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A1563B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A1563B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2389F72" w:rsidR="00D60162" w:rsidRPr="00C64BAC" w:rsidRDefault="0058484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A1563B">
              <w:rPr>
                <w:b/>
                <w:i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.07.2023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15E30F9A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58484B">
              <w:rPr>
                <w:b/>
                <w:i/>
                <w:sz w:val="22"/>
                <w:szCs w:val="22"/>
              </w:rPr>
              <w:t>04</w:t>
            </w:r>
            <w:r w:rsidR="00495450">
              <w:rPr>
                <w:b/>
                <w:i/>
                <w:sz w:val="22"/>
                <w:szCs w:val="22"/>
              </w:rPr>
              <w:t>.0</w:t>
            </w:r>
            <w:r w:rsidR="0058484B">
              <w:rPr>
                <w:b/>
                <w:i/>
                <w:sz w:val="22"/>
                <w:szCs w:val="22"/>
              </w:rPr>
              <w:t>7</w:t>
            </w:r>
            <w:r w:rsidR="00495450">
              <w:rPr>
                <w:b/>
                <w:i/>
                <w:sz w:val="22"/>
                <w:szCs w:val="22"/>
              </w:rPr>
              <w:t>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7FCA6CA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58484B">
              <w:rPr>
                <w:b/>
                <w:i/>
                <w:sz w:val="22"/>
                <w:szCs w:val="22"/>
              </w:rPr>
              <w:t>07</w:t>
            </w:r>
            <w:r w:rsidR="00495450">
              <w:rPr>
                <w:b/>
                <w:i/>
                <w:sz w:val="22"/>
                <w:szCs w:val="22"/>
              </w:rPr>
              <w:t>.0</w:t>
            </w:r>
            <w:r w:rsidR="0058484B">
              <w:rPr>
                <w:b/>
                <w:i/>
                <w:sz w:val="22"/>
                <w:szCs w:val="22"/>
              </w:rPr>
              <w:t>7</w:t>
            </w:r>
            <w:r w:rsidR="00495450">
              <w:rPr>
                <w:b/>
                <w:i/>
                <w:sz w:val="22"/>
                <w:szCs w:val="22"/>
              </w:rPr>
              <w:t>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5D797932" w14:textId="3A81D25C" w:rsidR="00580B54" w:rsidRPr="00580B54" w:rsidRDefault="008B2446" w:rsidP="00580B54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="00580B54" w:rsidRPr="00580B54">
              <w:rPr>
                <w:b/>
                <w:i/>
                <w:spacing w:val="-2"/>
                <w:sz w:val="22"/>
                <w:szCs w:val="22"/>
              </w:rPr>
              <w:tab/>
              <w:t>Об избрании Председателя Совета директоров ПАО «НГК «</w:t>
            </w:r>
            <w:proofErr w:type="spellStart"/>
            <w:r w:rsidR="00580B54" w:rsidRPr="00580B54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="00580B54" w:rsidRPr="00580B54">
              <w:rPr>
                <w:b/>
                <w:i/>
                <w:spacing w:val="-2"/>
                <w:sz w:val="22"/>
                <w:szCs w:val="22"/>
              </w:rPr>
              <w:t>».</w:t>
            </w:r>
          </w:p>
          <w:p w14:paraId="182B48A9" w14:textId="77777777" w:rsidR="00580B54" w:rsidRPr="00580B54" w:rsidRDefault="00580B54" w:rsidP="00580B54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80B54">
              <w:rPr>
                <w:b/>
                <w:i/>
                <w:spacing w:val="-2"/>
                <w:sz w:val="22"/>
                <w:szCs w:val="22"/>
              </w:rPr>
              <w:t>2.</w:t>
            </w:r>
            <w:r w:rsidRPr="00580B54">
              <w:rPr>
                <w:b/>
                <w:i/>
                <w:spacing w:val="-2"/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580B54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580B54">
              <w:rPr>
                <w:b/>
                <w:i/>
                <w:spacing w:val="-2"/>
                <w:sz w:val="22"/>
                <w:szCs w:val="22"/>
              </w:rPr>
              <w:t>» по аудиту.</w:t>
            </w:r>
          </w:p>
          <w:p w14:paraId="4F8F3889" w14:textId="77777777" w:rsidR="00580B54" w:rsidRPr="00580B54" w:rsidRDefault="00580B54" w:rsidP="00580B54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80B54">
              <w:rPr>
                <w:b/>
                <w:i/>
                <w:spacing w:val="-2"/>
                <w:sz w:val="22"/>
                <w:szCs w:val="22"/>
              </w:rPr>
              <w:t>3.</w:t>
            </w:r>
            <w:r w:rsidRPr="00580B54">
              <w:rPr>
                <w:b/>
                <w:i/>
                <w:spacing w:val="-2"/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580B54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580B54">
              <w:rPr>
                <w:b/>
                <w:i/>
                <w:spacing w:val="-2"/>
                <w:sz w:val="22"/>
                <w:szCs w:val="22"/>
              </w:rPr>
              <w:t>» по аудиту.</w:t>
            </w:r>
          </w:p>
          <w:p w14:paraId="4478C200" w14:textId="77777777" w:rsidR="00580B54" w:rsidRPr="00580B54" w:rsidRDefault="00580B54" w:rsidP="00580B54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80B54">
              <w:rPr>
                <w:b/>
                <w:i/>
                <w:spacing w:val="-2"/>
                <w:sz w:val="22"/>
                <w:szCs w:val="22"/>
              </w:rPr>
              <w:t>4.</w:t>
            </w:r>
            <w:r w:rsidRPr="00580B54">
              <w:rPr>
                <w:b/>
                <w:i/>
                <w:spacing w:val="-2"/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580B54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580B54">
              <w:rPr>
                <w:b/>
                <w:i/>
                <w:spacing w:val="-2"/>
                <w:sz w:val="22"/>
                <w:szCs w:val="22"/>
              </w:rPr>
              <w:t>» по кадрам и вознаграждениям.</w:t>
            </w:r>
          </w:p>
          <w:p w14:paraId="35657858" w14:textId="67B758DB" w:rsidR="004B3410" w:rsidRPr="008B2446" w:rsidRDefault="00580B54" w:rsidP="00580B54">
            <w:pPr>
              <w:spacing w:line="256" w:lineRule="auto"/>
              <w:ind w:left="679" w:right="57" w:hanging="426"/>
              <w:jc w:val="both"/>
              <w:rPr>
                <w:color w:val="FF0000"/>
                <w:sz w:val="22"/>
                <w:szCs w:val="22"/>
              </w:rPr>
            </w:pPr>
            <w:r w:rsidRPr="00580B54">
              <w:rPr>
                <w:b/>
                <w:i/>
                <w:spacing w:val="-2"/>
                <w:sz w:val="22"/>
                <w:szCs w:val="22"/>
              </w:rPr>
              <w:t>5.</w:t>
            </w:r>
            <w:r w:rsidRPr="00580B54">
              <w:rPr>
                <w:b/>
                <w:i/>
                <w:spacing w:val="-2"/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580B54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580B54">
              <w:rPr>
                <w:b/>
                <w:i/>
                <w:spacing w:val="-2"/>
                <w:sz w:val="22"/>
                <w:szCs w:val="22"/>
              </w:rPr>
              <w:t>» по кадрам и вознаграждениям.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5548CF" w:rsidR="00D60162" w:rsidRPr="00C64BAC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207A87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FC0B51">
              <w:rPr>
                <w:sz w:val="22"/>
                <w:szCs w:val="22"/>
              </w:rPr>
              <w:t>НС-545 от 24.05.2023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A6A92F0" w:rsidR="00D60162" w:rsidRPr="00A471F6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3FA258A0" w:rsidR="00D60162" w:rsidRPr="00A471F6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21DAD"/>
    <w:rsid w:val="002B7C5F"/>
    <w:rsid w:val="003115E8"/>
    <w:rsid w:val="00325851"/>
    <w:rsid w:val="003A49AC"/>
    <w:rsid w:val="003D596C"/>
    <w:rsid w:val="003D673C"/>
    <w:rsid w:val="00495450"/>
    <w:rsid w:val="004B3410"/>
    <w:rsid w:val="004B403F"/>
    <w:rsid w:val="00513D76"/>
    <w:rsid w:val="0056211B"/>
    <w:rsid w:val="005657D2"/>
    <w:rsid w:val="00580B54"/>
    <w:rsid w:val="005825E9"/>
    <w:rsid w:val="0058484B"/>
    <w:rsid w:val="005C58D8"/>
    <w:rsid w:val="005E325E"/>
    <w:rsid w:val="005F32CF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55213"/>
    <w:rsid w:val="00865891"/>
    <w:rsid w:val="008A21E4"/>
    <w:rsid w:val="008B2446"/>
    <w:rsid w:val="008C1D16"/>
    <w:rsid w:val="0099657D"/>
    <w:rsid w:val="009A7B20"/>
    <w:rsid w:val="009B2DA4"/>
    <w:rsid w:val="009C16B3"/>
    <w:rsid w:val="009D39CA"/>
    <w:rsid w:val="00A1563B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E90C9B"/>
    <w:rsid w:val="00F425BC"/>
    <w:rsid w:val="00F50961"/>
    <w:rsid w:val="00F63ABB"/>
    <w:rsid w:val="00FA29D3"/>
    <w:rsid w:val="00FC0B5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20</cp:revision>
  <dcterms:created xsi:type="dcterms:W3CDTF">2023-03-16T13:27:00Z</dcterms:created>
  <dcterms:modified xsi:type="dcterms:W3CDTF">2023-07-04T08:33:00Z</dcterms:modified>
</cp:coreProperties>
</file>