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0A51C7" w:rsidRPr="000A51C7">
        <w:rPr>
          <w:rFonts w:ascii="Times New Roman" w:hAnsi="Times New Roman"/>
          <w:bCs/>
          <w:sz w:val="24"/>
        </w:rPr>
        <w:t>Аганское</w:t>
      </w:r>
      <w:proofErr w:type="spellEnd"/>
      <w:r w:rsidR="000A51C7" w:rsidRPr="000A51C7">
        <w:rPr>
          <w:rFonts w:ascii="Times New Roman" w:hAnsi="Times New Roman"/>
          <w:bCs/>
          <w:sz w:val="24"/>
        </w:rPr>
        <w:t xml:space="preserve">  месторождение</w:t>
      </w:r>
    </w:p>
    <w:p w:rsidR="00A76A36" w:rsidRPr="00D910D6"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0A51C7" w:rsidRPr="000A51C7">
        <w:rPr>
          <w:rFonts w:ascii="Times New Roman" w:hAnsi="Times New Roman"/>
          <w:bCs/>
          <w:sz w:val="24"/>
        </w:rPr>
        <w:t>Резервуар Вертикальный Стальной V -5000 м3 № 6 Инвентарный № 130000001004</w:t>
      </w:r>
    </w:p>
    <w:p w:rsidR="00F42D18" w:rsidRPr="00A3355F" w:rsidRDefault="000A51C7"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747C5" w:rsidRDefault="00F42D18" w:rsidP="000A51C7">
      <w:pPr>
        <w:widowControl w:val="0"/>
        <w:autoSpaceDE w:val="0"/>
        <w:autoSpaceDN w:val="0"/>
        <w:adjustRightInd w:val="0"/>
        <w:spacing w:line="300" w:lineRule="auto"/>
        <w:ind w:firstLine="709"/>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E747C5">
        <w:rPr>
          <w:rFonts w:ascii="Times New Roman" w:hAnsi="Times New Roman"/>
          <w:bCs/>
          <w:sz w:val="24"/>
        </w:rPr>
        <w:t xml:space="preserve"> </w:t>
      </w:r>
      <w:r w:rsidR="000A51C7" w:rsidRPr="000A51C7">
        <w:rPr>
          <w:rFonts w:ascii="Times New Roman" w:hAnsi="Times New Roman"/>
          <w:bCs/>
          <w:sz w:val="24"/>
        </w:rPr>
        <w:t>Резервуар Вертикальный Стальной V -5000 м3 № 6 Инвентарный № 130000001004</w:t>
      </w:r>
      <w:bookmarkStart w:id="0" w:name="_GoBack"/>
      <w:bookmarkEnd w:id="0"/>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 xml:space="preserve">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 xml:space="preserve">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 xml:space="preserve">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907" w:rsidRDefault="00DE1907">
      <w:r>
        <w:separator/>
      </w:r>
    </w:p>
  </w:endnote>
  <w:endnote w:type="continuationSeparator" w:id="0">
    <w:p w:rsidR="00DE1907" w:rsidRDefault="00DE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A51C7">
      <w:rPr>
        <w:rStyle w:val="ae"/>
        <w:noProof/>
      </w:rPr>
      <w:t>7</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907" w:rsidRDefault="00DE1907">
      <w:r>
        <w:separator/>
      </w:r>
    </w:p>
  </w:footnote>
  <w:footnote w:type="continuationSeparator" w:id="0">
    <w:p w:rsidR="00DE1907" w:rsidRDefault="00DE19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51C7"/>
    <w:rsid w:val="000A7BA5"/>
    <w:rsid w:val="000E104B"/>
    <w:rsid w:val="00125A22"/>
    <w:rsid w:val="001352B0"/>
    <w:rsid w:val="001A42F1"/>
    <w:rsid w:val="001B5570"/>
    <w:rsid w:val="001D348F"/>
    <w:rsid w:val="001E676D"/>
    <w:rsid w:val="00211CA4"/>
    <w:rsid w:val="002120B2"/>
    <w:rsid w:val="00232C32"/>
    <w:rsid w:val="002D027F"/>
    <w:rsid w:val="003143CA"/>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26D68"/>
    <w:rsid w:val="00837C7F"/>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60302"/>
    <w:rsid w:val="00C67D55"/>
    <w:rsid w:val="00C7260F"/>
    <w:rsid w:val="00CE7972"/>
    <w:rsid w:val="00D013D3"/>
    <w:rsid w:val="00D26A33"/>
    <w:rsid w:val="00D32409"/>
    <w:rsid w:val="00D910D6"/>
    <w:rsid w:val="00D9754C"/>
    <w:rsid w:val="00DE1487"/>
    <w:rsid w:val="00DE1907"/>
    <w:rsid w:val="00DE6D55"/>
    <w:rsid w:val="00E23165"/>
    <w:rsid w:val="00E26A1A"/>
    <w:rsid w:val="00E55435"/>
    <w:rsid w:val="00E747C5"/>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15903</Words>
  <Characters>90649</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9</cp:revision>
  <cp:lastPrinted>2016-01-11T05:12:00Z</cp:lastPrinted>
  <dcterms:created xsi:type="dcterms:W3CDTF">2016-03-11T09:21:00Z</dcterms:created>
  <dcterms:modified xsi:type="dcterms:W3CDTF">2016-03-22T11:44:00Z</dcterms:modified>
</cp:coreProperties>
</file>