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79" w:rsidRPr="00342179" w:rsidRDefault="00342179" w:rsidP="00342179">
      <w:pPr>
        <w:spacing w:after="0" w:line="240" w:lineRule="auto"/>
        <w:ind w:left="6237" w:hanging="42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497F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</w:p>
    <w:p w:rsidR="00342179" w:rsidRPr="00342179" w:rsidRDefault="00342179" w:rsidP="00342179">
      <w:pPr>
        <w:widowControl w:val="0"/>
        <w:spacing w:after="0" w:line="240" w:lineRule="auto"/>
        <w:ind w:left="6237" w:hanging="42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179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 от ______ 20___г.</w:t>
      </w:r>
    </w:p>
    <w:p w:rsidR="009F1AB4" w:rsidRPr="009F1AB4" w:rsidRDefault="00497FA9" w:rsidP="009F1AB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Arial" w:eastAsia="Times New Roman" w:hAnsi="Arial" w:cs="Times New Roman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5.75pt;margin-top:185.9pt;width:455.2pt;height:100.65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</w:p>
    <w:p w:rsidR="009F1AB4" w:rsidRPr="009F1AB4" w:rsidRDefault="009F1AB4" w:rsidP="009F1AB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9F1AB4" w:rsidRPr="009F1AB4" w:rsidRDefault="009F1AB4" w:rsidP="009F1AB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9F1AB4" w:rsidRPr="009F1AB4" w:rsidRDefault="009F1AB4" w:rsidP="009F1AB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page" w:tblpX="1851" w:tblpY="7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F1AB4" w:rsidRPr="009F1AB4" w:rsidTr="009F1AB4">
        <w:tc>
          <w:tcPr>
            <w:tcW w:w="1689" w:type="dxa"/>
            <w:hideMark/>
          </w:tcPr>
          <w:p w:rsidR="009F1AB4" w:rsidRPr="009F1AB4" w:rsidRDefault="009F1AB4" w:rsidP="009F1AB4">
            <w:pPr>
              <w:jc w:val="both"/>
              <w:rPr>
                <w:b/>
                <w:sz w:val="24"/>
                <w:szCs w:val="24"/>
              </w:rPr>
            </w:pPr>
            <w:r w:rsidRPr="009F1AB4">
              <w:rPr>
                <w:b/>
                <w:sz w:val="24"/>
                <w:szCs w:val="24"/>
              </w:rPr>
              <w:t>г. Мегион</w:t>
            </w:r>
          </w:p>
        </w:tc>
        <w:tc>
          <w:tcPr>
            <w:tcW w:w="3819" w:type="dxa"/>
          </w:tcPr>
          <w:p w:rsidR="009F1AB4" w:rsidRPr="009F1AB4" w:rsidRDefault="009F1AB4" w:rsidP="009F1AB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6" w:type="dxa"/>
            <w:hideMark/>
          </w:tcPr>
          <w:p w:rsidR="009F1AB4" w:rsidRPr="009F1AB4" w:rsidRDefault="009F1AB4" w:rsidP="009F1AB4">
            <w:pPr>
              <w:jc w:val="both"/>
              <w:rPr>
                <w:b/>
                <w:sz w:val="24"/>
                <w:szCs w:val="24"/>
              </w:rPr>
            </w:pPr>
            <w:r w:rsidRPr="009F1AB4">
              <w:rPr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hideMark/>
          </w:tcPr>
          <w:p w:rsidR="009F1AB4" w:rsidRPr="009F1AB4" w:rsidRDefault="009F1AB4" w:rsidP="009F1AB4">
            <w:pPr>
              <w:jc w:val="both"/>
              <w:rPr>
                <w:b/>
                <w:sz w:val="24"/>
                <w:szCs w:val="24"/>
              </w:rPr>
            </w:pPr>
            <w:r w:rsidRPr="009F1AB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hideMark/>
          </w:tcPr>
          <w:p w:rsidR="009F1AB4" w:rsidRPr="009F1AB4" w:rsidRDefault="009F1AB4" w:rsidP="009F1AB4">
            <w:pPr>
              <w:jc w:val="both"/>
              <w:rPr>
                <w:b/>
                <w:sz w:val="24"/>
                <w:szCs w:val="24"/>
              </w:rPr>
            </w:pPr>
            <w:r w:rsidRPr="009F1AB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3" w:type="dxa"/>
            <w:hideMark/>
          </w:tcPr>
          <w:p w:rsidR="009F1AB4" w:rsidRPr="009F1AB4" w:rsidRDefault="009F1AB4" w:rsidP="009F1AB4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9F1AB4">
              <w:rPr>
                <w:b/>
                <w:sz w:val="24"/>
                <w:szCs w:val="24"/>
              </w:rPr>
              <w:t>г</w:t>
            </w:r>
            <w:proofErr w:type="gramEnd"/>
            <w:r w:rsidRPr="009F1AB4">
              <w:rPr>
                <w:b/>
                <w:sz w:val="24"/>
                <w:szCs w:val="24"/>
              </w:rPr>
              <w:t>.</w:t>
            </w:r>
          </w:p>
        </w:tc>
      </w:tr>
    </w:tbl>
    <w:p w:rsidR="009F1AB4" w:rsidRPr="009F1AB4" w:rsidRDefault="009F1AB4" w:rsidP="009F1AB4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AB4" w:rsidRPr="009F1AB4" w:rsidRDefault="009F1AB4" w:rsidP="009F1AB4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AB4" w:rsidRPr="009F1AB4" w:rsidRDefault="009F1AB4" w:rsidP="009F1AB4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proofErr w:type="gramStart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9F1AB4" w:rsidRPr="009F1AB4" w:rsidRDefault="009F1AB4" w:rsidP="009F1AB4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AB4" w:rsidRPr="009F1AB4" w:rsidRDefault="009F1AB4" w:rsidP="009F1AB4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AB4" w:rsidRPr="009F1AB4" w:rsidRDefault="009F1AB4" w:rsidP="009F1A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на оказание услуг по ремонту насосно-компрессорных труб и насосных штанг № ____________ </w:t>
      </w:r>
      <w:proofErr w:type="gramStart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 (далее – </w:t>
      </w:r>
      <w:proofErr w:type="gramStart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Заказчик настоящим уведомляет Исполнителя об изменении объема услуг по Договору в сторону _____________________________________.</w:t>
      </w:r>
    </w:p>
    <w:p w:rsidR="009F1AB4" w:rsidRPr="009F1AB4" w:rsidRDefault="009F1AB4" w:rsidP="009F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AB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1AB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1AB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18"/>
          <w:szCs w:val="18"/>
          <w:lang w:eastAsia="ru-RU"/>
        </w:rPr>
        <w:t>(уменьшения/увеличения)</w:t>
      </w:r>
    </w:p>
    <w:p w:rsidR="009F1AB4" w:rsidRPr="009F1AB4" w:rsidRDefault="009F1AB4" w:rsidP="009F1A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чем, 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Заказчика факсимильной связью </w:t>
      </w:r>
      <w:proofErr w:type="gramStart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_____________________________________________________________________,</w:t>
      </w:r>
    </w:p>
    <w:p w:rsidR="009F1AB4" w:rsidRPr="009F1AB4" w:rsidRDefault="009F1AB4" w:rsidP="009F1A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9F1AB4" w:rsidRPr="009F1AB4" w:rsidRDefault="009F1AB4" w:rsidP="009F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(__________) </w:t>
      </w:r>
      <w:proofErr w:type="gramEnd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9F1AB4" w:rsidRPr="009F1AB4" w:rsidRDefault="009F1AB4" w:rsidP="009F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AB4" w:rsidRPr="009F1AB4" w:rsidRDefault="009F1AB4" w:rsidP="009F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AB4" w:rsidRPr="009F1AB4" w:rsidRDefault="009F1AB4" w:rsidP="009F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4246"/>
        <w:gridCol w:w="1620"/>
        <w:gridCol w:w="3779"/>
      </w:tblGrid>
      <w:tr w:rsidR="009F1AB4" w:rsidRPr="009F1AB4" w:rsidTr="009F1AB4">
        <w:trPr>
          <w:trHeight w:val="182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1AB4" w:rsidRPr="009F1AB4" w:rsidTr="009F1AB4">
        <w:trPr>
          <w:trHeight w:val="182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уполномоченного лица)</w:t>
            </w:r>
          </w:p>
        </w:tc>
      </w:tr>
    </w:tbl>
    <w:p w:rsidR="009F1AB4" w:rsidRPr="009F1AB4" w:rsidRDefault="009F1AB4" w:rsidP="009F1A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AB4" w:rsidRPr="009F1AB4" w:rsidRDefault="009F1AB4" w:rsidP="009F1A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AB4" w:rsidRPr="009F1AB4" w:rsidRDefault="009F1AB4" w:rsidP="009F1A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1AB4" w:rsidRPr="009F1AB4" w:rsidRDefault="009F1AB4" w:rsidP="009F1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9F1AB4" w:rsidRPr="009F1AB4" w:rsidRDefault="009F1AB4" w:rsidP="009F1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9F1AB4" w:rsidRPr="009F1AB4" w:rsidTr="009F1AB4">
        <w:trPr>
          <w:trHeight w:val="182"/>
        </w:trPr>
        <w:tc>
          <w:tcPr>
            <w:tcW w:w="4728" w:type="dxa"/>
            <w:gridSpan w:val="2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Исполнитель:</w:t>
            </w:r>
          </w:p>
        </w:tc>
      </w:tr>
      <w:tr w:rsidR="009F1AB4" w:rsidRPr="009F1AB4" w:rsidTr="009F1AB4">
        <w:trPr>
          <w:trHeight w:val="182"/>
        </w:trPr>
        <w:tc>
          <w:tcPr>
            <w:tcW w:w="4728" w:type="dxa"/>
            <w:gridSpan w:val="2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F1AB4" w:rsidRPr="009F1AB4" w:rsidTr="009F1AB4">
        <w:trPr>
          <w:trHeight w:val="182"/>
        </w:trPr>
        <w:tc>
          <w:tcPr>
            <w:tcW w:w="4728" w:type="dxa"/>
            <w:gridSpan w:val="2"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9F1AB4" w:rsidRPr="009F1AB4" w:rsidTr="009F1AB4">
        <w:trPr>
          <w:trHeight w:val="182"/>
        </w:trPr>
        <w:tc>
          <w:tcPr>
            <w:tcW w:w="4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F1AB4" w:rsidRPr="009F1AB4" w:rsidTr="009F1AB4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9F1AB4" w:rsidRPr="009F1AB4" w:rsidTr="009F1AB4">
        <w:trPr>
          <w:trHeight w:val="182"/>
        </w:trPr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9F1AB4" w:rsidRPr="009F1AB4" w:rsidTr="009F1AB4">
        <w:trPr>
          <w:trHeight w:val="182"/>
        </w:trPr>
        <w:tc>
          <w:tcPr>
            <w:tcW w:w="4728" w:type="dxa"/>
            <w:gridSpan w:val="2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9F1AB4" w:rsidRPr="009F1AB4" w:rsidTr="009F1AB4">
        <w:trPr>
          <w:trHeight w:val="180"/>
        </w:trPr>
        <w:tc>
          <w:tcPr>
            <w:tcW w:w="4728" w:type="dxa"/>
            <w:gridSpan w:val="2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9F1AB4" w:rsidRPr="009F1AB4" w:rsidRDefault="009F1AB4" w:rsidP="009F1A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9F1AB4" w:rsidRPr="009F1AB4" w:rsidRDefault="009F1AB4" w:rsidP="009F1A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9F1AB4" w:rsidRPr="009F1AB4" w:rsidRDefault="009F1AB4" w:rsidP="009F1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0F8" w:rsidRDefault="004100F8"/>
    <w:sectPr w:rsidR="004100F8" w:rsidSect="009F1AB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E6C"/>
    <w:rsid w:val="00266E59"/>
    <w:rsid w:val="002861C0"/>
    <w:rsid w:val="00342179"/>
    <w:rsid w:val="00384D9B"/>
    <w:rsid w:val="004100F8"/>
    <w:rsid w:val="00497FA9"/>
    <w:rsid w:val="00675A20"/>
    <w:rsid w:val="009F1AB4"/>
    <w:rsid w:val="00A80E6C"/>
    <w:rsid w:val="00D239A2"/>
    <w:rsid w:val="00FD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1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1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Игоревна Верещагина</dc:creator>
  <cp:keywords/>
  <dc:description/>
  <cp:lastModifiedBy>Наталья Юрьевна Штокина</cp:lastModifiedBy>
  <cp:revision>4</cp:revision>
  <dcterms:created xsi:type="dcterms:W3CDTF">2015-04-07T04:42:00Z</dcterms:created>
  <dcterms:modified xsi:type="dcterms:W3CDTF">2015-07-08T12:34:00Z</dcterms:modified>
</cp:coreProperties>
</file>