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4B9" w:rsidRPr="00DB1CF9" w:rsidRDefault="005854B9" w:rsidP="00F30ED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0ED8" w:rsidRPr="00F30ED8" w:rsidRDefault="00F30ED8" w:rsidP="00F30ED8">
      <w:pPr>
        <w:spacing w:after="0" w:line="240" w:lineRule="auto"/>
        <w:ind w:left="6946"/>
        <w:rPr>
          <w:rFonts w:ascii="Times New Roman" w:hAnsi="Times New Roman" w:cs="Times New Roman"/>
          <w:color w:val="000000"/>
          <w:spacing w:val="-7"/>
        </w:rPr>
      </w:pPr>
      <w:r w:rsidRPr="00F30ED8">
        <w:rPr>
          <w:rFonts w:ascii="Times New Roman" w:hAnsi="Times New Roman" w:cs="Times New Roman"/>
          <w:color w:val="000000"/>
          <w:spacing w:val="-7"/>
        </w:rPr>
        <w:t xml:space="preserve">Приложение № </w:t>
      </w:r>
      <w:r>
        <w:rPr>
          <w:rFonts w:ascii="Times New Roman" w:hAnsi="Times New Roman" w:cs="Times New Roman"/>
          <w:color w:val="000000"/>
          <w:spacing w:val="-7"/>
        </w:rPr>
        <w:t>3</w:t>
      </w:r>
    </w:p>
    <w:p w:rsidR="00F30ED8" w:rsidRPr="00F30ED8" w:rsidRDefault="00F30ED8" w:rsidP="00F30ED8">
      <w:pPr>
        <w:spacing w:after="0" w:line="240" w:lineRule="auto"/>
        <w:ind w:left="5664" w:firstLine="708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       </w:t>
      </w:r>
      <w:r w:rsidRPr="00F30ED8">
        <w:rPr>
          <w:rFonts w:ascii="Times New Roman" w:hAnsi="Times New Roman" w:cs="Times New Roman"/>
          <w:color w:val="000000"/>
          <w:spacing w:val="-7"/>
        </w:rPr>
        <w:t xml:space="preserve">    </w:t>
      </w:r>
      <w:r>
        <w:rPr>
          <w:rFonts w:ascii="Times New Roman" w:hAnsi="Times New Roman" w:cs="Times New Roman"/>
          <w:color w:val="000000"/>
          <w:spacing w:val="-7"/>
        </w:rPr>
        <w:t xml:space="preserve"> </w:t>
      </w:r>
      <w:r w:rsidRPr="00F30ED8">
        <w:rPr>
          <w:rFonts w:ascii="Times New Roman" w:hAnsi="Times New Roman" w:cs="Times New Roman"/>
          <w:color w:val="000000"/>
          <w:spacing w:val="-7"/>
        </w:rPr>
        <w:t xml:space="preserve">к Договору №_____ </w:t>
      </w:r>
    </w:p>
    <w:p w:rsidR="00F30ED8" w:rsidRPr="00F30ED8" w:rsidRDefault="00F30ED8" w:rsidP="00F30ED8">
      <w:pPr>
        <w:pStyle w:val="ab"/>
        <w:ind w:left="5664"/>
        <w:rPr>
          <w:rFonts w:ascii="Times New Roman" w:hAnsi="Times New Roman"/>
          <w:color w:val="000000"/>
          <w:spacing w:val="-7"/>
        </w:rPr>
      </w:pPr>
      <w:r>
        <w:rPr>
          <w:rFonts w:ascii="Times New Roman" w:hAnsi="Times New Roman"/>
          <w:color w:val="000000"/>
          <w:spacing w:val="-7"/>
        </w:rPr>
        <w:t xml:space="preserve">                          </w:t>
      </w:r>
      <w:r w:rsidRPr="00F30ED8">
        <w:rPr>
          <w:rFonts w:ascii="Times New Roman" w:hAnsi="Times New Roman"/>
          <w:color w:val="000000"/>
          <w:spacing w:val="-7"/>
        </w:rPr>
        <w:t>от «___»______________20_ г.</w:t>
      </w:r>
    </w:p>
    <w:p w:rsidR="005D24B2" w:rsidRPr="00F30ED8" w:rsidRDefault="005D24B2" w:rsidP="00F30ED8">
      <w:pPr>
        <w:shd w:val="clear" w:color="auto" w:fill="FFFFFF"/>
        <w:spacing w:after="0" w:line="240" w:lineRule="auto"/>
        <w:ind w:left="1404" w:firstLine="720"/>
        <w:rPr>
          <w:rFonts w:ascii="Times New Roman" w:hAnsi="Times New Roman" w:cs="Times New Roman"/>
          <w:color w:val="000000"/>
          <w:spacing w:val="-7"/>
        </w:rPr>
      </w:pPr>
    </w:p>
    <w:p w:rsidR="005D24B2" w:rsidRPr="005F273A" w:rsidRDefault="005D24B2" w:rsidP="005D24B2">
      <w:pPr>
        <w:shd w:val="clear" w:color="auto" w:fill="FFFFFF"/>
        <w:spacing w:after="0" w:line="240" w:lineRule="auto"/>
        <w:ind w:left="1404" w:firstLine="720"/>
        <w:rPr>
          <w:rFonts w:ascii="Times New Roman" w:hAnsi="Times New Roman" w:cs="Times New Roman"/>
          <w:color w:val="000000"/>
        </w:rPr>
      </w:pPr>
    </w:p>
    <w:p w:rsidR="00DA163E" w:rsidRPr="005F273A" w:rsidRDefault="00DA163E" w:rsidP="005D24B2">
      <w:pPr>
        <w:shd w:val="clear" w:color="auto" w:fill="FFFFFF"/>
        <w:spacing w:after="0" w:line="240" w:lineRule="auto"/>
        <w:ind w:left="1404" w:firstLine="720"/>
        <w:rPr>
          <w:rFonts w:ascii="Times New Roman" w:hAnsi="Times New Roman" w:cs="Times New Roman"/>
          <w:color w:val="000000"/>
        </w:rPr>
      </w:pPr>
    </w:p>
    <w:p w:rsidR="005D24B2" w:rsidRDefault="005D24B2" w:rsidP="005D24B2">
      <w:pPr>
        <w:shd w:val="clear" w:color="auto" w:fill="FFFFFF"/>
        <w:spacing w:after="0" w:line="240" w:lineRule="auto"/>
        <w:ind w:left="1404" w:firstLine="720"/>
        <w:rPr>
          <w:rFonts w:ascii="Times New Roman" w:hAnsi="Times New Roman" w:cs="Times New Roman"/>
          <w:color w:val="000000"/>
        </w:rPr>
      </w:pPr>
    </w:p>
    <w:p w:rsidR="005600DD" w:rsidRPr="005F273A" w:rsidRDefault="005600DD" w:rsidP="005D24B2">
      <w:pPr>
        <w:shd w:val="clear" w:color="auto" w:fill="FFFFFF"/>
        <w:spacing w:after="0" w:line="240" w:lineRule="auto"/>
        <w:ind w:left="1404" w:firstLine="720"/>
        <w:rPr>
          <w:rFonts w:ascii="Times New Roman" w:hAnsi="Times New Roman" w:cs="Times New Roman"/>
          <w:color w:val="000000"/>
        </w:rPr>
      </w:pPr>
    </w:p>
    <w:p w:rsidR="005D24B2" w:rsidRPr="005F273A" w:rsidRDefault="005D24B2" w:rsidP="005D24B2">
      <w:pPr>
        <w:shd w:val="clear" w:color="auto" w:fill="FFFFFF"/>
        <w:spacing w:after="0" w:line="240" w:lineRule="auto"/>
        <w:ind w:left="1404" w:firstLine="720"/>
        <w:rPr>
          <w:rFonts w:ascii="Times New Roman" w:hAnsi="Times New Roman" w:cs="Times New Roman"/>
        </w:rPr>
      </w:pPr>
      <w:r w:rsidRPr="005F273A">
        <w:rPr>
          <w:rFonts w:ascii="Times New Roman" w:hAnsi="Times New Roman" w:cs="Times New Roman"/>
          <w:color w:val="000000"/>
        </w:rPr>
        <w:t xml:space="preserve">              ФОРМА ЗАЯВКИ НА ПРОЖИВАНИЕ СОТРУДНИКОВ </w:t>
      </w:r>
    </w:p>
    <w:p w:rsidR="005D24B2" w:rsidRPr="005F273A" w:rsidRDefault="005D24B2" w:rsidP="005D24B2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 xml:space="preserve">ЗАЯВКА </w:t>
      </w:r>
    </w:p>
    <w:p w:rsidR="005D24B2" w:rsidRPr="005F273A" w:rsidRDefault="005D24B2" w:rsidP="005D24B2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>от _________________ г.</w:t>
      </w:r>
    </w:p>
    <w:p w:rsidR="005D24B2" w:rsidRPr="005F273A" w:rsidRDefault="005D24B2" w:rsidP="005D24B2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</w:rPr>
      </w:pPr>
    </w:p>
    <w:p w:rsidR="00DA163E" w:rsidRPr="005F273A" w:rsidRDefault="00DA163E" w:rsidP="005D24B2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</w:rPr>
      </w:pPr>
    </w:p>
    <w:p w:rsidR="00AF7EBC" w:rsidRPr="00AF7EBC" w:rsidRDefault="00AF7EBC" w:rsidP="00AF7EBC">
      <w:pPr>
        <w:shd w:val="clear" w:color="auto" w:fill="FFFFFF"/>
        <w:spacing w:after="0" w:line="240" w:lineRule="auto"/>
        <w:ind w:left="565" w:firstLine="851"/>
        <w:jc w:val="both"/>
        <w:rPr>
          <w:rFonts w:ascii="Times New Roman" w:hAnsi="Times New Roman" w:cs="Times New Roman"/>
        </w:rPr>
      </w:pPr>
      <w:r w:rsidRPr="009A0C68">
        <w:rPr>
          <w:rFonts w:ascii="Times New Roman" w:hAnsi="Times New Roman" w:cs="Times New Roman"/>
          <w:color w:val="000000"/>
          <w:spacing w:val="-7"/>
        </w:rPr>
        <w:t xml:space="preserve">Прошу Вас согласно договору №____ от ______ г. </w:t>
      </w:r>
      <w:r w:rsidRPr="00AF7EBC">
        <w:rPr>
          <w:rFonts w:ascii="Times New Roman" w:hAnsi="Times New Roman" w:cs="Times New Roman"/>
          <w:color w:val="000000"/>
          <w:spacing w:val="-7"/>
        </w:rPr>
        <w:t>разместить работников ООО «БНГРЭ» согласно списк</w:t>
      </w:r>
      <w:r w:rsidR="006B0559">
        <w:rPr>
          <w:rFonts w:ascii="Times New Roman" w:hAnsi="Times New Roman" w:cs="Times New Roman"/>
          <w:color w:val="000000"/>
          <w:spacing w:val="-7"/>
        </w:rPr>
        <w:t>у,</w:t>
      </w:r>
      <w:r w:rsidRPr="00AF7EBC">
        <w:rPr>
          <w:rFonts w:ascii="Times New Roman" w:hAnsi="Times New Roman" w:cs="Times New Roman"/>
          <w:color w:val="000000"/>
          <w:spacing w:val="-7"/>
        </w:rPr>
        <w:t xml:space="preserve"> приведенно</w:t>
      </w:r>
      <w:r w:rsidR="006B0559">
        <w:rPr>
          <w:rFonts w:ascii="Times New Roman" w:hAnsi="Times New Roman" w:cs="Times New Roman"/>
          <w:color w:val="000000"/>
          <w:spacing w:val="-7"/>
        </w:rPr>
        <w:t>му</w:t>
      </w:r>
      <w:r w:rsidRPr="00AF7EBC">
        <w:rPr>
          <w:rFonts w:ascii="Times New Roman" w:hAnsi="Times New Roman" w:cs="Times New Roman"/>
          <w:color w:val="000000"/>
          <w:spacing w:val="-7"/>
        </w:rPr>
        <w:t xml:space="preserve"> ниже:</w:t>
      </w:r>
    </w:p>
    <w:tbl>
      <w:tblPr>
        <w:tblW w:w="9829" w:type="dxa"/>
        <w:jc w:val="righ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1"/>
        <w:gridCol w:w="1775"/>
        <w:gridCol w:w="1356"/>
        <w:gridCol w:w="1337"/>
        <w:gridCol w:w="1345"/>
        <w:gridCol w:w="958"/>
        <w:gridCol w:w="791"/>
        <w:gridCol w:w="975"/>
        <w:gridCol w:w="791"/>
      </w:tblGrid>
      <w:tr w:rsidR="003B76D6" w:rsidRPr="005F273A" w:rsidTr="000F20B6">
        <w:trPr>
          <w:trHeight w:hRule="exact" w:val="797"/>
          <w:jc w:val="right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4015C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F273A">
              <w:rPr>
                <w:rFonts w:ascii="Times New Roman" w:hAnsi="Times New Roman" w:cs="Times New Roman"/>
                <w:color w:val="000000"/>
              </w:rPr>
              <w:t>№ п/</w:t>
            </w:r>
            <w:r w:rsidR="003B76D6" w:rsidRPr="005F273A">
              <w:rPr>
                <w:rFonts w:ascii="Times New Roman" w:hAnsi="Times New Roman" w:cs="Times New Roman"/>
                <w:color w:val="000000"/>
              </w:rPr>
              <w:t>п</w:t>
            </w: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  <w:color w:val="000000"/>
              </w:rPr>
              <w:t>Фамилия Имя Отчество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  <w:color w:val="000000"/>
              </w:rPr>
              <w:t>Должность**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273A">
              <w:rPr>
                <w:rFonts w:ascii="Times New Roman" w:hAnsi="Times New Roman" w:cs="Times New Roman"/>
                <w:color w:val="000000"/>
              </w:rPr>
              <w:t>Период проживания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Причина размещения*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Дата</w:t>
            </w:r>
          </w:p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заезда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Время</w:t>
            </w:r>
          </w:p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заезда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Дата</w:t>
            </w:r>
          </w:p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выезда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F273A">
              <w:rPr>
                <w:rFonts w:ascii="Times New Roman" w:hAnsi="Times New Roman" w:cs="Times New Roman"/>
              </w:rPr>
              <w:t>Время выезда</w:t>
            </w:r>
          </w:p>
        </w:tc>
      </w:tr>
      <w:tr w:rsidR="003B76D6" w:rsidRPr="005F273A" w:rsidTr="000F20B6">
        <w:trPr>
          <w:trHeight w:hRule="exact" w:val="355"/>
          <w:jc w:val="right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6D6" w:rsidRPr="005F273A" w:rsidTr="000F20B6">
        <w:trPr>
          <w:trHeight w:hRule="exact" w:val="346"/>
          <w:jc w:val="right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6D6" w:rsidRPr="005F273A" w:rsidTr="000F20B6">
        <w:trPr>
          <w:trHeight w:hRule="exact" w:val="355"/>
          <w:jc w:val="right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76D6" w:rsidRPr="005F273A" w:rsidTr="000F20B6">
        <w:trPr>
          <w:trHeight w:hRule="exact" w:val="346"/>
          <w:jc w:val="right"/>
        </w:trPr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76D6" w:rsidRPr="005F273A" w:rsidRDefault="003B76D6" w:rsidP="00126F95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D24B2" w:rsidRPr="005F273A" w:rsidRDefault="005D24B2" w:rsidP="00370152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>* - Указывается причина размещения: заезд вахты, медицинский осмотр, повышение квалификации, работа в офисе, задержка рейса и т.д.</w:t>
      </w:r>
    </w:p>
    <w:p w:rsidR="005D24B2" w:rsidRPr="005F273A" w:rsidRDefault="005D24B2" w:rsidP="00370152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>** - Указывается без сокращений.</w:t>
      </w:r>
    </w:p>
    <w:p w:rsidR="005D24B2" w:rsidRPr="005F273A" w:rsidRDefault="005D24B2" w:rsidP="005D24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3B76D6" w:rsidRPr="005F273A" w:rsidRDefault="003B76D6" w:rsidP="005D24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B780D" w:rsidRDefault="003B76D6" w:rsidP="003B76D6">
      <w:pPr>
        <w:shd w:val="clear" w:color="auto" w:fill="FFFFFF"/>
        <w:spacing w:after="0" w:line="240" w:lineRule="auto"/>
        <w:ind w:hanging="851"/>
        <w:jc w:val="both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 xml:space="preserve">  </w:t>
      </w:r>
      <w:r w:rsidRPr="005F273A">
        <w:rPr>
          <w:rFonts w:ascii="Times New Roman" w:hAnsi="Times New Roman" w:cs="Times New Roman"/>
          <w:color w:val="000000"/>
        </w:rPr>
        <w:tab/>
        <w:t xml:space="preserve">Представитель Заказчика: </w:t>
      </w:r>
      <w:r w:rsidR="002B780D">
        <w:rPr>
          <w:rFonts w:ascii="Times New Roman" w:hAnsi="Times New Roman" w:cs="Times New Roman"/>
          <w:color w:val="000000"/>
        </w:rPr>
        <w:t>________________________________________/___________________</w:t>
      </w:r>
    </w:p>
    <w:p w:rsidR="003B76D6" w:rsidRPr="005F273A" w:rsidRDefault="003B76D6" w:rsidP="002B780D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>Должность, Ф.И.О, подпись, печать</w:t>
      </w:r>
    </w:p>
    <w:p w:rsidR="005D24B2" w:rsidRPr="005F273A" w:rsidRDefault="005D24B2" w:rsidP="005D24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B780D" w:rsidRDefault="005D24B2" w:rsidP="005D24B2">
      <w:pPr>
        <w:shd w:val="clear" w:color="auto" w:fill="FFFFFF"/>
        <w:spacing w:after="0" w:line="240" w:lineRule="auto"/>
        <w:ind w:hanging="851"/>
        <w:jc w:val="both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 xml:space="preserve">               Представитель Исполнителя: </w:t>
      </w:r>
      <w:r w:rsidR="002B780D">
        <w:rPr>
          <w:rFonts w:ascii="Times New Roman" w:hAnsi="Times New Roman" w:cs="Times New Roman"/>
          <w:color w:val="000000"/>
        </w:rPr>
        <w:t>_____________________________________/____________________</w:t>
      </w:r>
    </w:p>
    <w:p w:rsidR="005D24B2" w:rsidRPr="005F273A" w:rsidRDefault="005D24B2" w:rsidP="002B780D">
      <w:pPr>
        <w:shd w:val="clear" w:color="auto" w:fill="FFFFFF"/>
        <w:spacing w:after="0" w:line="240" w:lineRule="auto"/>
        <w:ind w:left="2124" w:firstLine="708"/>
        <w:jc w:val="both"/>
        <w:rPr>
          <w:rFonts w:ascii="Times New Roman" w:hAnsi="Times New Roman" w:cs="Times New Roman"/>
          <w:color w:val="000000"/>
        </w:rPr>
      </w:pPr>
      <w:r w:rsidRPr="005F273A">
        <w:rPr>
          <w:rFonts w:ascii="Times New Roman" w:hAnsi="Times New Roman" w:cs="Times New Roman"/>
          <w:color w:val="000000"/>
        </w:rPr>
        <w:t>Должность, Ф.И.О, подпись, печать</w:t>
      </w:r>
    </w:p>
    <w:p w:rsidR="005D24B2" w:rsidRPr="005F273A" w:rsidRDefault="005D24B2" w:rsidP="005D24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D24B2" w:rsidRPr="005F273A" w:rsidRDefault="005D24B2" w:rsidP="005D24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5D24B2" w:rsidRPr="005F273A" w:rsidRDefault="005D24B2" w:rsidP="005D24B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F20B6" w:rsidRDefault="000F20B6" w:rsidP="000F20B6">
      <w:pPr>
        <w:shd w:val="clear" w:color="auto" w:fill="FFFFFF"/>
        <w:spacing w:after="0" w:line="240" w:lineRule="auto"/>
        <w:ind w:left="2124" w:firstLine="708"/>
        <w:rPr>
          <w:rFonts w:ascii="Times New Roman" w:hAnsi="Times New Roman" w:cs="Times New Roman"/>
          <w:b/>
          <w:color w:val="000000"/>
          <w:spacing w:val="-7"/>
        </w:rPr>
      </w:pPr>
      <w:r w:rsidRPr="007C4B67">
        <w:rPr>
          <w:rFonts w:ascii="Times New Roman" w:hAnsi="Times New Roman" w:cs="Times New Roman"/>
          <w:b/>
          <w:color w:val="000000"/>
          <w:spacing w:val="-7"/>
        </w:rPr>
        <w:t>Форма согласована сторонами:</w:t>
      </w:r>
    </w:p>
    <w:p w:rsidR="000F20B6" w:rsidRPr="007C4B67" w:rsidRDefault="000F20B6" w:rsidP="000F20B6">
      <w:pPr>
        <w:shd w:val="clear" w:color="auto" w:fill="FFFFFF"/>
        <w:spacing w:after="0" w:line="240" w:lineRule="auto"/>
        <w:ind w:left="2124" w:firstLine="708"/>
        <w:rPr>
          <w:rFonts w:ascii="Times New Roman" w:hAnsi="Times New Roman" w:cs="Times New Roman"/>
          <w:b/>
          <w:color w:val="000000"/>
          <w:spacing w:val="-7"/>
        </w:rPr>
      </w:pPr>
    </w:p>
    <w:p w:rsidR="000F20B6" w:rsidRDefault="000F20B6" w:rsidP="000F20B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7"/>
        </w:rPr>
      </w:pPr>
    </w:p>
    <w:tbl>
      <w:tblPr>
        <w:tblpPr w:leftFromText="180" w:rightFromText="180" w:vertAnchor="text" w:horzAnchor="page" w:tblpX="1425" w:tblpYSpec="outside"/>
        <w:tblW w:w="9747" w:type="dxa"/>
        <w:tblLayout w:type="fixed"/>
        <w:tblLook w:val="0000" w:firstRow="0" w:lastRow="0" w:firstColumn="0" w:lastColumn="0" w:noHBand="0" w:noVBand="0"/>
      </w:tblPr>
      <w:tblGrid>
        <w:gridCol w:w="5508"/>
        <w:gridCol w:w="4239"/>
      </w:tblGrid>
      <w:tr w:rsidR="000F20B6" w:rsidRPr="007944B8" w:rsidTr="00876BB4">
        <w:trPr>
          <w:trHeight w:val="1985"/>
        </w:trPr>
        <w:tc>
          <w:tcPr>
            <w:tcW w:w="5508" w:type="dxa"/>
          </w:tcPr>
          <w:p w:rsidR="000F20B6" w:rsidRDefault="000F20B6" w:rsidP="00876BB4">
            <w:pPr>
              <w:pStyle w:val="4"/>
              <w:jc w:val="left"/>
              <w:rPr>
                <w:b w:val="0"/>
                <w:szCs w:val="22"/>
              </w:rPr>
            </w:pPr>
            <w:r w:rsidRPr="00D71EF7">
              <w:rPr>
                <w:b w:val="0"/>
                <w:szCs w:val="22"/>
              </w:rPr>
              <w:t>ИСПОЛНИТЕЛЬ</w:t>
            </w:r>
          </w:p>
          <w:p w:rsidR="000F20B6" w:rsidRDefault="000F20B6" w:rsidP="00876BB4">
            <w:pPr>
              <w:spacing w:after="0"/>
            </w:pPr>
            <w:r>
              <w:t>______________</w:t>
            </w:r>
          </w:p>
          <w:p w:rsidR="000F20B6" w:rsidRPr="001E621C" w:rsidRDefault="000F20B6" w:rsidP="00876BB4">
            <w:pPr>
              <w:spacing w:after="0"/>
            </w:pPr>
            <w:r>
              <w:t>_______________</w:t>
            </w:r>
          </w:p>
          <w:p w:rsidR="000F20B6" w:rsidRDefault="000F20B6" w:rsidP="00876BB4">
            <w:pPr>
              <w:spacing w:after="0"/>
              <w:rPr>
                <w:rFonts w:ascii="Times New Roman" w:hAnsi="Times New Roman" w:cs="Times New Roman"/>
              </w:rPr>
            </w:pPr>
          </w:p>
          <w:p w:rsidR="000F20B6" w:rsidRDefault="000F20B6" w:rsidP="00876BB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 ФИО</w:t>
            </w:r>
          </w:p>
          <w:p w:rsidR="000F20B6" w:rsidRPr="001E621C" w:rsidRDefault="000F20B6" w:rsidP="00876BB4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Pr="001E621C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39" w:type="dxa"/>
          </w:tcPr>
          <w:p w:rsidR="000F20B6" w:rsidRPr="00D71EF7" w:rsidRDefault="000F20B6" w:rsidP="00876BB4">
            <w:pPr>
              <w:pStyle w:val="4"/>
              <w:jc w:val="left"/>
              <w:rPr>
                <w:b w:val="0"/>
                <w:szCs w:val="22"/>
              </w:rPr>
            </w:pPr>
            <w:r w:rsidRPr="00D71EF7">
              <w:rPr>
                <w:b w:val="0"/>
                <w:szCs w:val="22"/>
              </w:rPr>
              <w:t>ЗАКАЗЧИК</w:t>
            </w:r>
          </w:p>
          <w:p w:rsidR="000F20B6" w:rsidRPr="00D71EF7" w:rsidRDefault="000F20B6" w:rsidP="00876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20B6" w:rsidRPr="00D71EF7" w:rsidRDefault="000F20B6" w:rsidP="00876BB4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71EF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Генеральный директор </w:t>
            </w:r>
            <w:r w:rsidRPr="00D71EF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 ООО «БНГРЭ»</w:t>
            </w:r>
          </w:p>
          <w:p w:rsidR="000F20B6" w:rsidRPr="00D71EF7" w:rsidRDefault="000F20B6" w:rsidP="00876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F20B6" w:rsidRPr="00D71EF7" w:rsidRDefault="000F20B6" w:rsidP="00876BB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______________________ Н</w:t>
            </w:r>
            <w:r w:rsidRPr="00D71EF7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</w:t>
            </w:r>
            <w:r w:rsidRPr="00D71EF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Гание</w:t>
            </w:r>
            <w:r w:rsidRPr="00D71EF7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</w:p>
          <w:p w:rsidR="000F20B6" w:rsidRPr="00D71EF7" w:rsidRDefault="000F20B6" w:rsidP="00876BB4">
            <w:pPr>
              <w:pStyle w:val="4"/>
              <w:jc w:val="left"/>
            </w:pPr>
            <w:r w:rsidRPr="00D71EF7">
              <w:t xml:space="preserve">                 </w:t>
            </w:r>
            <w:r>
              <w:t xml:space="preserve"> </w:t>
            </w:r>
            <w:r w:rsidRPr="00D71EF7">
              <w:t xml:space="preserve"> М.П.</w:t>
            </w:r>
          </w:p>
        </w:tc>
      </w:tr>
    </w:tbl>
    <w:p w:rsidR="005D24B2" w:rsidRPr="00DB1CF9" w:rsidRDefault="005D24B2" w:rsidP="005D24B2"/>
    <w:p w:rsidR="005D24B2" w:rsidRPr="00DB1CF9" w:rsidRDefault="005D24B2" w:rsidP="006D3295">
      <w:pPr>
        <w:spacing w:after="0" w:line="240" w:lineRule="auto"/>
        <w:ind w:left="284" w:right="-142"/>
        <w:jc w:val="both"/>
        <w:rPr>
          <w:rFonts w:ascii="Times New Roman" w:hAnsi="Times New Roman" w:cs="Times New Roman"/>
        </w:rPr>
      </w:pPr>
    </w:p>
    <w:sectPr w:rsidR="005D24B2" w:rsidRPr="00DB1CF9" w:rsidSect="006D3295">
      <w:pgSz w:w="11906" w:h="16838"/>
      <w:pgMar w:top="709" w:right="70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9E4" w:rsidRDefault="00F179E4" w:rsidP="00D33590">
      <w:pPr>
        <w:spacing w:after="0" w:line="240" w:lineRule="auto"/>
      </w:pPr>
      <w:r>
        <w:separator/>
      </w:r>
    </w:p>
  </w:endnote>
  <w:endnote w:type="continuationSeparator" w:id="0">
    <w:p w:rsidR="00F179E4" w:rsidRDefault="00F179E4" w:rsidP="00D3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9E4" w:rsidRDefault="00F179E4" w:rsidP="00D33590">
      <w:pPr>
        <w:spacing w:after="0" w:line="240" w:lineRule="auto"/>
      </w:pPr>
      <w:r>
        <w:separator/>
      </w:r>
    </w:p>
  </w:footnote>
  <w:footnote w:type="continuationSeparator" w:id="0">
    <w:p w:rsidR="00F179E4" w:rsidRDefault="00F179E4" w:rsidP="00D3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F5FB7"/>
    <w:multiLevelType w:val="hybridMultilevel"/>
    <w:tmpl w:val="22C0719A"/>
    <w:lvl w:ilvl="0" w:tplc="111E21EE">
      <w:start w:val="1"/>
      <w:numFmt w:val="decimal"/>
      <w:lvlText w:val="%1."/>
      <w:lvlJc w:val="left"/>
      <w:pPr>
        <w:ind w:left="1437" w:hanging="87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794B48"/>
    <w:multiLevelType w:val="singleLevel"/>
    <w:tmpl w:val="9684DD7E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AE3BE8"/>
    <w:multiLevelType w:val="multilevel"/>
    <w:tmpl w:val="E9A27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4330203"/>
    <w:multiLevelType w:val="hybridMultilevel"/>
    <w:tmpl w:val="45D8D8F4"/>
    <w:lvl w:ilvl="0" w:tplc="32BA96D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445298A"/>
    <w:multiLevelType w:val="multilevel"/>
    <w:tmpl w:val="DE84206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AC736BE"/>
    <w:multiLevelType w:val="multilevel"/>
    <w:tmpl w:val="A2A07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595E2C74"/>
    <w:multiLevelType w:val="multilevel"/>
    <w:tmpl w:val="565EEE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EB4452A"/>
    <w:multiLevelType w:val="hybridMultilevel"/>
    <w:tmpl w:val="C6A43888"/>
    <w:lvl w:ilvl="0" w:tplc="677A182C">
      <w:start w:val="1"/>
      <w:numFmt w:val="decimal"/>
      <w:lvlText w:val="%1"/>
      <w:lvlJc w:val="left"/>
      <w:pPr>
        <w:ind w:left="15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5E5"/>
    <w:rsid w:val="00011750"/>
    <w:rsid w:val="00011A2C"/>
    <w:rsid w:val="00014CF2"/>
    <w:rsid w:val="0002243A"/>
    <w:rsid w:val="00030DD0"/>
    <w:rsid w:val="00041D0C"/>
    <w:rsid w:val="00054766"/>
    <w:rsid w:val="00082887"/>
    <w:rsid w:val="00083CE1"/>
    <w:rsid w:val="000C58E9"/>
    <w:rsid w:val="000C7DF1"/>
    <w:rsid w:val="000F20B6"/>
    <w:rsid w:val="000F54AD"/>
    <w:rsid w:val="00121FE2"/>
    <w:rsid w:val="00146599"/>
    <w:rsid w:val="00176135"/>
    <w:rsid w:val="00176B70"/>
    <w:rsid w:val="00183487"/>
    <w:rsid w:val="001F0E76"/>
    <w:rsid w:val="00202E1B"/>
    <w:rsid w:val="00211094"/>
    <w:rsid w:val="002178AD"/>
    <w:rsid w:val="00221E8F"/>
    <w:rsid w:val="00222A27"/>
    <w:rsid w:val="00222C44"/>
    <w:rsid w:val="00233790"/>
    <w:rsid w:val="0024742A"/>
    <w:rsid w:val="00292A74"/>
    <w:rsid w:val="002A0FDF"/>
    <w:rsid w:val="002A30B1"/>
    <w:rsid w:val="002B6C4E"/>
    <w:rsid w:val="002B780D"/>
    <w:rsid w:val="002C100E"/>
    <w:rsid w:val="002C4A36"/>
    <w:rsid w:val="002E3D6D"/>
    <w:rsid w:val="002F7E73"/>
    <w:rsid w:val="00323C84"/>
    <w:rsid w:val="00330E91"/>
    <w:rsid w:val="0034015C"/>
    <w:rsid w:val="003627B3"/>
    <w:rsid w:val="003661FF"/>
    <w:rsid w:val="00370152"/>
    <w:rsid w:val="00382B91"/>
    <w:rsid w:val="00385736"/>
    <w:rsid w:val="003B76D6"/>
    <w:rsid w:val="003C36B7"/>
    <w:rsid w:val="003E45B5"/>
    <w:rsid w:val="003F059D"/>
    <w:rsid w:val="00485467"/>
    <w:rsid w:val="004A389F"/>
    <w:rsid w:val="004E4E26"/>
    <w:rsid w:val="005438D3"/>
    <w:rsid w:val="0055349B"/>
    <w:rsid w:val="005600DD"/>
    <w:rsid w:val="00561768"/>
    <w:rsid w:val="00566D02"/>
    <w:rsid w:val="005702A2"/>
    <w:rsid w:val="00584125"/>
    <w:rsid w:val="005854B9"/>
    <w:rsid w:val="005D24B2"/>
    <w:rsid w:val="005E7285"/>
    <w:rsid w:val="005F273A"/>
    <w:rsid w:val="005F6A41"/>
    <w:rsid w:val="00604E4E"/>
    <w:rsid w:val="006131B1"/>
    <w:rsid w:val="006300D3"/>
    <w:rsid w:val="00674AFB"/>
    <w:rsid w:val="00685126"/>
    <w:rsid w:val="006B0559"/>
    <w:rsid w:val="006C4FDD"/>
    <w:rsid w:val="006D3295"/>
    <w:rsid w:val="006E266B"/>
    <w:rsid w:val="006E2A2D"/>
    <w:rsid w:val="006F3A0C"/>
    <w:rsid w:val="00734B76"/>
    <w:rsid w:val="00736693"/>
    <w:rsid w:val="00737691"/>
    <w:rsid w:val="00742D3F"/>
    <w:rsid w:val="00745182"/>
    <w:rsid w:val="007522ED"/>
    <w:rsid w:val="007537F9"/>
    <w:rsid w:val="00773448"/>
    <w:rsid w:val="00793CA1"/>
    <w:rsid w:val="00796C40"/>
    <w:rsid w:val="007A4BA5"/>
    <w:rsid w:val="007C25A2"/>
    <w:rsid w:val="007D2DBE"/>
    <w:rsid w:val="007E0A47"/>
    <w:rsid w:val="00801A0A"/>
    <w:rsid w:val="0081600C"/>
    <w:rsid w:val="00816738"/>
    <w:rsid w:val="00821F6E"/>
    <w:rsid w:val="00832C88"/>
    <w:rsid w:val="00833945"/>
    <w:rsid w:val="0084608B"/>
    <w:rsid w:val="008615C4"/>
    <w:rsid w:val="00863DBF"/>
    <w:rsid w:val="008A221D"/>
    <w:rsid w:val="008A7ED4"/>
    <w:rsid w:val="008C0851"/>
    <w:rsid w:val="008C18C9"/>
    <w:rsid w:val="008D7BB2"/>
    <w:rsid w:val="008F1AEE"/>
    <w:rsid w:val="00900C8A"/>
    <w:rsid w:val="00905FE0"/>
    <w:rsid w:val="00922087"/>
    <w:rsid w:val="009271A4"/>
    <w:rsid w:val="00940147"/>
    <w:rsid w:val="00943984"/>
    <w:rsid w:val="00957695"/>
    <w:rsid w:val="009744EB"/>
    <w:rsid w:val="00983D07"/>
    <w:rsid w:val="00995122"/>
    <w:rsid w:val="009A4F22"/>
    <w:rsid w:val="009B39DC"/>
    <w:rsid w:val="009E1548"/>
    <w:rsid w:val="009E3972"/>
    <w:rsid w:val="00A14074"/>
    <w:rsid w:val="00A16BFA"/>
    <w:rsid w:val="00A35066"/>
    <w:rsid w:val="00A6714D"/>
    <w:rsid w:val="00A83B51"/>
    <w:rsid w:val="00A9366E"/>
    <w:rsid w:val="00AA24AA"/>
    <w:rsid w:val="00AB17EA"/>
    <w:rsid w:val="00AB5CEF"/>
    <w:rsid w:val="00AC4928"/>
    <w:rsid w:val="00AF7EBC"/>
    <w:rsid w:val="00B34E0B"/>
    <w:rsid w:val="00B4140A"/>
    <w:rsid w:val="00B45CF3"/>
    <w:rsid w:val="00B64FDA"/>
    <w:rsid w:val="00B81751"/>
    <w:rsid w:val="00B87835"/>
    <w:rsid w:val="00B91C21"/>
    <w:rsid w:val="00B96BC0"/>
    <w:rsid w:val="00B9708C"/>
    <w:rsid w:val="00BB25E5"/>
    <w:rsid w:val="00BB2C6E"/>
    <w:rsid w:val="00BB74CA"/>
    <w:rsid w:val="00BC7907"/>
    <w:rsid w:val="00BD6A5E"/>
    <w:rsid w:val="00BE10B6"/>
    <w:rsid w:val="00BF373D"/>
    <w:rsid w:val="00C119AA"/>
    <w:rsid w:val="00C2021A"/>
    <w:rsid w:val="00C22141"/>
    <w:rsid w:val="00C26FCB"/>
    <w:rsid w:val="00C310CB"/>
    <w:rsid w:val="00C36706"/>
    <w:rsid w:val="00C45799"/>
    <w:rsid w:val="00C56F1B"/>
    <w:rsid w:val="00C626C5"/>
    <w:rsid w:val="00C8666F"/>
    <w:rsid w:val="00C97FA0"/>
    <w:rsid w:val="00CB709D"/>
    <w:rsid w:val="00CF16B8"/>
    <w:rsid w:val="00D04563"/>
    <w:rsid w:val="00D14DAF"/>
    <w:rsid w:val="00D33590"/>
    <w:rsid w:val="00D81722"/>
    <w:rsid w:val="00D84FFE"/>
    <w:rsid w:val="00DA163E"/>
    <w:rsid w:val="00DB1CF9"/>
    <w:rsid w:val="00DC7C8E"/>
    <w:rsid w:val="00DE054B"/>
    <w:rsid w:val="00DE514B"/>
    <w:rsid w:val="00DF5D24"/>
    <w:rsid w:val="00E028E5"/>
    <w:rsid w:val="00E233C9"/>
    <w:rsid w:val="00E35AE9"/>
    <w:rsid w:val="00E3720F"/>
    <w:rsid w:val="00E42C91"/>
    <w:rsid w:val="00E60934"/>
    <w:rsid w:val="00E63D63"/>
    <w:rsid w:val="00E70777"/>
    <w:rsid w:val="00E777CA"/>
    <w:rsid w:val="00E80227"/>
    <w:rsid w:val="00E80872"/>
    <w:rsid w:val="00E813AB"/>
    <w:rsid w:val="00E82303"/>
    <w:rsid w:val="00E967A1"/>
    <w:rsid w:val="00EA2044"/>
    <w:rsid w:val="00EE7926"/>
    <w:rsid w:val="00EF2C60"/>
    <w:rsid w:val="00F0462D"/>
    <w:rsid w:val="00F10B71"/>
    <w:rsid w:val="00F138CA"/>
    <w:rsid w:val="00F179E4"/>
    <w:rsid w:val="00F30ED8"/>
    <w:rsid w:val="00F31E16"/>
    <w:rsid w:val="00F379A4"/>
    <w:rsid w:val="00F37FFE"/>
    <w:rsid w:val="00F45E47"/>
    <w:rsid w:val="00F71B59"/>
    <w:rsid w:val="00F72CF2"/>
    <w:rsid w:val="00F82C6B"/>
    <w:rsid w:val="00FB2060"/>
    <w:rsid w:val="00FB30ED"/>
    <w:rsid w:val="00FD14EE"/>
    <w:rsid w:val="00FF3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5E40"/>
  <w15:docId w15:val="{E0AE0B1E-A0E6-43BE-9CDA-ABE311DF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6C4E"/>
    <w:rPr>
      <w:rFonts w:ascii="Calibri" w:eastAsia="Times New Roman" w:hAnsi="Calibri" w:cs="Calibri"/>
      <w:lang w:eastAsia="ru-RU"/>
    </w:rPr>
  </w:style>
  <w:style w:type="paragraph" w:styleId="4">
    <w:name w:val="heading 4"/>
    <w:basedOn w:val="a"/>
    <w:next w:val="a"/>
    <w:link w:val="40"/>
    <w:qFormat/>
    <w:rsid w:val="005D24B2"/>
    <w:pPr>
      <w:keepNext/>
      <w:tabs>
        <w:tab w:val="left" w:pos="6804"/>
      </w:tabs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B6C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note text"/>
    <w:basedOn w:val="a"/>
    <w:link w:val="a4"/>
    <w:uiPriority w:val="99"/>
    <w:semiHidden/>
    <w:unhideWhenUsed/>
    <w:rsid w:val="00D335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33590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3590"/>
    <w:rPr>
      <w:vertAlign w:val="superscript"/>
    </w:rPr>
  </w:style>
  <w:style w:type="paragraph" w:customStyle="1" w:styleId="ConsPlusNormal">
    <w:name w:val="ConsPlusNormal"/>
    <w:basedOn w:val="a"/>
    <w:rsid w:val="00FD14EE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6">
    <w:name w:val="footer"/>
    <w:basedOn w:val="a"/>
    <w:link w:val="a7"/>
    <w:uiPriority w:val="99"/>
    <w:rsid w:val="00030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0DD0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030DD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B1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17E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99"/>
    <w:rsid w:val="00BB74CA"/>
    <w:pPr>
      <w:spacing w:after="0" w:line="240" w:lineRule="auto"/>
    </w:pPr>
    <w:rPr>
      <w:rFonts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BB74CA"/>
    <w:rPr>
      <w:rFonts w:ascii="Calibri" w:eastAsia="Times New Roman" w:hAnsi="Calibri" w:cs="Times New Roman"/>
      <w:lang w:eastAsia="ru-RU"/>
    </w:rPr>
  </w:style>
  <w:style w:type="character" w:styleId="ad">
    <w:name w:val="Hyperlink"/>
    <w:uiPriority w:val="99"/>
    <w:unhideWhenUsed/>
    <w:rsid w:val="00330E91"/>
    <w:rPr>
      <w:color w:val="0000FF"/>
      <w:u w:val="single"/>
    </w:rPr>
  </w:style>
  <w:style w:type="paragraph" w:customStyle="1" w:styleId="ConsNonformat">
    <w:name w:val="ConsNonformat"/>
    <w:link w:val="ConsNonformat0"/>
    <w:rsid w:val="00D045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D045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8A7ED4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5D24B2"/>
    <w:rPr>
      <w:rFonts w:ascii="Times New Roman" w:eastAsia="Times New Roman" w:hAnsi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DF3BE-A238-42B8-A35D-C17F71BC5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Жуланова Илонна Николаевна</cp:lastModifiedBy>
  <cp:revision>8</cp:revision>
  <cp:lastPrinted>2022-04-05T09:19:00Z</cp:lastPrinted>
  <dcterms:created xsi:type="dcterms:W3CDTF">2022-09-26T04:53:00Z</dcterms:created>
  <dcterms:modified xsi:type="dcterms:W3CDTF">2025-03-20T03:06:00Z</dcterms:modified>
</cp:coreProperties>
</file>