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861A9" w:rsidRPr="009A3FE3">
        <w:rPr>
          <w:rFonts w:ascii="Times New Roman" w:hAnsi="Times New Roman" w:cs="Times New Roman"/>
          <w:iCs/>
          <w:sz w:val="24"/>
          <w:szCs w:val="24"/>
        </w:rPr>
        <w:t>трубной продукции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2023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Default="00E12553" w:rsidP="00E12553">
      <w:pPr>
        <w:pStyle w:val="a3"/>
        <w:autoSpaceDE w:val="0"/>
        <w:autoSpaceDN w:val="0"/>
        <w:adjustRightInd w:val="0"/>
        <w:ind w:firstLine="708"/>
        <w:jc w:val="both"/>
      </w:pPr>
      <w:r>
        <w:t>Лот</w:t>
      </w:r>
      <w:r w:rsidR="00D6331A">
        <w:t>ы</w:t>
      </w:r>
      <w:r>
        <w:t xml:space="preserve"> № 1</w:t>
      </w:r>
      <w:r w:rsidR="009A3FE3">
        <w:t>-</w:t>
      </w:r>
      <w:r w:rsidR="009D7F25">
        <w:t>4</w:t>
      </w:r>
      <w:r>
        <w:t xml:space="preserve"> </w:t>
      </w:r>
      <w:r w:rsidR="00571B3D">
        <w:t>–</w:t>
      </w:r>
      <w:r>
        <w:t xml:space="preserve"> </w:t>
      </w:r>
      <w:r w:rsidR="00884800">
        <w:t>январь</w:t>
      </w:r>
      <w:r w:rsidR="00571B3D">
        <w:t xml:space="preserve"> 2023г.</w:t>
      </w:r>
    </w:p>
    <w:p w:rsidR="009A3FE3" w:rsidRDefault="009A3FE3" w:rsidP="009A3FE3">
      <w:pPr>
        <w:pStyle w:val="a3"/>
        <w:autoSpaceDE w:val="0"/>
        <w:autoSpaceDN w:val="0"/>
        <w:adjustRightInd w:val="0"/>
        <w:ind w:firstLine="708"/>
        <w:jc w:val="both"/>
      </w:pPr>
      <w:r>
        <w:t xml:space="preserve">Лот № </w:t>
      </w:r>
      <w:r w:rsidR="009D7F25">
        <w:t>5</w:t>
      </w:r>
      <w:r>
        <w:t xml:space="preserve"> – февраль 2023г.</w:t>
      </w:r>
    </w:p>
    <w:p w:rsidR="00E12553" w:rsidRPr="00BB6B84" w:rsidRDefault="00E12553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 поставки</w:t>
      </w:r>
      <w:r w:rsidRPr="00BB6B84">
        <w:t xml:space="preserve">: </w:t>
      </w:r>
    </w:p>
    <w:p w:rsidR="00E12553" w:rsidRPr="00BB6B84" w:rsidRDefault="00E12553" w:rsidP="00E1255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B6B84">
        <w:rPr>
          <w:rFonts w:ascii="Times New Roman" w:hAnsi="Times New Roman"/>
          <w:sz w:val="24"/>
          <w:szCs w:val="24"/>
        </w:rPr>
        <w:t>Лот</w:t>
      </w:r>
      <w:r w:rsidR="00D6331A" w:rsidRPr="00BB6B84">
        <w:rPr>
          <w:rFonts w:ascii="Times New Roman" w:hAnsi="Times New Roman"/>
          <w:sz w:val="24"/>
          <w:szCs w:val="24"/>
        </w:rPr>
        <w:t>ы</w:t>
      </w:r>
      <w:r w:rsidRPr="00BB6B84">
        <w:rPr>
          <w:rFonts w:ascii="Times New Roman" w:hAnsi="Times New Roman"/>
          <w:sz w:val="24"/>
          <w:szCs w:val="24"/>
        </w:rPr>
        <w:t xml:space="preserve"> № 1</w:t>
      </w:r>
      <w:r w:rsidR="009A3FE3" w:rsidRPr="00BB6B84">
        <w:rPr>
          <w:rFonts w:ascii="Times New Roman" w:hAnsi="Times New Roman"/>
          <w:sz w:val="24"/>
          <w:szCs w:val="24"/>
        </w:rPr>
        <w:t>-</w:t>
      </w:r>
      <w:r w:rsidR="009D7F25">
        <w:rPr>
          <w:rFonts w:ascii="Times New Roman" w:hAnsi="Times New Roman"/>
          <w:sz w:val="24"/>
          <w:szCs w:val="24"/>
        </w:rPr>
        <w:t>4</w:t>
      </w:r>
      <w:r w:rsidR="00BA4505" w:rsidRPr="00BB6B84">
        <w:rPr>
          <w:rFonts w:ascii="Times New Roman" w:hAnsi="Times New Roman"/>
          <w:sz w:val="24"/>
          <w:szCs w:val="24"/>
        </w:rPr>
        <w:t xml:space="preserve"> </w:t>
      </w:r>
      <w:r w:rsidRPr="00BB6B84">
        <w:rPr>
          <w:rFonts w:ascii="Times New Roman" w:hAnsi="Times New Roman"/>
          <w:sz w:val="24"/>
          <w:szCs w:val="24"/>
        </w:rPr>
        <w:t>-</w:t>
      </w:r>
      <w:r w:rsidRPr="00BB6B84">
        <w:rPr>
          <w:rFonts w:ascii="Times New Roman" w:hAnsi="Times New Roman"/>
          <w:sz w:val="24"/>
          <w:szCs w:val="24"/>
          <w:lang w:val="en-US"/>
        </w:rPr>
        <w:t>DAP</w:t>
      </w:r>
      <w:r w:rsidRPr="00BB6B8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BB6B8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BB6B84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81293" w:rsidRPr="00BB6B84" w:rsidRDefault="00781293" w:rsidP="0078129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B6B84">
        <w:rPr>
          <w:rFonts w:ascii="Times New Roman" w:hAnsi="Times New Roman"/>
          <w:sz w:val="24"/>
          <w:szCs w:val="24"/>
        </w:rPr>
        <w:t xml:space="preserve">Лот № </w:t>
      </w:r>
      <w:r w:rsidR="009D7F25">
        <w:rPr>
          <w:rFonts w:ascii="Times New Roman" w:hAnsi="Times New Roman"/>
          <w:sz w:val="24"/>
          <w:szCs w:val="24"/>
        </w:rPr>
        <w:t>5</w:t>
      </w:r>
      <w:r w:rsidR="00BA4505" w:rsidRPr="00BB6B84">
        <w:rPr>
          <w:rFonts w:ascii="Times New Roman" w:hAnsi="Times New Roman"/>
          <w:sz w:val="24"/>
          <w:szCs w:val="24"/>
        </w:rPr>
        <w:t xml:space="preserve"> </w:t>
      </w:r>
      <w:r w:rsidRPr="00BB6B84">
        <w:rPr>
          <w:rFonts w:ascii="Times New Roman" w:hAnsi="Times New Roman"/>
          <w:sz w:val="24"/>
          <w:szCs w:val="24"/>
        </w:rPr>
        <w:t xml:space="preserve">- </w:t>
      </w:r>
      <w:r w:rsidRPr="00BB6B8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BB6B8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BB6B84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BB6B84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513"/>
        <w:gridCol w:w="992"/>
        <w:gridCol w:w="992"/>
      </w:tblGrid>
      <w:tr w:rsidR="00182BCA" w:rsidTr="00686F69">
        <w:tc>
          <w:tcPr>
            <w:tcW w:w="503" w:type="dxa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513" w:type="dxa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182BCA" w:rsidTr="00686F69">
        <w:tc>
          <w:tcPr>
            <w:tcW w:w="10000" w:type="dxa"/>
            <w:gridSpan w:val="4"/>
          </w:tcPr>
          <w:p w:rsidR="00182BCA" w:rsidRPr="00264958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182BCA" w:rsidTr="00686F69">
        <w:tc>
          <w:tcPr>
            <w:tcW w:w="503" w:type="dxa"/>
          </w:tcPr>
          <w:p w:rsidR="00182BCA" w:rsidRPr="00182BCA" w:rsidRDefault="00E6517B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</w:tcPr>
          <w:p w:rsidR="00182BCA" w:rsidRPr="00182BCA" w:rsidRDefault="00182BCA" w:rsidP="00D97BB4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Труба бурильная ведущая ВБТ-133</w:t>
            </w:r>
          </w:p>
        </w:tc>
        <w:tc>
          <w:tcPr>
            <w:tcW w:w="992" w:type="dxa"/>
          </w:tcPr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2BCA" w:rsidTr="00686F69">
        <w:tc>
          <w:tcPr>
            <w:tcW w:w="10000" w:type="dxa"/>
            <w:gridSpan w:val="4"/>
          </w:tcPr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182BCA" w:rsidTr="00686F69">
        <w:tc>
          <w:tcPr>
            <w:tcW w:w="503" w:type="dxa"/>
          </w:tcPr>
          <w:p w:rsidR="00182BCA" w:rsidRPr="00182BCA" w:rsidRDefault="00E6517B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182BCA" w:rsidRPr="00BA4505" w:rsidRDefault="00182BCA" w:rsidP="0018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бурильная СБТ 127х9,19 S-135 средняя длина 12,25 М 18 </w:t>
            </w:r>
            <w:r w:rsidR="00A02D0B">
              <w:rPr>
                <w:rFonts w:ascii="Times New Roman" w:hAnsi="Times New Roman" w:cs="Times New Roman"/>
                <w:sz w:val="20"/>
                <w:szCs w:val="20"/>
              </w:rPr>
              <w:t>град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182BCA" w:rsidTr="00686F69">
        <w:tc>
          <w:tcPr>
            <w:tcW w:w="503" w:type="dxa"/>
          </w:tcPr>
          <w:p w:rsidR="00182BCA" w:rsidRPr="00182BCA" w:rsidRDefault="00E6517B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vAlign w:val="center"/>
          </w:tcPr>
          <w:p w:rsidR="00182BCA" w:rsidRPr="00BA4505" w:rsidRDefault="00182BCA" w:rsidP="0018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бурильная СБТ 127х9,19Л S-135 средняя длина 12,25 М 18 </w:t>
            </w:r>
            <w:r w:rsidR="00A02D0B">
              <w:rPr>
                <w:rFonts w:ascii="Times New Roman" w:hAnsi="Times New Roman" w:cs="Times New Roman"/>
                <w:sz w:val="20"/>
                <w:szCs w:val="20"/>
              </w:rPr>
              <w:t>град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</w:tr>
      <w:tr w:rsidR="00182BCA" w:rsidTr="00686F69">
        <w:tc>
          <w:tcPr>
            <w:tcW w:w="503" w:type="dxa"/>
          </w:tcPr>
          <w:p w:rsidR="00182BCA" w:rsidRPr="00182BCA" w:rsidRDefault="00E6517B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  <w:vAlign w:val="center"/>
          </w:tcPr>
          <w:p w:rsidR="00182BCA" w:rsidRPr="00BA4505" w:rsidRDefault="00182BCA" w:rsidP="0018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 xml:space="preserve">Труба бурильная толстостенная ТБТ 127х25,4 G105 средняя длина 12,25 М 18 </w:t>
            </w:r>
            <w:r w:rsidR="00A02D0B">
              <w:rPr>
                <w:rFonts w:ascii="Times New Roman" w:hAnsi="Times New Roman" w:cs="Times New Roman"/>
                <w:sz w:val="20"/>
                <w:szCs w:val="20"/>
              </w:rPr>
              <w:t>град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182BCA" w:rsidTr="00686F69">
        <w:tc>
          <w:tcPr>
            <w:tcW w:w="503" w:type="dxa"/>
          </w:tcPr>
          <w:p w:rsidR="00182BCA" w:rsidRPr="00182BCA" w:rsidRDefault="00E6517B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  <w:vAlign w:val="center"/>
          </w:tcPr>
          <w:p w:rsidR="00182BCA" w:rsidRPr="00BA4505" w:rsidRDefault="00182BCA" w:rsidP="00182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Труба бурильная утяжеленная УБТС 229х80 4145H 6 5/8 FH средняя длина 8,3 М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182BCA" w:rsidRPr="00BA4505" w:rsidRDefault="00182BCA" w:rsidP="00182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64958" w:rsidRPr="00182BCA" w:rsidTr="00686F69">
        <w:tc>
          <w:tcPr>
            <w:tcW w:w="10000" w:type="dxa"/>
            <w:gridSpan w:val="4"/>
          </w:tcPr>
          <w:p w:rsidR="00264958" w:rsidRPr="00264958" w:rsidRDefault="00264958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№3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2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2 М 18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3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3 М 18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4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5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6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6 М 18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8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9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90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S-135 средняя длина 9 М 18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101,6х8,38 S-135 средняя длина 3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D0B" w:rsidRPr="00045E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101,6х8,38 S-135 средняя длина 6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D0B" w:rsidRPr="00045E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101,6х8,38 S-135 средняя длина 8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D0B" w:rsidRPr="00045E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34B42" w:rsidRPr="00182BCA" w:rsidTr="000C5481">
        <w:tc>
          <w:tcPr>
            <w:tcW w:w="503" w:type="dxa"/>
          </w:tcPr>
          <w:p w:rsidR="00C34B42" w:rsidRPr="00045E3D" w:rsidRDefault="00E6517B" w:rsidP="00C34B42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E3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13" w:type="dxa"/>
            <w:vAlign w:val="center"/>
          </w:tcPr>
          <w:p w:rsidR="00C34B42" w:rsidRPr="00045E3D" w:rsidRDefault="00C34B42" w:rsidP="00C34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E3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101,6х8,38 S-135 средняя длина 9 М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D0B" w:rsidRPr="00045E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472FF" w:rsidRPr="00045E3D">
              <w:rPr>
                <w:rFonts w:ascii="Times New Roman" w:hAnsi="Times New Roman" w:cs="Times New Roman"/>
                <w:sz w:val="20"/>
                <w:szCs w:val="20"/>
              </w:rPr>
              <w:t xml:space="preserve"> град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C34B42" w:rsidRPr="00BA4505" w:rsidRDefault="00C34B42" w:rsidP="00C34B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85FD8" w:rsidRPr="00182BCA" w:rsidTr="00EC4258">
        <w:tc>
          <w:tcPr>
            <w:tcW w:w="10000" w:type="dxa"/>
            <w:gridSpan w:val="4"/>
          </w:tcPr>
          <w:p w:rsidR="00885FD8" w:rsidRPr="00885FD8" w:rsidRDefault="00885FD8" w:rsidP="0031729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5FD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9D7F2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885FD8" w:rsidRPr="00182BCA" w:rsidTr="001816FD">
        <w:tc>
          <w:tcPr>
            <w:tcW w:w="503" w:type="dxa"/>
          </w:tcPr>
          <w:p w:rsidR="00885FD8" w:rsidRPr="00182BCA" w:rsidRDefault="00E6517B" w:rsidP="00885FD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885FD8" w:rsidRPr="008C2820" w:rsidRDefault="00885FD8" w:rsidP="0088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Труба НКТ 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6,5 ММ Е</w:t>
            </w:r>
          </w:p>
        </w:tc>
        <w:tc>
          <w:tcPr>
            <w:tcW w:w="992" w:type="dxa"/>
            <w:vAlign w:val="center"/>
          </w:tcPr>
          <w:p w:rsidR="00885FD8" w:rsidRPr="001E07C2" w:rsidRDefault="00AB5018" w:rsidP="0088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992" w:type="dxa"/>
            <w:vAlign w:val="center"/>
          </w:tcPr>
          <w:p w:rsidR="00885FD8" w:rsidRPr="008C2820" w:rsidRDefault="00885FD8" w:rsidP="00885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98,082</w:t>
            </w:r>
          </w:p>
        </w:tc>
      </w:tr>
      <w:tr w:rsidR="00AB5018" w:rsidRPr="00182BCA" w:rsidTr="001816FD">
        <w:tc>
          <w:tcPr>
            <w:tcW w:w="503" w:type="dxa"/>
          </w:tcPr>
          <w:p w:rsidR="00AB5018" w:rsidRPr="00182BCA" w:rsidRDefault="00AB5018" w:rsidP="00AB50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vAlign w:val="center"/>
          </w:tcPr>
          <w:p w:rsidR="00AB5018" w:rsidRPr="008C2820" w:rsidRDefault="00AB5018" w:rsidP="00AB50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Труба НКТВ 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5,5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</w:p>
        </w:tc>
        <w:tc>
          <w:tcPr>
            <w:tcW w:w="992" w:type="dxa"/>
            <w:vAlign w:val="center"/>
          </w:tcPr>
          <w:p w:rsidR="00AB5018" w:rsidRPr="001E07C2" w:rsidRDefault="00AB5018" w:rsidP="00AB5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992" w:type="dxa"/>
            <w:vAlign w:val="center"/>
          </w:tcPr>
          <w:p w:rsidR="00AB5018" w:rsidRPr="008C2820" w:rsidRDefault="00AB5018" w:rsidP="00AB5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820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AB5018" w:rsidRPr="00182BCA" w:rsidTr="00EF6B5D">
        <w:tc>
          <w:tcPr>
            <w:tcW w:w="10000" w:type="dxa"/>
            <w:gridSpan w:val="4"/>
          </w:tcPr>
          <w:p w:rsidR="00AB5018" w:rsidRPr="00DA0A3D" w:rsidRDefault="00AB5018" w:rsidP="00AB50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0A3D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B5018" w:rsidRPr="00182BCA" w:rsidTr="00B23D83">
        <w:tc>
          <w:tcPr>
            <w:tcW w:w="503" w:type="dxa"/>
          </w:tcPr>
          <w:p w:rsidR="00AB5018" w:rsidRPr="00182BCA" w:rsidRDefault="00AB5018" w:rsidP="00AB5018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AB5018" w:rsidRPr="001E07C2" w:rsidRDefault="00AB5018" w:rsidP="00AB50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293">
              <w:rPr>
                <w:rFonts w:ascii="Times New Roman" w:hAnsi="Times New Roman" w:cs="Times New Roman"/>
                <w:sz w:val="20"/>
                <w:szCs w:val="20"/>
              </w:rPr>
              <w:t>Труба НКТВ 89х6,5 ММ Е</w:t>
            </w:r>
          </w:p>
        </w:tc>
        <w:tc>
          <w:tcPr>
            <w:tcW w:w="992" w:type="dxa"/>
            <w:vAlign w:val="center"/>
          </w:tcPr>
          <w:p w:rsidR="00AB5018" w:rsidRPr="001E07C2" w:rsidRDefault="00AB5018" w:rsidP="00AB5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992" w:type="dxa"/>
            <w:vAlign w:val="center"/>
          </w:tcPr>
          <w:p w:rsidR="00AB5018" w:rsidRPr="001E07C2" w:rsidRDefault="00AB5018" w:rsidP="00AB5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51,76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804506">
        <w:rPr>
          <w:u w:val="single"/>
        </w:rPr>
        <w:t xml:space="preserve"> по лот</w:t>
      </w:r>
      <w:r w:rsidR="00BF0A67">
        <w:rPr>
          <w:u w:val="single"/>
        </w:rPr>
        <w:t>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BF0A67">
        <w:rPr>
          <w:u w:val="single"/>
        </w:rPr>
        <w:t>-</w:t>
      </w:r>
      <w:r w:rsidR="00A95776">
        <w:rPr>
          <w:u w:val="single"/>
        </w:rPr>
        <w:t>5</w:t>
      </w:r>
      <w:r w:rsidR="007B19B3" w:rsidRPr="007101C0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065002" w:rsidRDefault="002F2DA0" w:rsidP="00065002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Лот</w:t>
      </w:r>
      <w:r w:rsidR="00A02D0B">
        <w:rPr>
          <w:rFonts w:ascii="Times New Roman" w:hAnsi="Times New Roman"/>
          <w:sz w:val="24"/>
          <w:szCs w:val="24"/>
        </w:rPr>
        <w:t xml:space="preserve"> № 2</w:t>
      </w:r>
      <w:r w:rsidRPr="00065002">
        <w:rPr>
          <w:rFonts w:ascii="Times New Roman" w:hAnsi="Times New Roman"/>
          <w:sz w:val="24"/>
          <w:szCs w:val="24"/>
        </w:rPr>
        <w:t xml:space="preserve"> явля</w:t>
      </w:r>
      <w:r w:rsidR="00A02D0B">
        <w:rPr>
          <w:rFonts w:ascii="Times New Roman" w:hAnsi="Times New Roman"/>
          <w:sz w:val="24"/>
          <w:szCs w:val="24"/>
        </w:rPr>
        <w:t>е</w:t>
      </w:r>
      <w:r w:rsidRPr="00065002">
        <w:rPr>
          <w:rFonts w:ascii="Times New Roman" w:hAnsi="Times New Roman"/>
          <w:sz w:val="24"/>
          <w:szCs w:val="24"/>
        </w:rPr>
        <w:t xml:space="preserve">тся </w:t>
      </w:r>
      <w:r w:rsidR="001C45EA" w:rsidRPr="00065002">
        <w:rPr>
          <w:rFonts w:ascii="Times New Roman" w:hAnsi="Times New Roman"/>
          <w:sz w:val="24"/>
          <w:szCs w:val="24"/>
        </w:rPr>
        <w:t xml:space="preserve">делимым. </w:t>
      </w:r>
      <w:r w:rsidR="00065002" w:rsidRPr="00065002">
        <w:rPr>
          <w:rFonts w:ascii="Times New Roman" w:hAnsi="Times New Roman"/>
          <w:sz w:val="24"/>
          <w:szCs w:val="24"/>
        </w:rPr>
        <w:t>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A02D0B" w:rsidRPr="00065002" w:rsidRDefault="00A02D0B" w:rsidP="00065002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Лоты № 1,3,4,5 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Pr="002D0D6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065002" w:rsidRDefault="000B7A50" w:rsidP="00F76CD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lastRenderedPageBreak/>
        <w:t>Общество оставляет за собой право изменять общее количество поставляемого товара в пределах</w:t>
      </w:r>
      <w:r w:rsidR="00D92759" w:rsidRPr="00065002">
        <w:rPr>
          <w:rFonts w:ascii="Times New Roman" w:hAnsi="Times New Roman"/>
          <w:sz w:val="24"/>
          <w:szCs w:val="24"/>
        </w:rPr>
        <w:t xml:space="preserve"> ±</w:t>
      </w:r>
      <w:r w:rsidR="00D95A73" w:rsidRPr="00065002">
        <w:rPr>
          <w:rFonts w:ascii="Times New Roman" w:hAnsi="Times New Roman"/>
          <w:sz w:val="24"/>
          <w:szCs w:val="24"/>
        </w:rPr>
        <w:t>100</w:t>
      </w:r>
      <w:r w:rsidR="003A180E" w:rsidRPr="00065002">
        <w:rPr>
          <w:rFonts w:ascii="Times New Roman" w:hAnsi="Times New Roman"/>
          <w:sz w:val="24"/>
          <w:szCs w:val="24"/>
        </w:rPr>
        <w:t>%</w:t>
      </w:r>
      <w:r w:rsidRPr="0006500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472FF" w:rsidRPr="00A472FF" w:rsidRDefault="00A472FF" w:rsidP="00A472FF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2FF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95776" w:rsidRPr="00931E07" w:rsidRDefault="00A95776" w:rsidP="009C5EE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 xml:space="preserve">Общество оставляет за собой право </w:t>
      </w:r>
      <w:r w:rsidR="00931E07" w:rsidRPr="00931E07">
        <w:rPr>
          <w:rFonts w:ascii="Times New Roman" w:hAnsi="Times New Roman"/>
          <w:sz w:val="24"/>
          <w:szCs w:val="24"/>
        </w:rPr>
        <w:t>принять</w:t>
      </w:r>
      <w:r w:rsidR="00931E07"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 w:rsidR="00931E07"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трубной продукции, не превышающее 10% от количества, Оплате подлежит количество фактически поставленного Товара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</w:t>
      </w:r>
      <w:r w:rsidR="006D155F">
        <w:rPr>
          <w:rFonts w:ascii="Times New Roman" w:hAnsi="Times New Roman"/>
          <w:color w:val="000000" w:themeColor="text1"/>
          <w:spacing w:val="-3"/>
          <w:sz w:val="24"/>
          <w:szCs w:val="24"/>
        </w:rPr>
        <w:t>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буется.</w:t>
      </w:r>
    </w:p>
    <w:p w:rsidR="00A95776" w:rsidRPr="00A95776" w:rsidRDefault="00A95776" w:rsidP="00A9577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85D2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85D2F" w:rsidRDefault="00C85D2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85D2F" w:rsidRDefault="00C85D2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304"/>
        <w:gridCol w:w="3051"/>
        <w:gridCol w:w="1111"/>
        <w:gridCol w:w="1230"/>
      </w:tblGrid>
      <w:tr w:rsidR="0097302B" w:rsidRPr="00DC435C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5E167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D07E9" w:rsidRPr="0046278B" w:rsidTr="003F05D2">
        <w:tc>
          <w:tcPr>
            <w:tcW w:w="271" w:type="pct"/>
            <w:vAlign w:val="center"/>
          </w:tcPr>
          <w:p w:rsidR="001D07E9" w:rsidRPr="005E1673" w:rsidRDefault="001D07E9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99" w:type="pct"/>
          </w:tcPr>
          <w:p w:rsidR="001D07E9" w:rsidRPr="000F42F7" w:rsidRDefault="001D07E9" w:rsidP="003F05D2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каждой позиции номенклатуры требованиям Технических заданий Приложения </w:t>
            </w:r>
            <w:r w:rsidRPr="0080666C">
              <w:rPr>
                <w:rFonts w:ascii="Times New Roman" w:hAnsi="Times New Roman" w:cs="Times New Roman"/>
                <w:sz w:val="20"/>
                <w:szCs w:val="20"/>
              </w:rPr>
              <w:t xml:space="preserve">№ 1- </w:t>
            </w:r>
            <w:r w:rsidR="004655EB" w:rsidRPr="008066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 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1D07E9" w:rsidRPr="000F42F7" w:rsidRDefault="001D07E9" w:rsidP="003F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), включающая в т.ч. </w:t>
            </w:r>
            <w:r w:rsidRPr="00F77AB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информацию о совместимости со стандартными упорными резьбовыми соединениями</w:t>
            </w:r>
            <w:r w:rsidR="00B8664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(для </w:t>
            </w:r>
            <w:proofErr w:type="spellStart"/>
            <w:r w:rsidR="00B8664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двухупорных</w:t>
            </w:r>
            <w:proofErr w:type="spellEnd"/>
            <w:r w:rsidR="00B8664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B8664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резьб</w:t>
            </w:r>
            <w:proofErr w:type="spellEnd"/>
            <w:r w:rsidR="00B8664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, чертеж с указанием всех типоразмеров, диаграммы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моменту), диаграммы износа замка бурильной трубы</w:t>
            </w:r>
            <w:r w:rsidR="00260D52">
              <w:rPr>
                <w:rFonts w:ascii="Times New Roman" w:hAnsi="Times New Roman" w:cs="Times New Roman"/>
                <w:sz w:val="20"/>
                <w:szCs w:val="20"/>
              </w:rPr>
              <w:t>, сроки полезного использования, технические характеристики тела и замкового соединения новых труб, труб классов «Премиум» и «Класс 2»</w:t>
            </w:r>
            <w:r w:rsidR="00A917FC">
              <w:rPr>
                <w:rFonts w:ascii="Times New Roman" w:hAnsi="Times New Roman" w:cs="Times New Roman"/>
                <w:sz w:val="20"/>
                <w:szCs w:val="20"/>
              </w:rPr>
              <w:t xml:space="preserve"> (для труб, </w:t>
            </w:r>
            <w:r w:rsidR="00384F0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A917FC">
              <w:rPr>
                <w:rFonts w:ascii="Times New Roman" w:hAnsi="Times New Roman" w:cs="Times New Roman"/>
                <w:sz w:val="20"/>
                <w:szCs w:val="20"/>
              </w:rPr>
              <w:t>которым применимо)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 для каждой позиции номенклатуры указанной в Технических заданиях (Приложения № 1-4 к Форме 2«Требования к предмету оферты»»)</w:t>
            </w:r>
          </w:p>
        </w:tc>
        <w:tc>
          <w:tcPr>
            <w:tcW w:w="542" w:type="pct"/>
            <w:vAlign w:val="center"/>
          </w:tcPr>
          <w:p w:rsidR="001D07E9" w:rsidRPr="0046278B" w:rsidRDefault="001D07E9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D07E9" w:rsidRPr="0046278B" w:rsidRDefault="001D07E9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1673" w:rsidRPr="0046278B" w:rsidTr="005E1673">
        <w:tc>
          <w:tcPr>
            <w:tcW w:w="271" w:type="pct"/>
            <w:vAlign w:val="center"/>
          </w:tcPr>
          <w:p w:rsidR="005E1673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2.2</w:t>
            </w:r>
          </w:p>
        </w:tc>
        <w:tc>
          <w:tcPr>
            <w:tcW w:w="2099" w:type="pct"/>
          </w:tcPr>
          <w:p w:rsidR="005E1673" w:rsidRPr="000F42F7" w:rsidRDefault="005E1673" w:rsidP="005E167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5E1673" w:rsidRPr="000F42F7" w:rsidRDefault="005E1673" w:rsidP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5E1673" w:rsidRPr="0046278B" w:rsidRDefault="005E1673" w:rsidP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E1673" w:rsidRPr="0046278B" w:rsidRDefault="005E1673" w:rsidP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1673" w:rsidRPr="0046278B" w:rsidTr="005E1673">
        <w:tc>
          <w:tcPr>
            <w:tcW w:w="271" w:type="pct"/>
            <w:vAlign w:val="center"/>
          </w:tcPr>
          <w:p w:rsidR="005E1673" w:rsidRPr="0097302B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99" w:type="pct"/>
            <w:vAlign w:val="center"/>
          </w:tcPr>
          <w:p w:rsidR="005E1673" w:rsidRPr="00E54236" w:rsidRDefault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 w:rsidR="00804506">
              <w:rPr>
                <w:rFonts w:ascii="Times New Roman" w:hAnsi="Times New Roman"/>
                <w:sz w:val="20"/>
                <w:szCs w:val="20"/>
              </w:rPr>
              <w:t>лжен быть выпущен не ранее 01.06.2022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5E1673" w:rsidRPr="00E54236" w:rsidRDefault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E1673" w:rsidRPr="0046278B" w:rsidRDefault="005E1673" w:rsidP="00D927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E1673" w:rsidRPr="0046278B" w:rsidRDefault="005E1673" w:rsidP="00D927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1673" w:rsidRPr="0046278B" w:rsidTr="005E1673">
        <w:trPr>
          <w:trHeight w:val="350"/>
        </w:trPr>
        <w:tc>
          <w:tcPr>
            <w:tcW w:w="271" w:type="pct"/>
            <w:vAlign w:val="center"/>
          </w:tcPr>
          <w:p w:rsidR="005E1673" w:rsidRPr="005E1673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99" w:type="pct"/>
            <w:vAlign w:val="center"/>
          </w:tcPr>
          <w:p w:rsidR="005E1673" w:rsidRPr="00E54236" w:rsidRDefault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5E1673" w:rsidRPr="00E54236" w:rsidRDefault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E1673" w:rsidRPr="0046278B" w:rsidRDefault="005E1673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E1673" w:rsidRPr="0046278B" w:rsidRDefault="005E1673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9F5A78" w:rsidTr="001D4ACA">
        <w:tc>
          <w:tcPr>
            <w:tcW w:w="567" w:type="dxa"/>
          </w:tcPr>
          <w:p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E72DC7" w:rsidRPr="009F3B83" w:rsidRDefault="00E72DC7" w:rsidP="0078129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C28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партнером.</w:t>
            </w:r>
          </w:p>
        </w:tc>
        <w:tc>
          <w:tcPr>
            <w:tcW w:w="3260" w:type="dxa"/>
            <w:vAlign w:val="center"/>
          </w:tcPr>
          <w:p w:rsidR="00E72DC7" w:rsidRPr="009F3B83" w:rsidRDefault="00E72DC7" w:rsidP="0078129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F517F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80450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8857AB" w:rsidRDefault="0080450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8857AB" w:rsidRDefault="0080450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04506" w:rsidRPr="009F5A78" w:rsidTr="00804506">
        <w:trPr>
          <w:trHeight w:val="375"/>
        </w:trPr>
        <w:tc>
          <w:tcPr>
            <w:tcW w:w="567" w:type="dxa"/>
          </w:tcPr>
          <w:p w:rsidR="00804506" w:rsidRPr="009F5A78" w:rsidRDefault="0080450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804506" w:rsidRPr="00E01C1B" w:rsidRDefault="00804506" w:rsidP="0080450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804506" w:rsidRPr="00E01C1B" w:rsidRDefault="00804506" w:rsidP="00804506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04506" w:rsidRPr="00E01C1B" w:rsidRDefault="00804506" w:rsidP="008045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>Да/При наличии, решение принимае</w:t>
            </w: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>т Техническая комиссия</w:t>
            </w:r>
          </w:p>
        </w:tc>
        <w:tc>
          <w:tcPr>
            <w:tcW w:w="1276" w:type="dxa"/>
            <w:vAlign w:val="center"/>
          </w:tcPr>
          <w:p w:rsidR="00804506" w:rsidRPr="00E01C1B" w:rsidRDefault="00804506" w:rsidP="008045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804506" w:rsidRPr="009F5A78" w:rsidTr="006B068C">
        <w:trPr>
          <w:trHeight w:val="210"/>
        </w:trPr>
        <w:tc>
          <w:tcPr>
            <w:tcW w:w="567" w:type="dxa"/>
          </w:tcPr>
          <w:p w:rsidR="00804506" w:rsidRPr="009F5A78" w:rsidRDefault="0080450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BB6B84" w:rsidRPr="00BB6B84" w:rsidRDefault="00BB6B84" w:rsidP="00BB6B8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 между потенциальным контрагентом и ООО «БНГРЭ» 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B6B84" w:rsidRPr="00BB6B84" w:rsidRDefault="00BB6B84" w:rsidP="00BB6B8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B6B84" w:rsidRPr="00BB6B84" w:rsidRDefault="00BB6B84" w:rsidP="00BB6B8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B6B84" w:rsidRPr="00BB6B84" w:rsidRDefault="00BB6B84" w:rsidP="00BB6B8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04506" w:rsidRPr="00E01C1B" w:rsidRDefault="00BB6B84" w:rsidP="00BB6B8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04506" w:rsidRPr="00E01C1B" w:rsidRDefault="00804506" w:rsidP="00804506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04506" w:rsidRPr="00E01C1B" w:rsidRDefault="00804506" w:rsidP="008045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04506" w:rsidRPr="00E01C1B" w:rsidRDefault="00804506" w:rsidP="008045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D07E9" w:rsidRPr="00C978B0" w:rsidRDefault="001D07E9" w:rsidP="001D07E9">
      <w:pPr>
        <w:pStyle w:val="a3"/>
        <w:numPr>
          <w:ilvl w:val="0"/>
          <w:numId w:val="2"/>
        </w:numPr>
        <w:jc w:val="both"/>
      </w:pPr>
      <w:r w:rsidRPr="00C978B0">
        <w:t>Приложение 1 – Техническое задание на поставку стальных бурильных труб;</w:t>
      </w:r>
    </w:p>
    <w:p w:rsidR="001D07E9" w:rsidRPr="00C978B0" w:rsidRDefault="001D07E9" w:rsidP="001D07E9">
      <w:pPr>
        <w:pStyle w:val="a3"/>
        <w:numPr>
          <w:ilvl w:val="0"/>
          <w:numId w:val="2"/>
        </w:numPr>
        <w:jc w:val="both"/>
      </w:pPr>
      <w:r w:rsidRPr="00C978B0">
        <w:t>Приложение 2 – Техническое задание на поставку толстостенных бурильных труб;</w:t>
      </w:r>
    </w:p>
    <w:p w:rsidR="001D07E9" w:rsidRPr="00C978B0" w:rsidRDefault="001D07E9" w:rsidP="001D07E9">
      <w:pPr>
        <w:pStyle w:val="a3"/>
        <w:numPr>
          <w:ilvl w:val="0"/>
          <w:numId w:val="2"/>
        </w:numPr>
        <w:jc w:val="both"/>
      </w:pPr>
      <w:r w:rsidRPr="00C978B0">
        <w:t>Приложение 3 – Техническое задание на поставку утяжеленных бурильных труб типа БС;</w:t>
      </w:r>
    </w:p>
    <w:p w:rsidR="003F05D2" w:rsidRDefault="008B231D" w:rsidP="003F05D2">
      <w:pPr>
        <w:pStyle w:val="a3"/>
        <w:numPr>
          <w:ilvl w:val="0"/>
          <w:numId w:val="2"/>
        </w:numPr>
        <w:jc w:val="both"/>
      </w:pPr>
      <w:r w:rsidRPr="00C978B0">
        <w:t>Приложение 4</w:t>
      </w:r>
      <w:r w:rsidR="003F05D2" w:rsidRPr="00C978B0">
        <w:t xml:space="preserve"> – Техническое задание на поставку </w:t>
      </w:r>
      <w:r w:rsidR="00D57CEC" w:rsidRPr="00C978B0">
        <w:t>коротких</w:t>
      </w:r>
      <w:r w:rsidR="003F05D2" w:rsidRPr="00C978B0">
        <w:t xml:space="preserve"> </w:t>
      </w:r>
      <w:r w:rsidR="0080022C" w:rsidRPr="00C978B0">
        <w:t xml:space="preserve">стальных </w:t>
      </w:r>
      <w:r w:rsidR="003F05D2" w:rsidRPr="00C978B0">
        <w:t>бурильных труб</w:t>
      </w:r>
      <w:r w:rsidR="00C978B0" w:rsidRPr="00C978B0">
        <w:t>.</w:t>
      </w:r>
    </w:p>
    <w:p w:rsidR="00511ECA" w:rsidRDefault="00511ECA" w:rsidP="00511ECA">
      <w:pPr>
        <w:pStyle w:val="a3"/>
        <w:numPr>
          <w:ilvl w:val="0"/>
          <w:numId w:val="2"/>
        </w:numPr>
        <w:jc w:val="both"/>
      </w:pPr>
      <w:r w:rsidRPr="00C978B0">
        <w:t>Приложение</w:t>
      </w:r>
      <w:r w:rsidR="00931E07">
        <w:t xml:space="preserve"> </w:t>
      </w:r>
      <w:r>
        <w:t>5</w:t>
      </w:r>
      <w:r w:rsidR="00931E07">
        <w:t xml:space="preserve"> </w:t>
      </w:r>
      <w:r w:rsidRPr="00C978B0">
        <w:t>– Техническое задание на поставку коротких стальных бурильных труб</w:t>
      </w:r>
      <w:r w:rsidR="00B343A7">
        <w:t xml:space="preserve"> с коническим </w:t>
      </w:r>
      <w:proofErr w:type="spellStart"/>
      <w:r w:rsidR="00B343A7">
        <w:t>заплечиком</w:t>
      </w:r>
      <w:proofErr w:type="spellEnd"/>
      <w:r w:rsidRPr="00C978B0">
        <w:t>.</w:t>
      </w:r>
    </w:p>
    <w:p w:rsidR="00FA5432" w:rsidRDefault="00FA5432" w:rsidP="00FA5432">
      <w:pPr>
        <w:pStyle w:val="a3"/>
        <w:numPr>
          <w:ilvl w:val="0"/>
          <w:numId w:val="2"/>
        </w:numPr>
        <w:jc w:val="both"/>
      </w:pPr>
      <w:r w:rsidRPr="00C978B0">
        <w:t xml:space="preserve">Приложение </w:t>
      </w:r>
      <w:r w:rsidR="00CE60AE">
        <w:t>6</w:t>
      </w:r>
      <w:r w:rsidRPr="00C978B0">
        <w:t xml:space="preserve"> – Техническое задание на поставку </w:t>
      </w:r>
      <w:r>
        <w:t>ведущих</w:t>
      </w:r>
      <w:r w:rsidRPr="00C978B0">
        <w:t xml:space="preserve"> бурильных труб.</w:t>
      </w:r>
    </w:p>
    <w:p w:rsidR="00511ECA" w:rsidRDefault="004655EB" w:rsidP="003F05D2">
      <w:pPr>
        <w:pStyle w:val="a3"/>
        <w:numPr>
          <w:ilvl w:val="0"/>
          <w:numId w:val="2"/>
        </w:numPr>
        <w:jc w:val="both"/>
      </w:pPr>
      <w:r>
        <w:t>Приложение 7 – Техническое задание на поставку насосно-компресс</w:t>
      </w:r>
      <w:r w:rsidR="00F6722C">
        <w:t>ных труб.</w:t>
      </w:r>
    </w:p>
    <w:p w:rsidR="006D155F" w:rsidRDefault="006D155F" w:rsidP="006D155F">
      <w:pPr>
        <w:pStyle w:val="a3"/>
        <w:jc w:val="both"/>
      </w:pPr>
    </w:p>
    <w:p w:rsidR="006D155F" w:rsidRDefault="006D155F" w:rsidP="006D155F">
      <w:pPr>
        <w:pStyle w:val="a3"/>
        <w:jc w:val="both"/>
      </w:pPr>
    </w:p>
    <w:p w:rsidR="006D155F" w:rsidRDefault="006D155F" w:rsidP="006D155F">
      <w:pPr>
        <w:pStyle w:val="a3"/>
        <w:jc w:val="both"/>
      </w:pPr>
    </w:p>
    <w:p w:rsidR="006D155F" w:rsidRPr="00CE5290" w:rsidRDefault="006D155F" w:rsidP="006D155F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6D155F" w:rsidRPr="00C978B0" w:rsidRDefault="006D155F" w:rsidP="006D155F">
      <w:pPr>
        <w:pStyle w:val="a3"/>
        <w:jc w:val="both"/>
      </w:pPr>
    </w:p>
    <w:p w:rsidR="00DD2475" w:rsidRPr="003C5D62" w:rsidRDefault="00DD2475" w:rsidP="003C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725" w:rsidRPr="00045E3D" w:rsidRDefault="006D155F" w:rsidP="00045E3D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sectPr w:rsidR="00600725" w:rsidRPr="00045E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5321A7" w:rsidRPr="001C5725" w:rsidRDefault="005321A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5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704FE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ACA"/>
    <w:rsid w:val="001E07C2"/>
    <w:rsid w:val="001E0E32"/>
    <w:rsid w:val="001E13D4"/>
    <w:rsid w:val="001F079D"/>
    <w:rsid w:val="001F671C"/>
    <w:rsid w:val="001F6846"/>
    <w:rsid w:val="00204C0C"/>
    <w:rsid w:val="00222CC8"/>
    <w:rsid w:val="0022417D"/>
    <w:rsid w:val="00227C45"/>
    <w:rsid w:val="0023621D"/>
    <w:rsid w:val="00240B9D"/>
    <w:rsid w:val="002418D3"/>
    <w:rsid w:val="00252B8E"/>
    <w:rsid w:val="00260D52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2DA0"/>
    <w:rsid w:val="002F42C1"/>
    <w:rsid w:val="003007D9"/>
    <w:rsid w:val="00300900"/>
    <w:rsid w:val="00300AA8"/>
    <w:rsid w:val="003018E3"/>
    <w:rsid w:val="003025F2"/>
    <w:rsid w:val="00306DB1"/>
    <w:rsid w:val="0031434A"/>
    <w:rsid w:val="0031729D"/>
    <w:rsid w:val="00324FCC"/>
    <w:rsid w:val="0033228D"/>
    <w:rsid w:val="00341FA9"/>
    <w:rsid w:val="00344F96"/>
    <w:rsid w:val="003470C2"/>
    <w:rsid w:val="00351BCA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A180E"/>
    <w:rsid w:val="003A21FE"/>
    <w:rsid w:val="003C0BD1"/>
    <w:rsid w:val="003C3E39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27CD"/>
    <w:rsid w:val="00404F9E"/>
    <w:rsid w:val="00420D97"/>
    <w:rsid w:val="0042192C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6278B"/>
    <w:rsid w:val="004655EB"/>
    <w:rsid w:val="00475003"/>
    <w:rsid w:val="00480BE4"/>
    <w:rsid w:val="004861A9"/>
    <w:rsid w:val="00486BE3"/>
    <w:rsid w:val="00487233"/>
    <w:rsid w:val="004926B0"/>
    <w:rsid w:val="00492C4F"/>
    <w:rsid w:val="00496E9D"/>
    <w:rsid w:val="004A492E"/>
    <w:rsid w:val="004B5790"/>
    <w:rsid w:val="004C04FD"/>
    <w:rsid w:val="004D2FE4"/>
    <w:rsid w:val="004D32AF"/>
    <w:rsid w:val="004D387A"/>
    <w:rsid w:val="004D6258"/>
    <w:rsid w:val="004D68AC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3F0A"/>
    <w:rsid w:val="005929A0"/>
    <w:rsid w:val="00595C93"/>
    <w:rsid w:val="005A201A"/>
    <w:rsid w:val="005B0305"/>
    <w:rsid w:val="005B1E2F"/>
    <w:rsid w:val="005C4306"/>
    <w:rsid w:val="005C49B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61C8"/>
    <w:rsid w:val="00607BD2"/>
    <w:rsid w:val="00607D65"/>
    <w:rsid w:val="00611728"/>
    <w:rsid w:val="00615097"/>
    <w:rsid w:val="00615BF3"/>
    <w:rsid w:val="00630796"/>
    <w:rsid w:val="0064266B"/>
    <w:rsid w:val="00644A8A"/>
    <w:rsid w:val="00645B4E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1A20"/>
    <w:rsid w:val="006E36CF"/>
    <w:rsid w:val="006F03E6"/>
    <w:rsid w:val="006F2A1D"/>
    <w:rsid w:val="006F558A"/>
    <w:rsid w:val="006F7770"/>
    <w:rsid w:val="00703B1B"/>
    <w:rsid w:val="007101C0"/>
    <w:rsid w:val="00714E89"/>
    <w:rsid w:val="00720557"/>
    <w:rsid w:val="0072401A"/>
    <w:rsid w:val="00727B75"/>
    <w:rsid w:val="00732177"/>
    <w:rsid w:val="00733DF5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2C89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B10BC"/>
    <w:rsid w:val="008B160B"/>
    <w:rsid w:val="008B231D"/>
    <w:rsid w:val="008C0B90"/>
    <w:rsid w:val="008C1A54"/>
    <w:rsid w:val="008C22D5"/>
    <w:rsid w:val="008C513B"/>
    <w:rsid w:val="008C5EE3"/>
    <w:rsid w:val="008D3A7A"/>
    <w:rsid w:val="008E1507"/>
    <w:rsid w:val="008E41FC"/>
    <w:rsid w:val="008F7800"/>
    <w:rsid w:val="00900F77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F7D"/>
    <w:rsid w:val="009821F8"/>
    <w:rsid w:val="0098439A"/>
    <w:rsid w:val="00987511"/>
    <w:rsid w:val="009913E8"/>
    <w:rsid w:val="009A1D4D"/>
    <w:rsid w:val="009A2F7F"/>
    <w:rsid w:val="009A3FE3"/>
    <w:rsid w:val="009A5249"/>
    <w:rsid w:val="009A556F"/>
    <w:rsid w:val="009A6FBB"/>
    <w:rsid w:val="009A7BD8"/>
    <w:rsid w:val="009B0414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2D0B"/>
    <w:rsid w:val="00A10827"/>
    <w:rsid w:val="00A21353"/>
    <w:rsid w:val="00A24084"/>
    <w:rsid w:val="00A251A3"/>
    <w:rsid w:val="00A25D0D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746A3"/>
    <w:rsid w:val="00A76A51"/>
    <w:rsid w:val="00A8077C"/>
    <w:rsid w:val="00A8272E"/>
    <w:rsid w:val="00A917FC"/>
    <w:rsid w:val="00A92227"/>
    <w:rsid w:val="00A95776"/>
    <w:rsid w:val="00AA52A2"/>
    <w:rsid w:val="00AA6435"/>
    <w:rsid w:val="00AB3ACC"/>
    <w:rsid w:val="00AB5018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C77"/>
    <w:rsid w:val="00B027B5"/>
    <w:rsid w:val="00B046EE"/>
    <w:rsid w:val="00B072F7"/>
    <w:rsid w:val="00B13757"/>
    <w:rsid w:val="00B22BC5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C7D"/>
    <w:rsid w:val="00B60932"/>
    <w:rsid w:val="00B62A4E"/>
    <w:rsid w:val="00B82328"/>
    <w:rsid w:val="00B8664E"/>
    <w:rsid w:val="00B91BF5"/>
    <w:rsid w:val="00B94CA5"/>
    <w:rsid w:val="00BA4505"/>
    <w:rsid w:val="00BA7C62"/>
    <w:rsid w:val="00BB311B"/>
    <w:rsid w:val="00BB6B84"/>
    <w:rsid w:val="00BC5DA7"/>
    <w:rsid w:val="00BE07A2"/>
    <w:rsid w:val="00BE0D65"/>
    <w:rsid w:val="00BE644C"/>
    <w:rsid w:val="00BF0A67"/>
    <w:rsid w:val="00BF4D3E"/>
    <w:rsid w:val="00C051A0"/>
    <w:rsid w:val="00C105EB"/>
    <w:rsid w:val="00C1417A"/>
    <w:rsid w:val="00C15A42"/>
    <w:rsid w:val="00C15D5F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11E7"/>
    <w:rsid w:val="00C6541D"/>
    <w:rsid w:val="00C67037"/>
    <w:rsid w:val="00C67CF0"/>
    <w:rsid w:val="00C75435"/>
    <w:rsid w:val="00C823E5"/>
    <w:rsid w:val="00C85D2F"/>
    <w:rsid w:val="00C86254"/>
    <w:rsid w:val="00C936B8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C23D0"/>
    <w:rsid w:val="00CC6DD7"/>
    <w:rsid w:val="00CC7460"/>
    <w:rsid w:val="00CD49E8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1D43"/>
    <w:rsid w:val="00D46E8F"/>
    <w:rsid w:val="00D52C3F"/>
    <w:rsid w:val="00D5415C"/>
    <w:rsid w:val="00D54E4D"/>
    <w:rsid w:val="00D56FDD"/>
    <w:rsid w:val="00D5707B"/>
    <w:rsid w:val="00D57CEC"/>
    <w:rsid w:val="00D6331A"/>
    <w:rsid w:val="00D713C8"/>
    <w:rsid w:val="00D71530"/>
    <w:rsid w:val="00D7515E"/>
    <w:rsid w:val="00D85673"/>
    <w:rsid w:val="00D92196"/>
    <w:rsid w:val="00D92759"/>
    <w:rsid w:val="00D95A73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330C0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A1D59"/>
    <w:rsid w:val="00EB09BA"/>
    <w:rsid w:val="00EB31CC"/>
    <w:rsid w:val="00EC1B22"/>
    <w:rsid w:val="00EC36B4"/>
    <w:rsid w:val="00EC7AE4"/>
    <w:rsid w:val="00EE286B"/>
    <w:rsid w:val="00EE762B"/>
    <w:rsid w:val="00EF741A"/>
    <w:rsid w:val="00F05074"/>
    <w:rsid w:val="00F0754D"/>
    <w:rsid w:val="00F105A6"/>
    <w:rsid w:val="00F111A9"/>
    <w:rsid w:val="00F12648"/>
    <w:rsid w:val="00F17F5C"/>
    <w:rsid w:val="00F41B37"/>
    <w:rsid w:val="00F56AA8"/>
    <w:rsid w:val="00F6722C"/>
    <w:rsid w:val="00F70E7F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5D427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35686-3973-4C89-B597-52B8B024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</cp:revision>
  <cp:lastPrinted>2022-07-25T04:34:00Z</cp:lastPrinted>
  <dcterms:created xsi:type="dcterms:W3CDTF">2022-07-25T04:34:00Z</dcterms:created>
  <dcterms:modified xsi:type="dcterms:W3CDTF">2022-07-26T13:18:00Z</dcterms:modified>
</cp:coreProperties>
</file>