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F553A1" w:rsidRDefault="002F6BC0" w:rsidP="002F6BC0">
      <w:pPr>
        <w:jc w:val="center"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553A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</w:rPr>
      </w:pPr>
      <w:r w:rsidRPr="00F553A1">
        <w:rPr>
          <w:rFonts w:ascii="Times New Roman" w:hAnsi="Times New Roman" w:cs="Times New Roman"/>
          <w:i/>
          <w:iCs/>
          <w:sz w:val="24"/>
        </w:rPr>
        <w:t>1.Общие положения</w:t>
      </w:r>
    </w:p>
    <w:p w:rsidR="0025359C" w:rsidRPr="00F553A1" w:rsidRDefault="004537DA" w:rsidP="0093335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iCs/>
          <w:sz w:val="24"/>
          <w:u w:val="single"/>
        </w:rPr>
        <w:t>Предмет закупки</w:t>
      </w:r>
      <w:r w:rsidRPr="00F553A1">
        <w:rPr>
          <w:rFonts w:ascii="Times New Roman" w:hAnsi="Times New Roman"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933355" w:rsidRPr="00F553A1">
        <w:rPr>
          <w:rFonts w:ascii="Times New Roman" w:hAnsi="Times New Roman"/>
          <w:sz w:val="24"/>
          <w:szCs w:val="24"/>
        </w:rPr>
        <w:t xml:space="preserve">« Поставка </w:t>
      </w:r>
      <w:r w:rsidR="00ED2236">
        <w:rPr>
          <w:rFonts w:ascii="Times New Roman" w:hAnsi="Times New Roman"/>
          <w:sz w:val="24"/>
          <w:szCs w:val="24"/>
        </w:rPr>
        <w:t>лакокрасочных материалов</w:t>
      </w:r>
      <w:r w:rsidR="009A3C83">
        <w:rPr>
          <w:rFonts w:ascii="Times New Roman" w:hAnsi="Times New Roman"/>
          <w:sz w:val="24"/>
          <w:szCs w:val="24"/>
        </w:rPr>
        <w:t xml:space="preserve"> </w:t>
      </w:r>
      <w:r w:rsidR="00B30EE4">
        <w:rPr>
          <w:rFonts w:ascii="Times New Roman" w:hAnsi="Times New Roman"/>
          <w:sz w:val="24"/>
          <w:szCs w:val="24"/>
        </w:rPr>
        <w:t>в</w:t>
      </w:r>
      <w:r w:rsidR="009A3C83">
        <w:rPr>
          <w:rFonts w:ascii="Times New Roman" w:hAnsi="Times New Roman"/>
          <w:sz w:val="24"/>
          <w:szCs w:val="24"/>
        </w:rPr>
        <w:t xml:space="preserve"> 2023 год</w:t>
      </w:r>
      <w:r w:rsidR="00B30EE4">
        <w:rPr>
          <w:rFonts w:ascii="Times New Roman" w:hAnsi="Times New Roman"/>
          <w:sz w:val="24"/>
          <w:szCs w:val="24"/>
        </w:rPr>
        <w:t>у</w:t>
      </w:r>
      <w:r w:rsidR="00933355" w:rsidRPr="00F553A1">
        <w:rPr>
          <w:rFonts w:ascii="Times New Roman" w:hAnsi="Times New Roman"/>
          <w:sz w:val="24"/>
          <w:szCs w:val="24"/>
        </w:rPr>
        <w:t>»</w:t>
      </w:r>
    </w:p>
    <w:p w:rsidR="006B09AF" w:rsidRPr="00F553A1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Инициатор закупки: </w:t>
      </w:r>
      <w:r w:rsidR="00C37352" w:rsidRPr="00F553A1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F553A1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F553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F553A1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F553A1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25359C" w:rsidRPr="00F553A1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F553A1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Лот №1 </w:t>
      </w:r>
    </w:p>
    <w:p w:rsidR="00600AD0" w:rsidRPr="00F553A1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F553A1">
        <w:rPr>
          <w:rFonts w:ascii="Times New Roman" w:hAnsi="Times New Roman"/>
          <w:u w:val="single"/>
        </w:rPr>
        <w:t xml:space="preserve"> </w:t>
      </w:r>
      <w:r w:rsidR="00600AD0" w:rsidRPr="00F553A1">
        <w:rPr>
          <w:rFonts w:ascii="Times New Roman" w:hAnsi="Times New Roman"/>
          <w:sz w:val="24"/>
          <w:szCs w:val="24"/>
          <w:u w:val="single"/>
        </w:rPr>
        <w:t xml:space="preserve"> DAP, Красноярский край, Богучанский р-н, пос. Таежный. </w:t>
      </w:r>
    </w:p>
    <w:p w:rsidR="00600AD0" w:rsidRPr="00F553A1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F553A1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553A1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Pr="00F553A1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158"/>
        <w:gridCol w:w="1876"/>
      </w:tblGrid>
      <w:tr w:rsidR="00372466" w:rsidRPr="00F553A1" w:rsidTr="00842C8D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72466" w:rsidRPr="00F553A1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372466" w:rsidRPr="00F553A1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72466" w:rsidRPr="00F553A1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:rsidR="00372466" w:rsidRPr="00F553A1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372466" w:rsidRPr="00F553A1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9C1F87" w:rsidRPr="00F553A1" w:rsidTr="00842C8D">
        <w:trPr>
          <w:trHeight w:val="139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C1F87" w:rsidRPr="00F553A1" w:rsidRDefault="009C1F87" w:rsidP="009C1F87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1F87" w:rsidRPr="00F553A1" w:rsidRDefault="009C1F87" w:rsidP="009C1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Краска антикоррозийная серебрянка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1F87" w:rsidRPr="00F553A1" w:rsidRDefault="009C1F87" w:rsidP="009C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1F87" w:rsidRPr="00F553A1" w:rsidRDefault="009C1F87" w:rsidP="009C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9C1F87" w:rsidRPr="00F553A1" w:rsidRDefault="009C1F87" w:rsidP="009C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 w:rsidR="00F766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106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Краска износостойкая желтая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1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огнезащитная для металлических конструкций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="000922BF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="000922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ОС-12-03 </w:t>
            </w:r>
            <w:r w:rsidR="000922BF"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бел</w:t>
            </w:r>
            <w:r w:rsidR="000922B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532A9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красный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синий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черный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 ОС-52-20 цвет синий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Эмаль НЦ-132 цвет синий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842C8D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Эмаль ПФ-115 цвет красный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17156D" w:rsidRPr="00F553A1" w:rsidRDefault="0017156D" w:rsidP="0017156D">
      <w:pPr>
        <w:jc w:val="both"/>
        <w:rPr>
          <w:rFonts w:ascii="Times New Roman" w:hAnsi="Times New Roman"/>
          <w:sz w:val="24"/>
          <w:u w:val="single"/>
        </w:rPr>
      </w:pPr>
    </w:p>
    <w:p w:rsidR="008D3267" w:rsidRPr="00F553A1" w:rsidRDefault="008D3267" w:rsidP="008D326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Лот №2 </w:t>
      </w:r>
    </w:p>
    <w:p w:rsidR="008D3267" w:rsidRPr="00F553A1" w:rsidRDefault="008D3267" w:rsidP="00A01FFB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="00A01FFB">
        <w:rPr>
          <w:rFonts w:ascii="Times New Roman" w:hAnsi="Times New Roman"/>
          <w:u w:val="single"/>
        </w:rPr>
        <w:t xml:space="preserve">DAP, ЯНАО, г. Новый Уренгой, п. </w:t>
      </w:r>
      <w:proofErr w:type="spellStart"/>
      <w:r w:rsidR="00A01FFB">
        <w:rPr>
          <w:rFonts w:ascii="Times New Roman" w:hAnsi="Times New Roman"/>
          <w:u w:val="single"/>
        </w:rPr>
        <w:t>Коротчаево</w:t>
      </w:r>
      <w:proofErr w:type="spellEnd"/>
    </w:p>
    <w:p w:rsidR="008D3267" w:rsidRPr="00F553A1" w:rsidRDefault="008D3267" w:rsidP="008D3267">
      <w:pP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8956" w:type="dxa"/>
        <w:jc w:val="center"/>
        <w:tblInd w:w="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854"/>
        <w:gridCol w:w="1189"/>
        <w:gridCol w:w="1276"/>
        <w:gridCol w:w="1984"/>
      </w:tblGrid>
      <w:tr w:rsidR="00820AEC" w:rsidRPr="00F553A1" w:rsidTr="00FE37E1">
        <w:trPr>
          <w:trHeight w:val="337"/>
          <w:jc w:val="center"/>
        </w:trPr>
        <w:tc>
          <w:tcPr>
            <w:tcW w:w="653" w:type="dxa"/>
            <w:shd w:val="clear" w:color="auto" w:fill="auto"/>
            <w:noWrap/>
            <w:vAlign w:val="center"/>
            <w:hideMark/>
          </w:tcPr>
          <w:p w:rsidR="00820AEC" w:rsidRPr="00F553A1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54" w:type="dxa"/>
            <w:shd w:val="clear" w:color="auto" w:fill="auto"/>
            <w:vAlign w:val="center"/>
            <w:hideMark/>
          </w:tcPr>
          <w:p w:rsidR="00820AEC" w:rsidRPr="00F553A1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820AEC" w:rsidRPr="00F553A1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820AEC" w:rsidRPr="00F553A1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820AEC" w:rsidRPr="00F553A1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A1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F76688" w:rsidRPr="00F553A1" w:rsidTr="00FE37E1">
        <w:trPr>
          <w:trHeight w:val="237"/>
          <w:jc w:val="center"/>
        </w:trPr>
        <w:tc>
          <w:tcPr>
            <w:tcW w:w="653" w:type="dxa"/>
            <w:shd w:val="clear" w:color="auto" w:fill="auto"/>
            <w:noWrap/>
            <w:vAlign w:val="center"/>
          </w:tcPr>
          <w:p w:rsidR="00F76688" w:rsidRPr="00FE37E1" w:rsidRDefault="00F76688" w:rsidP="00FE37E1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403" w:hanging="40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Краска антикоррозийная черная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FE37E1">
        <w:trPr>
          <w:trHeight w:val="241"/>
          <w:jc w:val="center"/>
        </w:trPr>
        <w:tc>
          <w:tcPr>
            <w:tcW w:w="653" w:type="dxa"/>
            <w:shd w:val="clear" w:color="auto" w:fill="auto"/>
            <w:noWrap/>
            <w:vAlign w:val="center"/>
          </w:tcPr>
          <w:p w:rsidR="00F76688" w:rsidRPr="00FE37E1" w:rsidRDefault="00F76688" w:rsidP="00FE37E1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403" w:hanging="40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EB5198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81401A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bookmarkStart w:id="3" w:name="_GoBack"/>
            <w:bookmarkEnd w:id="3"/>
            <w:r w:rsidRPr="0081401A">
              <w:rPr>
                <w:rFonts w:ascii="Times New Roman" w:hAnsi="Times New Roman" w:cs="Times New Roman"/>
                <w:sz w:val="20"/>
                <w:szCs w:val="20"/>
              </w:rPr>
              <w:t>аска</w:t>
            </w:r>
            <w:r w:rsidR="00EB5198" w:rsidRPr="00814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B5198" w:rsidRPr="0081401A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81401A">
              <w:rPr>
                <w:rFonts w:ascii="Times New Roman" w:hAnsi="Times New Roman" w:cs="Times New Roman"/>
                <w:sz w:val="20"/>
                <w:szCs w:val="20"/>
              </w:rPr>
              <w:t xml:space="preserve"> ОС-12-03</w:t>
            </w:r>
            <w:r w:rsidR="00EB5198" w:rsidRPr="0081401A">
              <w:rPr>
                <w:rFonts w:ascii="Times New Roman" w:hAnsi="Times New Roman" w:cs="Times New Roman"/>
                <w:sz w:val="20"/>
                <w:szCs w:val="20"/>
              </w:rPr>
              <w:t xml:space="preserve"> цвет </w:t>
            </w:r>
            <w:r w:rsidRPr="0081401A">
              <w:rPr>
                <w:rFonts w:ascii="Times New Roman" w:hAnsi="Times New Roman" w:cs="Times New Roman"/>
                <w:sz w:val="20"/>
                <w:szCs w:val="20"/>
              </w:rPr>
              <w:t xml:space="preserve"> бел</w:t>
            </w:r>
            <w:r w:rsidR="00EB5198" w:rsidRPr="0081401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FE37E1">
        <w:trPr>
          <w:trHeight w:val="231"/>
          <w:jc w:val="center"/>
        </w:trPr>
        <w:tc>
          <w:tcPr>
            <w:tcW w:w="653" w:type="dxa"/>
            <w:shd w:val="clear" w:color="auto" w:fill="auto"/>
            <w:noWrap/>
            <w:vAlign w:val="center"/>
          </w:tcPr>
          <w:p w:rsidR="00F76688" w:rsidRPr="00FE37E1" w:rsidRDefault="00F76688" w:rsidP="00FE37E1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403" w:hanging="40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красный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FE37E1">
        <w:trPr>
          <w:trHeight w:val="235"/>
          <w:jc w:val="center"/>
        </w:trPr>
        <w:tc>
          <w:tcPr>
            <w:tcW w:w="653" w:type="dxa"/>
            <w:shd w:val="clear" w:color="auto" w:fill="auto"/>
            <w:noWrap/>
            <w:vAlign w:val="center"/>
          </w:tcPr>
          <w:p w:rsidR="00F76688" w:rsidRPr="00FE37E1" w:rsidRDefault="00F76688" w:rsidP="00FE37E1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403" w:hanging="40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F553A1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синий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FE37E1">
        <w:trPr>
          <w:trHeight w:val="239"/>
          <w:jc w:val="center"/>
        </w:trPr>
        <w:tc>
          <w:tcPr>
            <w:tcW w:w="653" w:type="dxa"/>
            <w:shd w:val="clear" w:color="auto" w:fill="auto"/>
            <w:noWrap/>
            <w:vAlign w:val="center"/>
          </w:tcPr>
          <w:p w:rsidR="00F76688" w:rsidRPr="00FE37E1" w:rsidRDefault="00F76688" w:rsidP="00FE37E1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403" w:hanging="40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Эмаль НЦ-132 цвет синий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6688" w:rsidRPr="00F553A1" w:rsidTr="00FE37E1">
        <w:trPr>
          <w:trHeight w:val="229"/>
          <w:jc w:val="center"/>
        </w:trPr>
        <w:tc>
          <w:tcPr>
            <w:tcW w:w="653" w:type="dxa"/>
            <w:shd w:val="clear" w:color="auto" w:fill="auto"/>
            <w:noWrap/>
            <w:vAlign w:val="center"/>
          </w:tcPr>
          <w:p w:rsidR="00F76688" w:rsidRPr="00FE37E1" w:rsidRDefault="00F76688" w:rsidP="00FE37E1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403" w:hanging="40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Эмаль ПФ-115 цвет красный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76688" w:rsidRPr="00F553A1" w:rsidRDefault="00F76688" w:rsidP="00F7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3A1"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8D3267" w:rsidRPr="00F553A1" w:rsidRDefault="008D3267" w:rsidP="008D3267">
      <w:pPr>
        <w:ind w:firstLine="708"/>
        <w:jc w:val="both"/>
        <w:rPr>
          <w:rFonts w:ascii="Times New Roman" w:hAnsi="Times New Roman"/>
          <w:sz w:val="24"/>
          <w:u w:val="single"/>
        </w:rPr>
      </w:pPr>
    </w:p>
    <w:p w:rsidR="007E0952" w:rsidRPr="00F553A1" w:rsidRDefault="00600AD0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>Лот</w:t>
      </w:r>
      <w:r w:rsidR="00820AEC" w:rsidRPr="00F553A1">
        <w:rPr>
          <w:rFonts w:ascii="Times New Roman" w:hAnsi="Times New Roman"/>
          <w:sz w:val="24"/>
          <w:szCs w:val="24"/>
        </w:rPr>
        <w:t>ы</w:t>
      </w:r>
      <w:r w:rsidRPr="00F553A1">
        <w:rPr>
          <w:rFonts w:ascii="Times New Roman" w:hAnsi="Times New Roman"/>
          <w:sz w:val="24"/>
          <w:szCs w:val="24"/>
        </w:rPr>
        <w:t xml:space="preserve"> явля</w:t>
      </w:r>
      <w:r w:rsidR="00820AEC" w:rsidRPr="00F553A1">
        <w:rPr>
          <w:rFonts w:ascii="Times New Roman" w:hAnsi="Times New Roman"/>
          <w:sz w:val="24"/>
          <w:szCs w:val="24"/>
        </w:rPr>
        <w:t>ю</w:t>
      </w:r>
      <w:r w:rsidRPr="00F553A1">
        <w:rPr>
          <w:rFonts w:ascii="Times New Roman" w:hAnsi="Times New Roman"/>
          <w:sz w:val="24"/>
          <w:szCs w:val="24"/>
        </w:rPr>
        <w:t xml:space="preserve">тся </w:t>
      </w:r>
      <w:r w:rsidR="009C3FB0" w:rsidRPr="00F553A1">
        <w:rPr>
          <w:rFonts w:ascii="Times New Roman" w:hAnsi="Times New Roman"/>
          <w:sz w:val="24"/>
          <w:szCs w:val="24"/>
        </w:rPr>
        <w:t>не</w:t>
      </w:r>
      <w:r w:rsidRPr="00F553A1">
        <w:rPr>
          <w:rFonts w:ascii="Times New Roman" w:hAnsi="Times New Roman"/>
          <w:sz w:val="24"/>
          <w:szCs w:val="24"/>
        </w:rPr>
        <w:t>делимым</w:t>
      </w:r>
      <w:r w:rsidR="00820AEC" w:rsidRPr="00F553A1">
        <w:rPr>
          <w:rFonts w:ascii="Times New Roman" w:hAnsi="Times New Roman"/>
          <w:sz w:val="24"/>
          <w:szCs w:val="24"/>
        </w:rPr>
        <w:t>и</w:t>
      </w:r>
      <w:r w:rsidRPr="00F553A1">
        <w:rPr>
          <w:rFonts w:ascii="Times New Roman" w:hAnsi="Times New Roman"/>
          <w:sz w:val="24"/>
          <w:szCs w:val="24"/>
        </w:rPr>
        <w:t>, о</w:t>
      </w:r>
      <w:r w:rsidR="007E0952" w:rsidRPr="00F553A1">
        <w:rPr>
          <w:rFonts w:ascii="Times New Roman" w:hAnsi="Times New Roman"/>
          <w:sz w:val="24"/>
          <w:szCs w:val="24"/>
        </w:rPr>
        <w:t xml:space="preserve">ферта </w:t>
      </w:r>
      <w:r w:rsidR="009C3FB0" w:rsidRPr="00F553A1">
        <w:rPr>
          <w:rFonts w:ascii="Times New Roman" w:hAnsi="Times New Roman"/>
          <w:sz w:val="24"/>
          <w:szCs w:val="24"/>
        </w:rPr>
        <w:t>должна</w:t>
      </w:r>
      <w:r w:rsidR="007E0952" w:rsidRPr="00F553A1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</w:t>
      </w:r>
      <w:r w:rsidR="00FE37E1">
        <w:rPr>
          <w:rFonts w:ascii="Times New Roman" w:hAnsi="Times New Roman"/>
          <w:sz w:val="24"/>
          <w:szCs w:val="24"/>
        </w:rPr>
        <w:t>одного лота</w:t>
      </w:r>
      <w:r w:rsidR="007E0952" w:rsidRPr="00F553A1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145DB" w:rsidRPr="00F553A1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  <w:u w:val="single"/>
        </w:rPr>
        <w:lastRenderedPageBreak/>
        <w:t xml:space="preserve">Заявленная стоимость </w:t>
      </w:r>
      <w:r w:rsidR="00137710" w:rsidRPr="00F553A1">
        <w:rPr>
          <w:rFonts w:ascii="Times New Roman" w:hAnsi="Times New Roman"/>
          <w:sz w:val="24"/>
          <w:szCs w:val="24"/>
          <w:u w:val="single"/>
        </w:rPr>
        <w:t>поставки</w:t>
      </w:r>
      <w:r w:rsidRPr="00F553A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53A1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Pr="00F553A1">
        <w:rPr>
          <w:rFonts w:ascii="Times New Roman" w:hAnsi="Times New Roman"/>
          <w:sz w:val="24"/>
          <w:szCs w:val="24"/>
          <w:lang w:val="en-US"/>
        </w:rPr>
        <w:t>DAP</w:t>
      </w:r>
      <w:r w:rsidRPr="00F553A1">
        <w:rPr>
          <w:rFonts w:ascii="Times New Roman" w:hAnsi="Times New Roman"/>
          <w:sz w:val="24"/>
          <w:szCs w:val="24"/>
        </w:rPr>
        <w:t xml:space="preserve"> (ИНКОТЕРМС 2010)/ в т.ч</w:t>
      </w:r>
      <w:r w:rsidR="00137710" w:rsidRPr="00F553A1">
        <w:rPr>
          <w:rFonts w:ascii="Times New Roman" w:hAnsi="Times New Roman"/>
          <w:sz w:val="24"/>
          <w:szCs w:val="24"/>
        </w:rPr>
        <w:t xml:space="preserve"> в</w:t>
      </w:r>
      <w:r w:rsidRPr="00F553A1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F553A1">
        <w:rPr>
          <w:rFonts w:ascii="Times New Roman" w:hAnsi="Times New Roman"/>
          <w:sz w:val="24"/>
          <w:szCs w:val="24"/>
        </w:rPr>
        <w:t>.</w:t>
      </w:r>
    </w:p>
    <w:p w:rsidR="00173091" w:rsidRPr="00F553A1" w:rsidRDefault="00173091" w:rsidP="00DA6A7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Опцион составляет: + </w:t>
      </w:r>
      <w:r w:rsidR="001D0AAA" w:rsidRPr="00F553A1">
        <w:rPr>
          <w:rFonts w:ascii="Times New Roman" w:hAnsi="Times New Roman"/>
          <w:sz w:val="24"/>
          <w:szCs w:val="24"/>
          <w:u w:val="single"/>
        </w:rPr>
        <w:t>100</w:t>
      </w:r>
      <w:r w:rsidRPr="00F553A1">
        <w:rPr>
          <w:rFonts w:ascii="Times New Roman" w:hAnsi="Times New Roman"/>
          <w:sz w:val="24"/>
          <w:szCs w:val="24"/>
          <w:u w:val="single"/>
        </w:rPr>
        <w:t xml:space="preserve">% / - </w:t>
      </w:r>
      <w:r w:rsidR="001D0AAA" w:rsidRPr="00F553A1">
        <w:rPr>
          <w:rFonts w:ascii="Times New Roman" w:hAnsi="Times New Roman"/>
          <w:sz w:val="24"/>
          <w:szCs w:val="24"/>
          <w:u w:val="single"/>
        </w:rPr>
        <w:t>100</w:t>
      </w:r>
      <w:r w:rsidRPr="00F553A1">
        <w:rPr>
          <w:rFonts w:ascii="Times New Roman" w:hAnsi="Times New Roman"/>
          <w:sz w:val="24"/>
          <w:szCs w:val="24"/>
          <w:u w:val="single"/>
        </w:rPr>
        <w:t>%.</w:t>
      </w:r>
    </w:p>
    <w:p w:rsidR="00137710" w:rsidRPr="00F553A1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F553A1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F553A1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F553A1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553A1">
        <w:rPr>
          <w:rFonts w:ascii="Times New Roman" w:hAnsi="Times New Roman"/>
          <w:sz w:val="24"/>
          <w:szCs w:val="24"/>
        </w:rPr>
        <w:t>эт</w:t>
      </w:r>
      <w:proofErr w:type="spellEnd"/>
      <w:r w:rsidRPr="00F553A1">
        <w:rPr>
          <w:rFonts w:ascii="Times New Roman" w:hAnsi="Times New Roman"/>
          <w:sz w:val="24"/>
          <w:szCs w:val="24"/>
        </w:rPr>
        <w:t xml:space="preserve">.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F553A1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F553A1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F553A1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F553A1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820AEC" w:rsidRDefault="00820AEC" w:rsidP="00820AEC">
      <w:pPr>
        <w:rPr>
          <w:rFonts w:ascii="Times New Roman" w:hAnsi="Times New Roman"/>
          <w:iCs/>
          <w:u w:val="single"/>
        </w:rPr>
      </w:pP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9557" w:type="dxa"/>
        <w:tblInd w:w="108" w:type="dxa"/>
        <w:tblLook w:val="04A0" w:firstRow="1" w:lastRow="0" w:firstColumn="1" w:lastColumn="0" w:noHBand="0" w:noVBand="1"/>
      </w:tblPr>
      <w:tblGrid>
        <w:gridCol w:w="1179"/>
        <w:gridCol w:w="3434"/>
        <w:gridCol w:w="2362"/>
        <w:gridCol w:w="1157"/>
        <w:gridCol w:w="1425"/>
      </w:tblGrid>
      <w:tr w:rsidR="000359C6" w:rsidRPr="00C37352" w:rsidTr="000922BF">
        <w:trPr>
          <w:cantSplit/>
          <w:tblHeader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359C6" w:rsidRDefault="00AF309C" w:rsidP="00E2430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 xml:space="preserve">№ </w:t>
            </w:r>
          </w:p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0359C6" w:rsidRPr="00C37352" w:rsidTr="000922BF">
        <w:trPr>
          <w:cantSplit/>
          <w:trHeight w:val="283"/>
          <w:tblHeader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8B1AB7" w:rsidRPr="00C37352" w:rsidTr="000922BF">
        <w:trPr>
          <w:cantSplit/>
        </w:trPr>
        <w:tc>
          <w:tcPr>
            <w:tcW w:w="9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AB7" w:rsidRPr="008B1AB7" w:rsidRDefault="008B1AB7" w:rsidP="001E1E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AB7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0359C6" w:rsidRPr="00C37352" w:rsidTr="000922BF">
        <w:trPr>
          <w:cantSplit/>
          <w:hidden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352" w:rsidRPr="00931681" w:rsidRDefault="00970352" w:rsidP="00970352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vanish/>
                <w:color w:val="FFFFFF" w:themeColor="background1"/>
                <w:sz w:val="20"/>
                <w:szCs w:val="20"/>
              </w:rPr>
            </w:pPr>
          </w:p>
          <w:p w:rsidR="00970352" w:rsidRPr="00931681" w:rsidRDefault="00970352" w:rsidP="00970352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vanish/>
                <w:color w:val="FFFFFF" w:themeColor="background1"/>
                <w:sz w:val="20"/>
                <w:szCs w:val="20"/>
              </w:rPr>
            </w:pPr>
          </w:p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EB5198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198">
              <w:rPr>
                <w:rFonts w:ascii="Times New Roman" w:hAnsi="Times New Roman" w:cs="Times New Roman"/>
                <w:b/>
                <w:sz w:val="20"/>
                <w:szCs w:val="20"/>
              </w:rPr>
              <w:t>Краска антикоррозийная серебрянка</w:t>
            </w:r>
          </w:p>
          <w:p w:rsidR="00273366" w:rsidRPr="00273366" w:rsidRDefault="00273366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ГОСТ 5631-79 </w:t>
            </w:r>
          </w:p>
          <w:p w:rsidR="004C3E37" w:rsidRPr="00273366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нанесения: металл</w:t>
            </w:r>
          </w:p>
          <w:p w:rsidR="004C3E37" w:rsidRPr="00273366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>Для наружных работ.</w:t>
            </w:r>
          </w:p>
          <w:p w:rsidR="004C3E37" w:rsidRPr="00273366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Время высыхания </w:t>
            </w:r>
            <w:r w:rsidR="007E3BEB"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7336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 ч.</w:t>
            </w:r>
          </w:p>
          <w:p w:rsidR="00B045DA" w:rsidRDefault="00B045DA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Укрывистость</w:t>
            </w:r>
            <w:proofErr w:type="spellEnd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2159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высуш</w:t>
            </w:r>
            <w:r w:rsidR="002159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159A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ой пленки не более 30 г/м*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Эластичность: </w:t>
            </w:r>
            <w:r w:rsidR="007E3BE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733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3BE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192BE9" w:rsidRPr="00C93030" w:rsidRDefault="00192BE9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AD153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</w:t>
            </w:r>
            <w:r w:rsidR="001E296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570213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>Краска износостойкая желтая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бетон, дерево.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AD153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570213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огнезащитная для металлических конструкций 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9A34A8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Р 53295-2009</w:t>
            </w:r>
          </w:p>
          <w:p w:rsidR="007D3EBD" w:rsidRPr="007D3EBD" w:rsidRDefault="007D3EBD" w:rsidP="007D3EB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7D3EBD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5-ой группы огнезащитной эффективности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Краска на основе растворителя.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работ.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4-6 ч.</w:t>
            </w:r>
          </w:p>
          <w:p w:rsidR="00BE41F5" w:rsidRDefault="00BE41F5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342261" w:rsidRPr="007D3EBD">
              <w:rPr>
                <w:rFonts w:ascii="Times New Roman" w:hAnsi="Times New Roman" w:cs="Times New Roman"/>
                <w:sz w:val="20"/>
                <w:szCs w:val="20"/>
              </w:rPr>
              <w:t>ТР ЕАЭС 043/2017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192BE9" w:rsidRPr="00C93030" w:rsidRDefault="00192BE9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 w:rsidR="007D3EBD">
              <w:rPr>
                <w:rFonts w:ascii="Times New Roman" w:hAnsi="Times New Roman" w:cs="Times New Roman"/>
                <w:sz w:val="20"/>
                <w:szCs w:val="20"/>
              </w:rPr>
              <w:t xml:space="preserve">. Сертификат соответствия </w:t>
            </w:r>
            <w:r w:rsidR="007D3EBD" w:rsidRPr="007D3EBD">
              <w:rPr>
                <w:rFonts w:ascii="Times New Roman" w:hAnsi="Times New Roman" w:cs="Times New Roman"/>
                <w:sz w:val="20"/>
                <w:szCs w:val="20"/>
              </w:rPr>
              <w:t>ТР ЕАЭС 043/2017</w:t>
            </w:r>
            <w:r w:rsidR="00BE41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E41F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E41F5" w:rsidRPr="00BE41F5">
              <w:rPr>
                <w:rFonts w:ascii="Times New Roman" w:hAnsi="Times New Roman" w:cs="Times New Roman"/>
                <w:sz w:val="20"/>
                <w:szCs w:val="20"/>
              </w:rPr>
              <w:t>требованиях</w:t>
            </w:r>
            <w:proofErr w:type="spellEnd"/>
            <w:r w:rsidR="00BE41F5" w:rsidRPr="00BE41F5">
              <w:rPr>
                <w:rFonts w:ascii="Times New Roman" w:hAnsi="Times New Roman" w:cs="Times New Roman"/>
                <w:sz w:val="20"/>
                <w:szCs w:val="20"/>
              </w:rPr>
              <w:t xml:space="preserve"> к средствам обеспечения пожарной безопасности и пожаротушения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27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4" w:name="_Hlk113895988"/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570213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="00EB5198"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="00EB5198"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ОС-12-03 </w:t>
            </w:r>
            <w:r w:rsidR="00EB5198"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цвет белый 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AD153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4"/>
      <w:tr w:rsidR="000359C6" w:rsidRPr="00C37352" w:rsidTr="000922BF">
        <w:trPr>
          <w:cantSplit/>
          <w:trHeight w:val="23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570213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красный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AD153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570213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синий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AD153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0359C6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ind w:hanging="792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570213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черный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ОС-52-20 цвет синий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20B">
              <w:rPr>
                <w:rFonts w:ascii="Times New Roman" w:hAnsi="Times New Roman" w:cs="Times New Roman"/>
                <w:sz w:val="20"/>
                <w:szCs w:val="20"/>
              </w:rPr>
              <w:t>Массовая доля нелетучих веществ: 45-55 %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FE420B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адгезии – </w:t>
            </w:r>
            <w:r w:rsidR="00FE420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не более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1 балла</w:t>
            </w:r>
          </w:p>
          <w:p w:rsidR="00192BE9" w:rsidRPr="00C93030" w:rsidRDefault="00192BE9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Эмаль НЦ-132 цвет синий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2965">
              <w:rPr>
                <w:rFonts w:ascii="Times New Roman" w:hAnsi="Times New Roman" w:cs="Times New Roman"/>
                <w:sz w:val="20"/>
                <w:szCs w:val="20"/>
              </w:rPr>
              <w:t>ГОСТ 6631-74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Эмаль алкидная.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нанесения: дерево металл.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глянца: глянцевая.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наружных и внутренних работ.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высыхания </w:t>
            </w:r>
            <w:r w:rsidR="001E296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 часа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1E2965" w:rsidRPr="001E2965" w:rsidRDefault="001E2965" w:rsidP="004C3E37">
            <w:pP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 xml:space="preserve">доля нелетучих компонентов в составе – от </w:t>
            </w:r>
            <w: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20</w:t>
            </w: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 xml:space="preserve">% до </w:t>
            </w:r>
            <w: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40</w:t>
            </w: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%</w:t>
            </w:r>
          </w:p>
          <w:p w:rsidR="004C3E37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Эластичность: </w:t>
            </w:r>
            <w:r w:rsidR="001E29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без трещин по длине изгиба</w:t>
            </w:r>
          </w:p>
          <w:p w:rsidR="00192BE9" w:rsidRPr="00466534" w:rsidRDefault="00192BE9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Эмаль ПФ-115 цвет красный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ГОСТ 6465-76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Эмаль алкидная.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нанесения, дерево, металл, кирпич, бетон.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Степень глянца: глянцевая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Для наружных и внутренних работ.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Время высыхания 24 часа.</w:t>
            </w:r>
          </w:p>
          <w:p w:rsidR="00554703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 xml:space="preserve">Климатическое исполнение 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54703" w:rsidRPr="007D3EBD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0…+</w:t>
            </w:r>
            <w:r w:rsidR="00554703" w:rsidRPr="007D3E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0 ℃)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CA6861" w:rsidRPr="007D3EBD" w:rsidRDefault="00CA6861" w:rsidP="004C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Эластичность пленки при изгибе, не более 1 мм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доля нелетучих компонентов в составе – от 49% до 70%</w:t>
            </w:r>
          </w:p>
          <w:p w:rsidR="004C3E37" w:rsidRPr="007D3EBD" w:rsidRDefault="004C3E37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показатель адгезии – до 1 балла</w:t>
            </w:r>
          </w:p>
          <w:p w:rsidR="00192BE9" w:rsidRPr="00554703" w:rsidRDefault="00192BE9" w:rsidP="004C3E3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highlight w:val="green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 w:rsidRPr="007D3EB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25BD" w:rsidRPr="00C37352" w:rsidTr="000922BF">
        <w:trPr>
          <w:cantSplit/>
          <w:trHeight w:val="60"/>
        </w:trPr>
        <w:tc>
          <w:tcPr>
            <w:tcW w:w="9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853186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3186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Краска антикоррозийная черная</w:t>
            </w:r>
          </w:p>
          <w:p w:rsidR="001E2965" w:rsidRPr="00273366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ГОСТ 5631-79 </w:t>
            </w:r>
          </w:p>
          <w:p w:rsidR="001E2965" w:rsidRPr="00273366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нанесения: металл</w:t>
            </w:r>
          </w:p>
          <w:p w:rsidR="001E2965" w:rsidRPr="00273366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>Для наружных работ.</w:t>
            </w:r>
          </w:p>
          <w:p w:rsidR="001E2965" w:rsidRPr="00273366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Время высыхания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 ч.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Укрывистость</w:t>
            </w:r>
            <w:proofErr w:type="spellEnd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нсвысушснкой</w:t>
            </w:r>
            <w:proofErr w:type="spellEnd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 xml:space="preserve"> пленки не более 30 г/м*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1 мм</w:t>
            </w:r>
          </w:p>
          <w:p w:rsidR="00192BE9" w:rsidRPr="00C93030" w:rsidRDefault="001E2965" w:rsidP="001E2965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</w:t>
            </w:r>
            <w:r w:rsidR="001029A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="000359C6"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="000359C6"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ОС-12-03</w:t>
            </w:r>
            <w:r w:rsid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цвет </w:t>
            </w: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бел</w:t>
            </w:r>
            <w:r w:rsidR="000359C6">
              <w:rPr>
                <w:rFonts w:ascii="Times New Roman" w:hAnsi="Times New Roman" w:cs="Times New Roman"/>
                <w:b/>
                <w:sz w:val="20"/>
                <w:szCs w:val="20"/>
              </w:rPr>
              <w:t>ый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красный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синий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</w:t>
            </w:r>
            <w:r w:rsidR="004834AC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FE420B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192BE9" w:rsidRPr="00C93030" w:rsidRDefault="00FE420B" w:rsidP="00FE420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Эмаль НЦ-132 цвет синий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2965">
              <w:rPr>
                <w:rFonts w:ascii="Times New Roman" w:hAnsi="Times New Roman" w:cs="Times New Roman"/>
                <w:sz w:val="20"/>
                <w:szCs w:val="20"/>
              </w:rPr>
              <w:t>ГОСТ 6631-74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Эмаль алкидная.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нанесения: дерево металл.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глянца: глянцевая.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наружных и внутренних работ.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высыхания не более 24 часа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1E2965" w:rsidRPr="001E2965" w:rsidRDefault="001E2965" w:rsidP="001E2965">
            <w:pP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 xml:space="preserve">доля нелетучих компонентов в составе – от </w:t>
            </w:r>
            <w: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20</w:t>
            </w: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 xml:space="preserve">% до </w:t>
            </w:r>
            <w: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40</w:t>
            </w: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%</w:t>
            </w:r>
          </w:p>
          <w:p w:rsidR="001E2965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1 мм без трещин по длине изгиба</w:t>
            </w:r>
          </w:p>
          <w:p w:rsidR="00192BE9" w:rsidRPr="00466534" w:rsidRDefault="001E2965" w:rsidP="001E2965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  <w:trHeight w:val="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3E37" w:rsidRPr="000359C6" w:rsidRDefault="004C3E37" w:rsidP="004C3E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9C6">
              <w:rPr>
                <w:rFonts w:ascii="Times New Roman" w:hAnsi="Times New Roman" w:cs="Times New Roman"/>
                <w:b/>
                <w:sz w:val="20"/>
                <w:szCs w:val="20"/>
              </w:rPr>
              <w:t>Эмаль ПФ-115 цвет красный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ГОСТ 6465-76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Эмаль алкидная.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нанесения, дерево, металл, кирпич, бетон.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Степень глянца: глянцевая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Для наружных и внутренних работ.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Время высыхания 24 часа.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 xml:space="preserve">Климатическое исполнение 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(-50…+60 ℃)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EBD">
              <w:rPr>
                <w:rFonts w:ascii="Times New Roman" w:hAnsi="Times New Roman" w:cs="Times New Roman"/>
                <w:sz w:val="20"/>
                <w:szCs w:val="20"/>
              </w:rPr>
              <w:t>Эластичность пленки при изгибе, не более 1 мм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hd w:val="clear" w:color="auto" w:fill="FBFBFB"/>
              </w:rPr>
              <w:t>доля нелетучих компонентов в составе – от 49% до 70%</w:t>
            </w:r>
          </w:p>
          <w:p w:rsidR="001E2965" w:rsidRPr="007D3EBD" w:rsidRDefault="001E2965" w:rsidP="001E2965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показатель адгезии – до 1 балла</w:t>
            </w:r>
          </w:p>
          <w:p w:rsidR="00192BE9" w:rsidRPr="00C93030" w:rsidRDefault="001E2965" w:rsidP="001E2965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7D3EB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</w:t>
            </w:r>
            <w:r w:rsidR="002C52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5</w:t>
            </w:r>
            <w:r w:rsidRPr="007D3EB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кг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37" w:rsidRPr="004C3E37" w:rsidRDefault="004C3E37" w:rsidP="004C3E37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37" w:rsidRPr="007969E2" w:rsidRDefault="004C3E37" w:rsidP="004C3E3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25BD" w:rsidRPr="00C37352" w:rsidTr="000922BF">
        <w:trPr>
          <w:cantSplit/>
          <w:trHeight w:val="409"/>
        </w:trPr>
        <w:tc>
          <w:tcPr>
            <w:tcW w:w="9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5B30FB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30FB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359C6" w:rsidRPr="00C37352" w:rsidTr="000922BF">
        <w:trPr>
          <w:cantSplit/>
          <w:trHeight w:val="66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7969E2" w:rsidRDefault="003025BD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59C6" w:rsidRPr="00C37352" w:rsidTr="000922BF">
        <w:trPr>
          <w:cantSplit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7969E2" w:rsidRDefault="003025BD" w:rsidP="00970352">
            <w:pPr>
              <w:pStyle w:val="a8"/>
              <w:numPr>
                <w:ilvl w:val="1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7969E2" w:rsidRDefault="003025BD" w:rsidP="003025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94DAC" w:rsidRPr="00B33A20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693"/>
        <w:gridCol w:w="1275"/>
        <w:gridCol w:w="1559"/>
      </w:tblGrid>
      <w:tr w:rsidR="002E7316" w:rsidRPr="00001D17" w:rsidTr="007969E2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E7316" w:rsidRPr="00001D17" w:rsidTr="007969E2">
        <w:trPr>
          <w:cantSplit/>
        </w:trPr>
        <w:tc>
          <w:tcPr>
            <w:tcW w:w="567" w:type="dxa"/>
          </w:tcPr>
          <w:p w:rsidR="002E7316" w:rsidRPr="004C3E3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3E3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2E7316" w:rsidRPr="00CE18C7" w:rsidRDefault="00D57089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 w:rsidR="00931681" w:rsidRPr="00931681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2693" w:type="dxa"/>
          </w:tcPr>
          <w:p w:rsidR="002E7316" w:rsidRPr="00931681" w:rsidRDefault="00931681" w:rsidP="009316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31681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</w:t>
            </w:r>
            <w:r w:rsidRPr="00931681">
              <w:rPr>
                <w:rFonts w:ascii="Times New Roman" w:hAnsi="Times New Roman"/>
                <w:sz w:val="20"/>
                <w:szCs w:val="20"/>
              </w:rPr>
              <w:t>за подписью руководителя</w:t>
            </w:r>
            <w:r w:rsidRPr="00931681">
              <w:rPr>
                <w:rFonts w:ascii="Times New Roman" w:hAnsi="Times New Roman"/>
                <w:iCs/>
                <w:sz w:val="20"/>
                <w:szCs w:val="20"/>
              </w:rPr>
              <w:t xml:space="preserve"> о согласии со всеми условиями проекта договора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E18C7" w:rsidRPr="00001D17" w:rsidTr="007969E2">
        <w:trPr>
          <w:cantSplit/>
        </w:trPr>
        <w:tc>
          <w:tcPr>
            <w:tcW w:w="567" w:type="dxa"/>
          </w:tcPr>
          <w:p w:rsidR="00CE18C7" w:rsidRPr="004C3E3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3E37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01D17" w:rsidTr="007969E2">
        <w:trPr>
          <w:cantSplit/>
        </w:trPr>
        <w:tc>
          <w:tcPr>
            <w:tcW w:w="567" w:type="dxa"/>
          </w:tcPr>
          <w:p w:rsidR="00CE18C7" w:rsidRPr="004C3E3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3E37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3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C312A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EC312A">
              <w:rPr>
                <w:rFonts w:ascii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6688" w:rsidRPr="00001D17" w:rsidTr="007969E2">
        <w:trPr>
          <w:cantSplit/>
        </w:trPr>
        <w:tc>
          <w:tcPr>
            <w:tcW w:w="567" w:type="dxa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F76688" w:rsidRPr="006349F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 </w:t>
            </w:r>
            <w:r w:rsidRPr="006349F7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F76688" w:rsidRPr="006349F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76688" w:rsidRPr="00001D17" w:rsidTr="007969E2">
        <w:trPr>
          <w:cantSplit/>
        </w:trPr>
        <w:tc>
          <w:tcPr>
            <w:tcW w:w="567" w:type="dxa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F76688" w:rsidRPr="006349F7" w:rsidRDefault="00691639" w:rsidP="00F76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Отсутствие между</w:t>
            </w:r>
            <w:r w:rsidR="00F76688"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потенциальным контрагентом и ООО «</w:t>
            </w: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F76688"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76688" w:rsidRPr="006349F7" w:rsidRDefault="00F76688" w:rsidP="00F76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76688" w:rsidRPr="006349F7" w:rsidRDefault="00F76688" w:rsidP="00F76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76688" w:rsidRPr="006349F7" w:rsidRDefault="00F76688" w:rsidP="00F76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76688" w:rsidRPr="006349F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</w:tcPr>
          <w:p w:rsidR="00F76688" w:rsidRPr="006349F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</w:p>
    <w:p w:rsidR="000F4F39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27281">
        <w:rPr>
          <w:rStyle w:val="af3"/>
          <w:rFonts w:ascii="Times New Roman" w:hAnsi="Times New Roman" w:cs="Times New Roman"/>
          <w:sz w:val="20"/>
        </w:rPr>
        <w:footnoteRef/>
      </w:r>
      <w:r w:rsidRPr="00C27281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C27281" w:rsidRDefault="00C27281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A06CE" w:rsidRPr="00AA4282" w:rsidRDefault="009C3FB0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 xml:space="preserve">Начальник   </w:t>
      </w:r>
      <w:r w:rsidR="00711A74">
        <w:rPr>
          <w:rFonts w:ascii="Times New Roman" w:hAnsi="Times New Roman" w:cs="Times New Roman"/>
          <w:iCs/>
          <w:sz w:val="24"/>
        </w:rPr>
        <w:t>ОМТО</w:t>
      </w:r>
      <w:r w:rsidR="00711A74">
        <w:rPr>
          <w:rFonts w:ascii="Times New Roman" w:hAnsi="Times New Roman" w:cs="Times New Roman"/>
          <w:iCs/>
          <w:sz w:val="24"/>
        </w:rPr>
        <w:tab/>
      </w:r>
      <w:r w:rsidR="00711A74">
        <w:rPr>
          <w:rFonts w:ascii="Times New Roman" w:hAnsi="Times New Roman" w:cs="Times New Roman"/>
          <w:iCs/>
          <w:sz w:val="24"/>
        </w:rPr>
        <w:tab/>
      </w:r>
      <w:r w:rsidR="00711A74">
        <w:rPr>
          <w:rFonts w:ascii="Times New Roman" w:hAnsi="Times New Roman" w:cs="Times New Roman"/>
          <w:iCs/>
          <w:sz w:val="24"/>
        </w:rPr>
        <w:tab/>
      </w:r>
      <w:r w:rsidR="00711A74"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 xml:space="preserve">                                      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711A74">
        <w:rPr>
          <w:rFonts w:ascii="Times New Roman" w:hAnsi="Times New Roman" w:cs="Times New Roman"/>
          <w:iCs/>
          <w:sz w:val="24"/>
        </w:rPr>
        <w:t>С.В. Стукан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681" w:rsidRDefault="00931681" w:rsidP="005D229A">
      <w:pPr>
        <w:spacing w:after="0" w:line="240" w:lineRule="auto"/>
      </w:pPr>
      <w:r>
        <w:separator/>
      </w:r>
    </w:p>
  </w:endnote>
  <w:endnote w:type="continuationSeparator" w:id="0">
    <w:p w:rsidR="00931681" w:rsidRDefault="0093168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681" w:rsidRDefault="00931681" w:rsidP="005D229A">
      <w:pPr>
        <w:spacing w:after="0" w:line="240" w:lineRule="auto"/>
      </w:pPr>
      <w:r>
        <w:separator/>
      </w:r>
    </w:p>
  </w:footnote>
  <w:footnote w:type="continuationSeparator" w:id="0">
    <w:p w:rsidR="00931681" w:rsidRDefault="0093168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2292815"/>
    <w:multiLevelType w:val="multilevel"/>
    <w:tmpl w:val="F0348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5A44CC7"/>
    <w:multiLevelType w:val="hybridMultilevel"/>
    <w:tmpl w:val="570CD14E"/>
    <w:lvl w:ilvl="0" w:tplc="CDEEB1E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42CB3"/>
    <w:multiLevelType w:val="hybridMultilevel"/>
    <w:tmpl w:val="26084F7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6795617"/>
    <w:multiLevelType w:val="hybridMultilevel"/>
    <w:tmpl w:val="5330D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5367CE"/>
    <w:multiLevelType w:val="hybridMultilevel"/>
    <w:tmpl w:val="2CD68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017E7"/>
    <w:multiLevelType w:val="hybridMultilevel"/>
    <w:tmpl w:val="40BA7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29"/>
  </w:num>
  <w:num w:numId="5">
    <w:abstractNumId w:val="15"/>
  </w:num>
  <w:num w:numId="6">
    <w:abstractNumId w:val="14"/>
  </w:num>
  <w:num w:numId="7">
    <w:abstractNumId w:val="17"/>
  </w:num>
  <w:num w:numId="8">
    <w:abstractNumId w:val="12"/>
  </w:num>
  <w:num w:numId="9">
    <w:abstractNumId w:val="16"/>
  </w:num>
  <w:num w:numId="10">
    <w:abstractNumId w:val="1"/>
  </w:num>
  <w:num w:numId="11">
    <w:abstractNumId w:val="28"/>
  </w:num>
  <w:num w:numId="12">
    <w:abstractNumId w:val="19"/>
  </w:num>
  <w:num w:numId="13">
    <w:abstractNumId w:val="4"/>
  </w:num>
  <w:num w:numId="14">
    <w:abstractNumId w:val="1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0"/>
  </w:num>
  <w:num w:numId="21">
    <w:abstractNumId w:val="22"/>
  </w:num>
  <w:num w:numId="22">
    <w:abstractNumId w:val="25"/>
  </w:num>
  <w:num w:numId="23">
    <w:abstractNumId w:val="20"/>
  </w:num>
  <w:num w:numId="24">
    <w:abstractNumId w:val="8"/>
  </w:num>
  <w:num w:numId="25">
    <w:abstractNumId w:val="24"/>
  </w:num>
  <w:num w:numId="26">
    <w:abstractNumId w:val="9"/>
  </w:num>
  <w:num w:numId="27">
    <w:abstractNumId w:val="10"/>
  </w:num>
  <w:num w:numId="28">
    <w:abstractNumId w:val="6"/>
  </w:num>
  <w:num w:numId="29">
    <w:abstractNumId w:val="0"/>
  </w:num>
  <w:num w:numId="30">
    <w:abstractNumId w:val="27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2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6BC0"/>
    <w:rsid w:val="00001D17"/>
    <w:rsid w:val="00001F8D"/>
    <w:rsid w:val="000054D2"/>
    <w:rsid w:val="00006300"/>
    <w:rsid w:val="00021C73"/>
    <w:rsid w:val="000336A7"/>
    <w:rsid w:val="000359C6"/>
    <w:rsid w:val="00041C34"/>
    <w:rsid w:val="000534FB"/>
    <w:rsid w:val="00054070"/>
    <w:rsid w:val="00056E22"/>
    <w:rsid w:val="000615CB"/>
    <w:rsid w:val="000627D3"/>
    <w:rsid w:val="00062F72"/>
    <w:rsid w:val="000661D5"/>
    <w:rsid w:val="00066E60"/>
    <w:rsid w:val="00067896"/>
    <w:rsid w:val="00070A40"/>
    <w:rsid w:val="00071B18"/>
    <w:rsid w:val="00071FB1"/>
    <w:rsid w:val="00075811"/>
    <w:rsid w:val="0008475A"/>
    <w:rsid w:val="00084D6F"/>
    <w:rsid w:val="000922BF"/>
    <w:rsid w:val="00093C41"/>
    <w:rsid w:val="0009521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2B47"/>
    <w:rsid w:val="000C3F65"/>
    <w:rsid w:val="000C465D"/>
    <w:rsid w:val="000C7B66"/>
    <w:rsid w:val="000C7E0A"/>
    <w:rsid w:val="000D2942"/>
    <w:rsid w:val="000D340D"/>
    <w:rsid w:val="000D637D"/>
    <w:rsid w:val="000E1981"/>
    <w:rsid w:val="000F237A"/>
    <w:rsid w:val="000F4F39"/>
    <w:rsid w:val="000F6EEF"/>
    <w:rsid w:val="000F7249"/>
    <w:rsid w:val="000F7A65"/>
    <w:rsid w:val="001003A9"/>
    <w:rsid w:val="001029A9"/>
    <w:rsid w:val="0010504C"/>
    <w:rsid w:val="001068D3"/>
    <w:rsid w:val="00107A7D"/>
    <w:rsid w:val="001106B5"/>
    <w:rsid w:val="00115B23"/>
    <w:rsid w:val="001248A9"/>
    <w:rsid w:val="00133AEF"/>
    <w:rsid w:val="00134D70"/>
    <w:rsid w:val="00137710"/>
    <w:rsid w:val="0014098D"/>
    <w:rsid w:val="00145F9C"/>
    <w:rsid w:val="001512B0"/>
    <w:rsid w:val="001515C8"/>
    <w:rsid w:val="00167641"/>
    <w:rsid w:val="0017156D"/>
    <w:rsid w:val="00173091"/>
    <w:rsid w:val="001746E3"/>
    <w:rsid w:val="00175ACE"/>
    <w:rsid w:val="00175DF9"/>
    <w:rsid w:val="0018088A"/>
    <w:rsid w:val="00183F19"/>
    <w:rsid w:val="001878EB"/>
    <w:rsid w:val="00192BE9"/>
    <w:rsid w:val="00197A98"/>
    <w:rsid w:val="001A1E3E"/>
    <w:rsid w:val="001A25CE"/>
    <w:rsid w:val="001B03F1"/>
    <w:rsid w:val="001B0AF3"/>
    <w:rsid w:val="001B2A4A"/>
    <w:rsid w:val="001B7E27"/>
    <w:rsid w:val="001C274F"/>
    <w:rsid w:val="001C498B"/>
    <w:rsid w:val="001D0AAA"/>
    <w:rsid w:val="001D0D14"/>
    <w:rsid w:val="001D27FD"/>
    <w:rsid w:val="001D317B"/>
    <w:rsid w:val="001D6CE1"/>
    <w:rsid w:val="001D7740"/>
    <w:rsid w:val="001E1E82"/>
    <w:rsid w:val="001E2965"/>
    <w:rsid w:val="001E2989"/>
    <w:rsid w:val="001E2E56"/>
    <w:rsid w:val="001E4DCD"/>
    <w:rsid w:val="001F1638"/>
    <w:rsid w:val="001F6DF6"/>
    <w:rsid w:val="001F71E0"/>
    <w:rsid w:val="002027F2"/>
    <w:rsid w:val="002058CC"/>
    <w:rsid w:val="00206C92"/>
    <w:rsid w:val="00210780"/>
    <w:rsid w:val="00211015"/>
    <w:rsid w:val="00212645"/>
    <w:rsid w:val="002159AA"/>
    <w:rsid w:val="002243BE"/>
    <w:rsid w:val="00230F7F"/>
    <w:rsid w:val="0023198B"/>
    <w:rsid w:val="00232014"/>
    <w:rsid w:val="00235AFE"/>
    <w:rsid w:val="00237E9C"/>
    <w:rsid w:val="00241BA0"/>
    <w:rsid w:val="00241C06"/>
    <w:rsid w:val="0025359C"/>
    <w:rsid w:val="00257A07"/>
    <w:rsid w:val="00264E49"/>
    <w:rsid w:val="00273366"/>
    <w:rsid w:val="002770FA"/>
    <w:rsid w:val="0028266F"/>
    <w:rsid w:val="002826D6"/>
    <w:rsid w:val="00284A01"/>
    <w:rsid w:val="002928D0"/>
    <w:rsid w:val="002943DB"/>
    <w:rsid w:val="00297CBE"/>
    <w:rsid w:val="002A1A32"/>
    <w:rsid w:val="002A6B21"/>
    <w:rsid w:val="002A712D"/>
    <w:rsid w:val="002B3410"/>
    <w:rsid w:val="002B401A"/>
    <w:rsid w:val="002B4255"/>
    <w:rsid w:val="002B5A0F"/>
    <w:rsid w:val="002C0AD6"/>
    <w:rsid w:val="002C13BF"/>
    <w:rsid w:val="002C1C25"/>
    <w:rsid w:val="002C250F"/>
    <w:rsid w:val="002C2ECE"/>
    <w:rsid w:val="002C52EE"/>
    <w:rsid w:val="002C5581"/>
    <w:rsid w:val="002D3823"/>
    <w:rsid w:val="002E0385"/>
    <w:rsid w:val="002E5AC5"/>
    <w:rsid w:val="002E64B4"/>
    <w:rsid w:val="002E72C9"/>
    <w:rsid w:val="002E7316"/>
    <w:rsid w:val="002E794C"/>
    <w:rsid w:val="002F00F4"/>
    <w:rsid w:val="002F1C0F"/>
    <w:rsid w:val="002F1C14"/>
    <w:rsid w:val="002F6650"/>
    <w:rsid w:val="002F6BC0"/>
    <w:rsid w:val="002F70C8"/>
    <w:rsid w:val="003025BD"/>
    <w:rsid w:val="00306733"/>
    <w:rsid w:val="003102EE"/>
    <w:rsid w:val="0031058A"/>
    <w:rsid w:val="00317334"/>
    <w:rsid w:val="003215E9"/>
    <w:rsid w:val="003238A9"/>
    <w:rsid w:val="00327513"/>
    <w:rsid w:val="00327966"/>
    <w:rsid w:val="00334CD9"/>
    <w:rsid w:val="0033539F"/>
    <w:rsid w:val="00337481"/>
    <w:rsid w:val="00337789"/>
    <w:rsid w:val="00342261"/>
    <w:rsid w:val="00342AA1"/>
    <w:rsid w:val="003451D2"/>
    <w:rsid w:val="00346CC4"/>
    <w:rsid w:val="0034700F"/>
    <w:rsid w:val="003538F3"/>
    <w:rsid w:val="003554A2"/>
    <w:rsid w:val="003579DC"/>
    <w:rsid w:val="00361222"/>
    <w:rsid w:val="00372466"/>
    <w:rsid w:val="003732EB"/>
    <w:rsid w:val="00386B25"/>
    <w:rsid w:val="00387170"/>
    <w:rsid w:val="00390FA3"/>
    <w:rsid w:val="00392B4E"/>
    <w:rsid w:val="00393452"/>
    <w:rsid w:val="00396D5B"/>
    <w:rsid w:val="003975D9"/>
    <w:rsid w:val="003A1912"/>
    <w:rsid w:val="003A59D2"/>
    <w:rsid w:val="003B0671"/>
    <w:rsid w:val="003B45D7"/>
    <w:rsid w:val="003C0881"/>
    <w:rsid w:val="003C0FF2"/>
    <w:rsid w:val="003D15D3"/>
    <w:rsid w:val="003D3ED3"/>
    <w:rsid w:val="003D68A9"/>
    <w:rsid w:val="003E17A8"/>
    <w:rsid w:val="003E2BB2"/>
    <w:rsid w:val="003E35D2"/>
    <w:rsid w:val="003E6721"/>
    <w:rsid w:val="003E6B59"/>
    <w:rsid w:val="003F0A0B"/>
    <w:rsid w:val="003F287E"/>
    <w:rsid w:val="003F6C90"/>
    <w:rsid w:val="004036B5"/>
    <w:rsid w:val="0040591E"/>
    <w:rsid w:val="0041111C"/>
    <w:rsid w:val="00415E53"/>
    <w:rsid w:val="004224B6"/>
    <w:rsid w:val="00422AA1"/>
    <w:rsid w:val="00423C1F"/>
    <w:rsid w:val="0043029C"/>
    <w:rsid w:val="00430314"/>
    <w:rsid w:val="004463A5"/>
    <w:rsid w:val="004469DA"/>
    <w:rsid w:val="004537DA"/>
    <w:rsid w:val="00460DBA"/>
    <w:rsid w:val="00464342"/>
    <w:rsid w:val="00464BA2"/>
    <w:rsid w:val="00464F41"/>
    <w:rsid w:val="00466534"/>
    <w:rsid w:val="004743F7"/>
    <w:rsid w:val="0047744B"/>
    <w:rsid w:val="004834AC"/>
    <w:rsid w:val="004961ED"/>
    <w:rsid w:val="00497E74"/>
    <w:rsid w:val="004A0079"/>
    <w:rsid w:val="004A64C9"/>
    <w:rsid w:val="004A796F"/>
    <w:rsid w:val="004B03E5"/>
    <w:rsid w:val="004B24A7"/>
    <w:rsid w:val="004B3D51"/>
    <w:rsid w:val="004B3DAE"/>
    <w:rsid w:val="004B473E"/>
    <w:rsid w:val="004B501B"/>
    <w:rsid w:val="004C3103"/>
    <w:rsid w:val="004C3E37"/>
    <w:rsid w:val="004C7599"/>
    <w:rsid w:val="004D4A44"/>
    <w:rsid w:val="004D7E07"/>
    <w:rsid w:val="004E5643"/>
    <w:rsid w:val="004F00AF"/>
    <w:rsid w:val="004F60A1"/>
    <w:rsid w:val="004F71EC"/>
    <w:rsid w:val="004F73C7"/>
    <w:rsid w:val="004F7812"/>
    <w:rsid w:val="004F7CD0"/>
    <w:rsid w:val="005011F0"/>
    <w:rsid w:val="005040AB"/>
    <w:rsid w:val="0050662B"/>
    <w:rsid w:val="00510979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4703"/>
    <w:rsid w:val="00554898"/>
    <w:rsid w:val="005549A3"/>
    <w:rsid w:val="00557D0B"/>
    <w:rsid w:val="00567320"/>
    <w:rsid w:val="00567ACA"/>
    <w:rsid w:val="00570213"/>
    <w:rsid w:val="0057071D"/>
    <w:rsid w:val="005768B0"/>
    <w:rsid w:val="00577251"/>
    <w:rsid w:val="00577C83"/>
    <w:rsid w:val="0058049F"/>
    <w:rsid w:val="005937A2"/>
    <w:rsid w:val="00595FFF"/>
    <w:rsid w:val="0059685B"/>
    <w:rsid w:val="005A3015"/>
    <w:rsid w:val="005B30FB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58D2"/>
    <w:rsid w:val="00646D25"/>
    <w:rsid w:val="00646DBB"/>
    <w:rsid w:val="00663FE2"/>
    <w:rsid w:val="00667F24"/>
    <w:rsid w:val="006817D0"/>
    <w:rsid w:val="006852FB"/>
    <w:rsid w:val="0068680B"/>
    <w:rsid w:val="00691639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102DD"/>
    <w:rsid w:val="00711A74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063D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1D41"/>
    <w:rsid w:val="00783DEF"/>
    <w:rsid w:val="00784B51"/>
    <w:rsid w:val="00786379"/>
    <w:rsid w:val="007969E2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3EBD"/>
    <w:rsid w:val="007D7FDA"/>
    <w:rsid w:val="007E0952"/>
    <w:rsid w:val="007E3BEB"/>
    <w:rsid w:val="007F25F7"/>
    <w:rsid w:val="00804575"/>
    <w:rsid w:val="008054CB"/>
    <w:rsid w:val="008110A1"/>
    <w:rsid w:val="00813EB2"/>
    <w:rsid w:val="0081401A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2C8D"/>
    <w:rsid w:val="00844FEC"/>
    <w:rsid w:val="00851E34"/>
    <w:rsid w:val="00853186"/>
    <w:rsid w:val="0085445B"/>
    <w:rsid w:val="008650BC"/>
    <w:rsid w:val="0087047B"/>
    <w:rsid w:val="008715D1"/>
    <w:rsid w:val="00872D85"/>
    <w:rsid w:val="00877D7A"/>
    <w:rsid w:val="00880B96"/>
    <w:rsid w:val="00881387"/>
    <w:rsid w:val="0088180F"/>
    <w:rsid w:val="0088307E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1AB7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1CD1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31681"/>
    <w:rsid w:val="00933355"/>
    <w:rsid w:val="009340A0"/>
    <w:rsid w:val="00942484"/>
    <w:rsid w:val="00943BC5"/>
    <w:rsid w:val="0094740C"/>
    <w:rsid w:val="00947D09"/>
    <w:rsid w:val="00961E3F"/>
    <w:rsid w:val="00961FDD"/>
    <w:rsid w:val="009640DD"/>
    <w:rsid w:val="00970352"/>
    <w:rsid w:val="00970BCB"/>
    <w:rsid w:val="00970DEB"/>
    <w:rsid w:val="009729D8"/>
    <w:rsid w:val="00973CAC"/>
    <w:rsid w:val="0097754C"/>
    <w:rsid w:val="0098181F"/>
    <w:rsid w:val="00984B20"/>
    <w:rsid w:val="00991FF1"/>
    <w:rsid w:val="00997531"/>
    <w:rsid w:val="009A1994"/>
    <w:rsid w:val="009A34A8"/>
    <w:rsid w:val="009A3C83"/>
    <w:rsid w:val="009A709D"/>
    <w:rsid w:val="009B3726"/>
    <w:rsid w:val="009B3E38"/>
    <w:rsid w:val="009B7347"/>
    <w:rsid w:val="009C07B9"/>
    <w:rsid w:val="009C1F87"/>
    <w:rsid w:val="009C29D3"/>
    <w:rsid w:val="009C3FB0"/>
    <w:rsid w:val="009D4209"/>
    <w:rsid w:val="009D63A1"/>
    <w:rsid w:val="009E2ABC"/>
    <w:rsid w:val="009E3134"/>
    <w:rsid w:val="009E372E"/>
    <w:rsid w:val="009E4D98"/>
    <w:rsid w:val="009F39CF"/>
    <w:rsid w:val="009F556A"/>
    <w:rsid w:val="009F5C7F"/>
    <w:rsid w:val="00A01FFB"/>
    <w:rsid w:val="00A104DD"/>
    <w:rsid w:val="00A24F45"/>
    <w:rsid w:val="00A25D94"/>
    <w:rsid w:val="00A26046"/>
    <w:rsid w:val="00A26C22"/>
    <w:rsid w:val="00A312F4"/>
    <w:rsid w:val="00A35222"/>
    <w:rsid w:val="00A36B43"/>
    <w:rsid w:val="00A40CF2"/>
    <w:rsid w:val="00A40E0E"/>
    <w:rsid w:val="00A436CC"/>
    <w:rsid w:val="00A47733"/>
    <w:rsid w:val="00A6096F"/>
    <w:rsid w:val="00A703FF"/>
    <w:rsid w:val="00A741AA"/>
    <w:rsid w:val="00A8749A"/>
    <w:rsid w:val="00A8757A"/>
    <w:rsid w:val="00A939EB"/>
    <w:rsid w:val="00AA0ABA"/>
    <w:rsid w:val="00AA2539"/>
    <w:rsid w:val="00AA296F"/>
    <w:rsid w:val="00AA4282"/>
    <w:rsid w:val="00AA50A5"/>
    <w:rsid w:val="00AA6ECE"/>
    <w:rsid w:val="00AB40CA"/>
    <w:rsid w:val="00AB5676"/>
    <w:rsid w:val="00AC0305"/>
    <w:rsid w:val="00AC7796"/>
    <w:rsid w:val="00AD0FFD"/>
    <w:rsid w:val="00AD1532"/>
    <w:rsid w:val="00AD7644"/>
    <w:rsid w:val="00AE10BA"/>
    <w:rsid w:val="00AE1D22"/>
    <w:rsid w:val="00AE1D29"/>
    <w:rsid w:val="00AE257C"/>
    <w:rsid w:val="00AE49A8"/>
    <w:rsid w:val="00AF1B23"/>
    <w:rsid w:val="00AF2106"/>
    <w:rsid w:val="00AF243B"/>
    <w:rsid w:val="00AF2869"/>
    <w:rsid w:val="00AF2A02"/>
    <w:rsid w:val="00AF2B9C"/>
    <w:rsid w:val="00AF309C"/>
    <w:rsid w:val="00B045DA"/>
    <w:rsid w:val="00B04A65"/>
    <w:rsid w:val="00B066ED"/>
    <w:rsid w:val="00B07BC1"/>
    <w:rsid w:val="00B07CED"/>
    <w:rsid w:val="00B10BF0"/>
    <w:rsid w:val="00B11E36"/>
    <w:rsid w:val="00B22511"/>
    <w:rsid w:val="00B30EE4"/>
    <w:rsid w:val="00B33A20"/>
    <w:rsid w:val="00B37312"/>
    <w:rsid w:val="00B419BA"/>
    <w:rsid w:val="00B51DC1"/>
    <w:rsid w:val="00B5334E"/>
    <w:rsid w:val="00B5412D"/>
    <w:rsid w:val="00B54C26"/>
    <w:rsid w:val="00B6020A"/>
    <w:rsid w:val="00B61AE3"/>
    <w:rsid w:val="00B6723C"/>
    <w:rsid w:val="00B71438"/>
    <w:rsid w:val="00B91B61"/>
    <w:rsid w:val="00B93405"/>
    <w:rsid w:val="00B974D2"/>
    <w:rsid w:val="00BA4EA6"/>
    <w:rsid w:val="00BA56EC"/>
    <w:rsid w:val="00BA5AB4"/>
    <w:rsid w:val="00BA7D47"/>
    <w:rsid w:val="00BB4564"/>
    <w:rsid w:val="00BB735E"/>
    <w:rsid w:val="00BB7AB6"/>
    <w:rsid w:val="00BC21BE"/>
    <w:rsid w:val="00BC405A"/>
    <w:rsid w:val="00BD1912"/>
    <w:rsid w:val="00BE41F5"/>
    <w:rsid w:val="00BF2499"/>
    <w:rsid w:val="00BF42E0"/>
    <w:rsid w:val="00BF5CD9"/>
    <w:rsid w:val="00BF6417"/>
    <w:rsid w:val="00C025CD"/>
    <w:rsid w:val="00C164D5"/>
    <w:rsid w:val="00C24B07"/>
    <w:rsid w:val="00C2606D"/>
    <w:rsid w:val="00C27281"/>
    <w:rsid w:val="00C27E3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507D"/>
    <w:rsid w:val="00C67044"/>
    <w:rsid w:val="00C719F0"/>
    <w:rsid w:val="00C7428C"/>
    <w:rsid w:val="00C75E76"/>
    <w:rsid w:val="00C82E99"/>
    <w:rsid w:val="00C84929"/>
    <w:rsid w:val="00C92C33"/>
    <w:rsid w:val="00C93030"/>
    <w:rsid w:val="00C93751"/>
    <w:rsid w:val="00C942FF"/>
    <w:rsid w:val="00C94702"/>
    <w:rsid w:val="00C963B9"/>
    <w:rsid w:val="00CA5FC6"/>
    <w:rsid w:val="00CA6861"/>
    <w:rsid w:val="00CA7E31"/>
    <w:rsid w:val="00CB334C"/>
    <w:rsid w:val="00CB5393"/>
    <w:rsid w:val="00CB5A62"/>
    <w:rsid w:val="00CB7135"/>
    <w:rsid w:val="00CC2991"/>
    <w:rsid w:val="00CC3889"/>
    <w:rsid w:val="00CC5947"/>
    <w:rsid w:val="00CD057D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C87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57089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A67D8"/>
    <w:rsid w:val="00DA6A78"/>
    <w:rsid w:val="00DA776C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13F8"/>
    <w:rsid w:val="00DD456C"/>
    <w:rsid w:val="00DE4F66"/>
    <w:rsid w:val="00DE568D"/>
    <w:rsid w:val="00DE582B"/>
    <w:rsid w:val="00DE6350"/>
    <w:rsid w:val="00DE72CC"/>
    <w:rsid w:val="00DF24EC"/>
    <w:rsid w:val="00DF4799"/>
    <w:rsid w:val="00DF4F4E"/>
    <w:rsid w:val="00DF653F"/>
    <w:rsid w:val="00E02472"/>
    <w:rsid w:val="00E02E79"/>
    <w:rsid w:val="00E0471F"/>
    <w:rsid w:val="00E07DEA"/>
    <w:rsid w:val="00E10D86"/>
    <w:rsid w:val="00E13CE9"/>
    <w:rsid w:val="00E20C03"/>
    <w:rsid w:val="00E214FB"/>
    <w:rsid w:val="00E24304"/>
    <w:rsid w:val="00E24988"/>
    <w:rsid w:val="00E24A6A"/>
    <w:rsid w:val="00E26214"/>
    <w:rsid w:val="00E33F14"/>
    <w:rsid w:val="00E351CA"/>
    <w:rsid w:val="00E41223"/>
    <w:rsid w:val="00E4658A"/>
    <w:rsid w:val="00E51EFD"/>
    <w:rsid w:val="00E52D7E"/>
    <w:rsid w:val="00E54CF9"/>
    <w:rsid w:val="00E57122"/>
    <w:rsid w:val="00E601B3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5198"/>
    <w:rsid w:val="00EB5242"/>
    <w:rsid w:val="00EB6B55"/>
    <w:rsid w:val="00EB79DB"/>
    <w:rsid w:val="00EC0D5B"/>
    <w:rsid w:val="00EC75B1"/>
    <w:rsid w:val="00EC77F5"/>
    <w:rsid w:val="00ED1927"/>
    <w:rsid w:val="00ED2236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5E4F"/>
    <w:rsid w:val="00F43A0C"/>
    <w:rsid w:val="00F50693"/>
    <w:rsid w:val="00F51364"/>
    <w:rsid w:val="00F517F9"/>
    <w:rsid w:val="00F51CA7"/>
    <w:rsid w:val="00F532A9"/>
    <w:rsid w:val="00F5333E"/>
    <w:rsid w:val="00F553A1"/>
    <w:rsid w:val="00F602BB"/>
    <w:rsid w:val="00F61E8B"/>
    <w:rsid w:val="00F70581"/>
    <w:rsid w:val="00F76688"/>
    <w:rsid w:val="00F81D9D"/>
    <w:rsid w:val="00F855D5"/>
    <w:rsid w:val="00F86F6D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37E1"/>
    <w:rsid w:val="00FE420B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5CF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791A2-1D98-49B4-91A0-636573F3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Богданов Иван Валерьевич</cp:lastModifiedBy>
  <cp:revision>16</cp:revision>
  <cp:lastPrinted>2022-10-05T07:09:00Z</cp:lastPrinted>
  <dcterms:created xsi:type="dcterms:W3CDTF">2022-10-03T08:04:00Z</dcterms:created>
  <dcterms:modified xsi:type="dcterms:W3CDTF">2022-10-10T10:29:00Z</dcterms:modified>
</cp:coreProperties>
</file>