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0C73C5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0C73C5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szCs w:val="22"/>
        </w:rPr>
        <w:t>от____________________________</w:t>
      </w:r>
      <w:r w:rsidRPr="000C73C5">
        <w:rPr>
          <w:rFonts w:ascii="Times New Roman" w:hAnsi="Times New Roman"/>
          <w:szCs w:val="22"/>
        </w:rPr>
        <w:br/>
      </w:r>
    </w:p>
    <w:p w:rsidR="00601996" w:rsidRDefault="007F775D" w:rsidP="00B175CF">
      <w:pPr>
        <w:jc w:val="center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b/>
          <w:szCs w:val="22"/>
        </w:rPr>
        <w:t>ПРЕДЛОЖЕНИЕ О ЗАКЛЮЧЕНИИ ДОГОВОРА</w:t>
      </w:r>
      <w:r w:rsidR="00C56B69" w:rsidRPr="000C73C5">
        <w:rPr>
          <w:rFonts w:ascii="Times New Roman" w:hAnsi="Times New Roman"/>
          <w:b/>
          <w:szCs w:val="22"/>
        </w:rPr>
        <w:t xml:space="preserve"> </w:t>
      </w:r>
    </w:p>
    <w:p w:rsidR="00322003" w:rsidRPr="000C73C5" w:rsidRDefault="00322003" w:rsidP="00B175CF">
      <w:pPr>
        <w:jc w:val="center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(безотзывная оферта)</w:t>
      </w:r>
    </w:p>
    <w:p w:rsidR="00322003" w:rsidRPr="000C73C5" w:rsidRDefault="00571A7A" w:rsidP="00601996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</w:t>
      </w:r>
      <w:r w:rsidR="00322003" w:rsidRPr="000C73C5">
        <w:rPr>
          <w:rFonts w:ascii="Times New Roman" w:hAnsi="Times New Roman"/>
          <w:szCs w:val="22"/>
        </w:rPr>
        <w:t xml:space="preserve"> </w:t>
      </w:r>
      <w:r w:rsidR="00601996">
        <w:rPr>
          <w:rFonts w:ascii="Times New Roman" w:hAnsi="Times New Roman"/>
          <w:szCs w:val="22"/>
        </w:rPr>
        <w:t>202</w:t>
      </w:r>
      <w:r w:rsidR="00342AD9">
        <w:rPr>
          <w:rFonts w:ascii="Times New Roman" w:hAnsi="Times New Roman"/>
          <w:szCs w:val="22"/>
        </w:rPr>
        <w:t xml:space="preserve"> </w:t>
      </w:r>
      <w:r w:rsidR="00322003" w:rsidRPr="000C73C5">
        <w:rPr>
          <w:rFonts w:ascii="Times New Roman" w:hAnsi="Times New Roman"/>
          <w:szCs w:val="22"/>
        </w:rPr>
        <w:t xml:space="preserve"> г.</w:t>
      </w:r>
    </w:p>
    <w:p w:rsidR="00186CD4" w:rsidRPr="000C73C5" w:rsidRDefault="00186CD4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0C73C5" w:rsidRDefault="00571A7A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BA0B3B">
        <w:rPr>
          <w:rFonts w:ascii="Times New Roman" w:hAnsi="Times New Roman"/>
          <w:highlight w:val="yellow"/>
        </w:rPr>
        <w:t>_____________________</w:t>
      </w:r>
      <w:r w:rsidR="00A13800" w:rsidRPr="00BA0B3B">
        <w:rPr>
          <w:rFonts w:ascii="Times New Roman" w:hAnsi="Times New Roman"/>
          <w:highlight w:val="yellow"/>
        </w:rPr>
        <w:t>_</w:t>
      </w:r>
      <w:r w:rsidR="00A13800" w:rsidRPr="000C73C5">
        <w:rPr>
          <w:rFonts w:ascii="Times New Roman" w:hAnsi="Times New Roman"/>
        </w:rPr>
        <w:t xml:space="preserve"> </w:t>
      </w:r>
      <w:r w:rsidR="002D2202" w:rsidRPr="000C73C5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A13800" w:rsidRPr="000C73C5">
        <w:rPr>
          <w:rFonts w:ascii="Times New Roman" w:hAnsi="Times New Roman"/>
        </w:rPr>
        <w:t xml:space="preserve">на </w:t>
      </w:r>
      <w:r w:rsidR="004845D7" w:rsidRPr="000C73C5">
        <w:rPr>
          <w:rFonts w:ascii="Times New Roman" w:hAnsi="Times New Roman"/>
        </w:rPr>
        <w:t>«</w:t>
      </w:r>
      <w:r w:rsidR="00A45C88" w:rsidRPr="00A45C88">
        <w:rPr>
          <w:rFonts w:ascii="Times New Roman" w:hAnsi="Times New Roman"/>
        </w:rPr>
        <w:t>Выполнение работ по ремонту метеостанций в 2025 году</w:t>
      </w:r>
      <w:r w:rsidR="004845D7" w:rsidRPr="000C73C5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согласно </w:t>
      </w:r>
      <w:r w:rsidR="00A91BE9" w:rsidRPr="0081712F">
        <w:rPr>
          <w:rFonts w:ascii="Times New Roman" w:hAnsi="Times New Roman"/>
          <w:b/>
        </w:rPr>
        <w:t xml:space="preserve">ПДО № </w:t>
      </w:r>
      <w:r w:rsidR="00A45C88">
        <w:rPr>
          <w:rFonts w:ascii="Times New Roman" w:hAnsi="Times New Roman"/>
          <w:b/>
        </w:rPr>
        <w:t>07</w:t>
      </w:r>
      <w:r w:rsidR="00407931" w:rsidRPr="0081712F">
        <w:rPr>
          <w:rFonts w:ascii="Times New Roman" w:hAnsi="Times New Roman"/>
          <w:b/>
        </w:rPr>
        <w:t>-БНГРЭ-20</w:t>
      </w:r>
      <w:r w:rsidR="00EF41A4" w:rsidRPr="0081712F">
        <w:rPr>
          <w:rFonts w:ascii="Times New Roman" w:hAnsi="Times New Roman"/>
          <w:b/>
        </w:rPr>
        <w:t>2</w:t>
      </w:r>
      <w:r w:rsidR="00A45C88">
        <w:rPr>
          <w:rFonts w:ascii="Times New Roman" w:hAnsi="Times New Roman"/>
          <w:b/>
        </w:rPr>
        <w:t>5</w:t>
      </w:r>
      <w:r w:rsidR="00A13800" w:rsidRPr="005462FC">
        <w:rPr>
          <w:rFonts w:ascii="Times New Roman" w:hAnsi="Times New Roman"/>
        </w:rPr>
        <w:t>,</w:t>
      </w:r>
      <w:r w:rsidR="00A13800" w:rsidRPr="000C73C5">
        <w:rPr>
          <w:rFonts w:ascii="Times New Roman" w:hAnsi="Times New Roman"/>
        </w:rPr>
        <w:t xml:space="preserve"> </w:t>
      </w:r>
      <w:r w:rsidR="002D2202" w:rsidRPr="000C73C5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885C86" w:rsidTr="00885C86">
        <w:trPr>
          <w:trHeight w:val="363"/>
        </w:trPr>
        <w:tc>
          <w:tcPr>
            <w:tcW w:w="567" w:type="dxa"/>
          </w:tcPr>
          <w:p w:rsidR="00DA352A" w:rsidRPr="00885C86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521" w:type="dxa"/>
          </w:tcPr>
          <w:p w:rsidR="00C8759F" w:rsidRPr="00885C86" w:rsidRDefault="00DA352A" w:rsidP="0054107C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885C86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225" w:type="dxa"/>
          </w:tcPr>
          <w:p w:rsidR="00DA352A" w:rsidRPr="00885C86" w:rsidRDefault="00F26DA1" w:rsidP="008D709D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</w:rPr>
            </w:pPr>
            <w:r w:rsidRPr="00F26DA1">
              <w:rPr>
                <w:rFonts w:ascii="Times New Roman" w:hAnsi="Times New Roman"/>
                <w:b/>
                <w:szCs w:val="22"/>
              </w:rPr>
              <w:t>Выполнение работ по ремонту метеостанций в 2025 году</w:t>
            </w:r>
          </w:p>
        </w:tc>
      </w:tr>
      <w:tr w:rsidR="00601996" w:rsidRPr="00885C86" w:rsidTr="00885C86">
        <w:trPr>
          <w:trHeight w:val="505"/>
        </w:trPr>
        <w:tc>
          <w:tcPr>
            <w:tcW w:w="567" w:type="dxa"/>
          </w:tcPr>
          <w:p w:rsidR="00601996" w:rsidRPr="00885C86" w:rsidRDefault="0054107C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521" w:type="dxa"/>
          </w:tcPr>
          <w:p w:rsidR="00601996" w:rsidRPr="00885C86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Стоимость </w:t>
            </w:r>
            <w:r w:rsidR="00F26DA1">
              <w:rPr>
                <w:rFonts w:ascii="Times New Roman" w:hAnsi="Times New Roman"/>
                <w:b/>
                <w:szCs w:val="22"/>
              </w:rPr>
              <w:t>работ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, </w:t>
            </w:r>
            <w:r w:rsidRPr="00885C86">
              <w:rPr>
                <w:rFonts w:ascii="Times New Roman" w:hAnsi="Times New Roman"/>
                <w:szCs w:val="22"/>
              </w:rPr>
              <w:t>руб. без учета НДС (форма 6к)</w:t>
            </w:r>
          </w:p>
        </w:tc>
        <w:tc>
          <w:tcPr>
            <w:tcW w:w="3225" w:type="dxa"/>
          </w:tcPr>
          <w:p w:rsidR="00601996" w:rsidRPr="00885C86" w:rsidRDefault="0054107C" w:rsidP="00885C86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01996" w:rsidRPr="00885C86" w:rsidTr="00885C86">
        <w:trPr>
          <w:trHeight w:val="358"/>
        </w:trPr>
        <w:tc>
          <w:tcPr>
            <w:tcW w:w="567" w:type="dxa"/>
          </w:tcPr>
          <w:p w:rsidR="00601996" w:rsidRPr="00885C86" w:rsidRDefault="0054107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521" w:type="dxa"/>
          </w:tcPr>
          <w:p w:rsidR="00601996" w:rsidRPr="00885C86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Стоимость </w:t>
            </w:r>
            <w:r w:rsidR="00F26DA1">
              <w:rPr>
                <w:rFonts w:ascii="Times New Roman" w:hAnsi="Times New Roman"/>
                <w:b/>
                <w:szCs w:val="22"/>
              </w:rPr>
              <w:t>работ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, </w:t>
            </w:r>
            <w:r w:rsidRPr="00885C86">
              <w:rPr>
                <w:rFonts w:ascii="Times New Roman" w:hAnsi="Times New Roman"/>
                <w:szCs w:val="22"/>
              </w:rPr>
              <w:t>руб. с учетом НДС (форма 6к)</w:t>
            </w:r>
          </w:p>
        </w:tc>
        <w:tc>
          <w:tcPr>
            <w:tcW w:w="3225" w:type="dxa"/>
          </w:tcPr>
          <w:p w:rsidR="00601996" w:rsidRPr="00885C86" w:rsidRDefault="00601996" w:rsidP="00885C86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4107C" w:rsidRPr="00885C86" w:rsidTr="00885C86">
        <w:trPr>
          <w:trHeight w:val="473"/>
        </w:trPr>
        <w:tc>
          <w:tcPr>
            <w:tcW w:w="567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521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:rsidR="0054107C" w:rsidRPr="00885C86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54107C" w:rsidRPr="00885C86" w:rsidTr="001B1610">
        <w:trPr>
          <w:trHeight w:val="329"/>
        </w:trPr>
        <w:tc>
          <w:tcPr>
            <w:tcW w:w="567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54107C" w:rsidRPr="00885C86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Место 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 xml:space="preserve">оказания </w:t>
            </w:r>
            <w:r w:rsidR="00F26DA1">
              <w:rPr>
                <w:rFonts w:ascii="Times New Roman" w:hAnsi="Times New Roman"/>
                <w:b/>
                <w:szCs w:val="22"/>
              </w:rPr>
              <w:t>работ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885C86">
              <w:rPr>
                <w:rFonts w:ascii="Times New Roman" w:hAnsi="Times New Roman"/>
                <w:szCs w:val="22"/>
              </w:rPr>
              <w:t>производственные пло</w:t>
            </w:r>
            <w:r w:rsidR="00571A7A" w:rsidRPr="00885C86">
              <w:rPr>
                <w:rFonts w:ascii="Times New Roman" w:hAnsi="Times New Roman"/>
                <w:szCs w:val="22"/>
              </w:rPr>
              <w:t>щади Исполнителя</w:t>
            </w:r>
            <w:r w:rsidRPr="00885C86">
              <w:rPr>
                <w:rFonts w:ascii="Times New Roman" w:hAnsi="Times New Roman"/>
                <w:szCs w:val="22"/>
              </w:rPr>
              <w:t>.</w:t>
            </w:r>
          </w:p>
        </w:tc>
      </w:tr>
      <w:tr w:rsidR="0054107C" w:rsidRPr="00885C86" w:rsidTr="001B1610">
        <w:trPr>
          <w:trHeight w:val="329"/>
        </w:trPr>
        <w:tc>
          <w:tcPr>
            <w:tcW w:w="567" w:type="dxa"/>
          </w:tcPr>
          <w:p w:rsidR="0054107C" w:rsidRPr="00885C86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746" w:type="dxa"/>
            <w:gridSpan w:val="2"/>
          </w:tcPr>
          <w:p w:rsidR="0054107C" w:rsidRPr="00885C86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Доставка 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>до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571A7A" w:rsidRPr="00885C86">
              <w:rPr>
                <w:rFonts w:ascii="Times New Roman" w:hAnsi="Times New Roman"/>
                <w:b/>
                <w:szCs w:val="22"/>
              </w:rPr>
              <w:t>мест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>а</w:t>
            </w:r>
            <w:r w:rsidR="00571A7A" w:rsidRPr="00885C8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AE42A0" w:rsidRPr="00885C86">
              <w:rPr>
                <w:rFonts w:ascii="Times New Roman" w:hAnsi="Times New Roman"/>
                <w:b/>
                <w:szCs w:val="22"/>
              </w:rPr>
              <w:t>оказания</w:t>
            </w:r>
            <w:r w:rsidRPr="00885C86">
              <w:rPr>
                <w:rFonts w:ascii="Times New Roman" w:hAnsi="Times New Roman"/>
                <w:b/>
                <w:szCs w:val="22"/>
              </w:rPr>
              <w:t>/</w:t>
            </w:r>
            <w:r w:rsidR="00571A7A" w:rsidRPr="00885C86">
              <w:rPr>
                <w:rFonts w:ascii="Times New Roman" w:hAnsi="Times New Roman"/>
                <w:b/>
                <w:szCs w:val="22"/>
              </w:rPr>
              <w:t>обратно</w:t>
            </w:r>
            <w:r w:rsidRPr="00885C86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885C86">
              <w:rPr>
                <w:rFonts w:ascii="Times New Roman" w:hAnsi="Times New Roman"/>
                <w:szCs w:val="22"/>
              </w:rPr>
              <w:t xml:space="preserve">силами </w:t>
            </w:r>
            <w:r w:rsidR="00E01EBD" w:rsidRPr="00885C86">
              <w:rPr>
                <w:rFonts w:ascii="Times New Roman" w:hAnsi="Times New Roman"/>
                <w:szCs w:val="22"/>
              </w:rPr>
              <w:t>Исполнителя.</w:t>
            </w:r>
          </w:p>
        </w:tc>
      </w:tr>
      <w:tr w:rsidR="00601996" w:rsidRPr="00885C86" w:rsidTr="00885C86">
        <w:trPr>
          <w:trHeight w:val="417"/>
        </w:trPr>
        <w:tc>
          <w:tcPr>
            <w:tcW w:w="567" w:type="dxa"/>
          </w:tcPr>
          <w:p w:rsidR="00601996" w:rsidRPr="00885C86" w:rsidRDefault="00601996" w:rsidP="008C3E6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521" w:type="dxa"/>
          </w:tcPr>
          <w:p w:rsidR="00601996" w:rsidRPr="00885C86" w:rsidRDefault="00601996" w:rsidP="00571A7A">
            <w:pPr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 xml:space="preserve">Плановые сроки </w:t>
            </w:r>
            <w:r w:rsidR="0088020E" w:rsidRPr="00885C86">
              <w:rPr>
                <w:rFonts w:ascii="Times New Roman" w:hAnsi="Times New Roman"/>
                <w:b/>
                <w:szCs w:val="22"/>
              </w:rPr>
              <w:t xml:space="preserve">оказания </w:t>
            </w:r>
            <w:r w:rsidR="00F26DA1">
              <w:rPr>
                <w:rFonts w:ascii="Times New Roman" w:hAnsi="Times New Roman"/>
                <w:b/>
                <w:szCs w:val="22"/>
              </w:rPr>
              <w:t>работ</w:t>
            </w:r>
            <w:r w:rsidRPr="00885C86">
              <w:rPr>
                <w:rFonts w:ascii="Times New Roman" w:hAnsi="Times New Roman"/>
                <w:szCs w:val="22"/>
              </w:rPr>
              <w:t xml:space="preserve">: </w:t>
            </w:r>
            <w:r w:rsidR="00F26DA1">
              <w:rPr>
                <w:rFonts w:ascii="Times New Roman" w:hAnsi="Times New Roman"/>
                <w:szCs w:val="22"/>
              </w:rPr>
              <w:t>апрель</w:t>
            </w:r>
            <w:r w:rsidR="00BA0B3B" w:rsidRPr="00885C86">
              <w:rPr>
                <w:rFonts w:ascii="Times New Roman" w:hAnsi="Times New Roman"/>
                <w:szCs w:val="22"/>
              </w:rPr>
              <w:t xml:space="preserve"> 202</w:t>
            </w:r>
            <w:r w:rsidR="00983A9E">
              <w:rPr>
                <w:rFonts w:ascii="Times New Roman" w:hAnsi="Times New Roman"/>
                <w:szCs w:val="22"/>
              </w:rPr>
              <w:t>5</w:t>
            </w:r>
            <w:r w:rsidR="00BA0B3B" w:rsidRPr="00885C86">
              <w:rPr>
                <w:rFonts w:ascii="Times New Roman" w:hAnsi="Times New Roman"/>
                <w:szCs w:val="22"/>
              </w:rPr>
              <w:t xml:space="preserve"> г. - декабрь 202</w:t>
            </w:r>
            <w:r w:rsidR="00983A9E">
              <w:rPr>
                <w:rFonts w:ascii="Times New Roman" w:hAnsi="Times New Roman"/>
                <w:szCs w:val="22"/>
              </w:rPr>
              <w:t>5</w:t>
            </w:r>
            <w:r w:rsidR="00BA0B3B" w:rsidRPr="00885C86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225" w:type="dxa"/>
          </w:tcPr>
          <w:p w:rsidR="0054107C" w:rsidRPr="00885C86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885C86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(указать свои условия)</w:t>
            </w:r>
          </w:p>
        </w:tc>
      </w:tr>
      <w:tr w:rsidR="00601996" w:rsidRPr="00885C86" w:rsidTr="00885C86">
        <w:trPr>
          <w:trHeight w:val="215"/>
        </w:trPr>
        <w:tc>
          <w:tcPr>
            <w:tcW w:w="567" w:type="dxa"/>
          </w:tcPr>
          <w:p w:rsidR="00601996" w:rsidRPr="00885C86" w:rsidRDefault="00601996" w:rsidP="008C3E6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521" w:type="dxa"/>
          </w:tcPr>
          <w:p w:rsidR="002F2833" w:rsidRPr="00885C86" w:rsidRDefault="002F2833" w:rsidP="00591880">
            <w:pPr>
              <w:jc w:val="both"/>
              <w:rPr>
                <w:rFonts w:ascii="Times New Roman" w:hAnsi="Times New Roman"/>
                <w:b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601996" w:rsidRPr="00885C86" w:rsidRDefault="00601996" w:rsidP="00591880">
            <w:pPr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 xml:space="preserve">Оплата за фактически </w:t>
            </w:r>
            <w:r w:rsidR="00300D1B" w:rsidRPr="00885C86">
              <w:rPr>
                <w:rFonts w:ascii="Times New Roman" w:hAnsi="Times New Roman"/>
                <w:szCs w:val="22"/>
              </w:rPr>
              <w:t>оказанные</w:t>
            </w:r>
            <w:r w:rsidRPr="00885C86">
              <w:rPr>
                <w:rFonts w:ascii="Times New Roman" w:hAnsi="Times New Roman"/>
                <w:szCs w:val="22"/>
              </w:rPr>
              <w:t xml:space="preserve"> Исполнителем </w:t>
            </w:r>
            <w:r w:rsidR="00F26DA1">
              <w:rPr>
                <w:rFonts w:ascii="Times New Roman" w:hAnsi="Times New Roman"/>
                <w:szCs w:val="22"/>
              </w:rPr>
              <w:t>работы</w:t>
            </w:r>
            <w:r w:rsidRPr="00885C86">
              <w:rPr>
                <w:rFonts w:ascii="Times New Roman" w:hAnsi="Times New Roman"/>
                <w:szCs w:val="22"/>
              </w:rPr>
              <w:t xml:space="preserve"> производится Заказчиком путем перечисления денежных средств на расчетный счет Исполнителя в размере 100% за фактически выполненные работы, на 60 (шестидесятый) календарный день со дня предъявления Заказчику подписанного оригинала счета-фактуры или УПД, счета на оплату, выставленного на основании подписанного Сторонами Акта сдачи-приемки работ без замечаний.</w:t>
            </w:r>
          </w:p>
          <w:p w:rsidR="00601996" w:rsidRPr="00885C86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При этом необходимым условием оплаты является соответствие данных оригинала счета-фактуры данным первичных документов.</w:t>
            </w:r>
          </w:p>
          <w:p w:rsidR="00601996" w:rsidRPr="00885C86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 xml:space="preserve">Счета-фактуры и другие первичные документы, помимо ссылки на Договор, должны содержать номер и дату Акта приемки-сдачи </w:t>
            </w:r>
            <w:r w:rsidR="00300D1B" w:rsidRPr="00885C86">
              <w:rPr>
                <w:rFonts w:ascii="Times New Roman" w:hAnsi="Times New Roman"/>
                <w:szCs w:val="22"/>
              </w:rPr>
              <w:t xml:space="preserve">оказанных </w:t>
            </w:r>
            <w:r w:rsidR="00F26DA1">
              <w:rPr>
                <w:rFonts w:ascii="Times New Roman" w:hAnsi="Times New Roman"/>
                <w:szCs w:val="22"/>
              </w:rPr>
              <w:t>работ</w:t>
            </w:r>
            <w:r w:rsidRPr="00885C86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25" w:type="dxa"/>
          </w:tcPr>
          <w:p w:rsidR="00601996" w:rsidRPr="00885C8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885C8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(указать свои условия)</w:t>
            </w:r>
          </w:p>
          <w:p w:rsidR="000849EE" w:rsidRPr="00885C86" w:rsidRDefault="000849EE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  <w:p w:rsidR="00601996" w:rsidRPr="00885C86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  <w:r w:rsidRPr="00885C86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0849EE" w:rsidRPr="00885C86" w:rsidRDefault="000849EE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</w:p>
          <w:p w:rsidR="00601996" w:rsidRPr="00885C86" w:rsidRDefault="00601996" w:rsidP="0060199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601996" w:rsidRPr="00885C86" w:rsidTr="00885C86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885C86" w:rsidRDefault="00601996" w:rsidP="006A183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885C86" w:rsidRDefault="00601996" w:rsidP="00B610B2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885C86">
              <w:rPr>
                <w:rFonts w:ascii="Times New Roman" w:hAnsi="Times New Roman"/>
                <w:b/>
                <w:szCs w:val="22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885C86" w:rsidRDefault="00601996" w:rsidP="007F775D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85C86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85C86">
        <w:rPr>
          <w:rFonts w:ascii="Times New Roman" w:hAnsi="Times New Roman"/>
          <w:b/>
          <w:szCs w:val="22"/>
        </w:rPr>
        <w:t xml:space="preserve">до </w:t>
      </w:r>
      <w:r w:rsidR="004C0A1A" w:rsidRPr="00885C86">
        <w:rPr>
          <w:rFonts w:ascii="Times New Roman" w:hAnsi="Times New Roman"/>
          <w:b/>
          <w:szCs w:val="22"/>
        </w:rPr>
        <w:t>31</w:t>
      </w:r>
      <w:r w:rsidRPr="00885C86">
        <w:rPr>
          <w:rFonts w:ascii="Times New Roman" w:hAnsi="Times New Roman"/>
          <w:b/>
          <w:szCs w:val="22"/>
        </w:rPr>
        <w:t>.</w:t>
      </w:r>
      <w:r w:rsidR="00D12F89">
        <w:rPr>
          <w:rFonts w:ascii="Times New Roman" w:hAnsi="Times New Roman"/>
          <w:b/>
          <w:szCs w:val="22"/>
        </w:rPr>
        <w:t>03</w:t>
      </w:r>
      <w:r w:rsidRPr="00885C86">
        <w:rPr>
          <w:rFonts w:ascii="Times New Roman" w:hAnsi="Times New Roman"/>
          <w:b/>
          <w:szCs w:val="22"/>
        </w:rPr>
        <w:t>.202</w:t>
      </w:r>
      <w:r w:rsidR="00D12F89">
        <w:rPr>
          <w:rFonts w:ascii="Times New Roman" w:hAnsi="Times New Roman"/>
          <w:b/>
          <w:szCs w:val="22"/>
        </w:rPr>
        <w:t>5</w:t>
      </w:r>
      <w:r w:rsidRPr="00885C86">
        <w:rPr>
          <w:rFonts w:ascii="Times New Roman" w:hAnsi="Times New Roman"/>
          <w:b/>
          <w:szCs w:val="22"/>
        </w:rPr>
        <w:t>г.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4D77E1" w:rsidRPr="00885C86" w:rsidRDefault="004D77E1" w:rsidP="004D77E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4D77E1" w:rsidRPr="00885C86" w:rsidRDefault="004D77E1" w:rsidP="00C4304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85C86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4D77E1" w:rsidRPr="00885C86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EF9" w:rsidRDefault="00903EF9" w:rsidP="004F6EB3">
      <w:pPr>
        <w:pStyle w:val="a7"/>
      </w:pPr>
      <w:r>
        <w:separator/>
      </w:r>
    </w:p>
  </w:endnote>
  <w:endnote w:type="continuationSeparator" w:id="0">
    <w:p w:rsidR="00903EF9" w:rsidRDefault="00903EF9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601996" w:rsidRPr="00A13800" w:rsidRDefault="00601996" w:rsidP="00A13800">
    <w:pPr>
      <w:spacing w:before="0"/>
      <w:jc w:val="both"/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ab/>
    </w:r>
    <w:r w:rsidRPr="00A13800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EF9" w:rsidRDefault="00903EF9" w:rsidP="004F6EB3">
      <w:pPr>
        <w:pStyle w:val="a7"/>
      </w:pPr>
      <w:r>
        <w:separator/>
      </w:r>
    </w:p>
  </w:footnote>
  <w:footnote w:type="continuationSeparator" w:id="0">
    <w:p w:rsidR="00903EF9" w:rsidRDefault="00903EF9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996" w:rsidRPr="00A13800" w:rsidRDefault="00601996" w:rsidP="004F6EB3">
    <w:pPr>
      <w:jc w:val="right"/>
      <w:rPr>
        <w:rFonts w:ascii="Times New Roman" w:hAnsi="Times New Roman"/>
        <w:b/>
        <w:szCs w:val="22"/>
      </w:rPr>
    </w:pPr>
    <w:r w:rsidRPr="00A13800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601996" w:rsidRPr="00A13800" w:rsidRDefault="00601996" w:rsidP="00A13800">
    <w:pPr>
      <w:rPr>
        <w:rFonts w:ascii="Times New Roman" w:hAnsi="Times New Roman"/>
        <w:szCs w:val="22"/>
      </w:rPr>
    </w:pPr>
    <w:r w:rsidRPr="00A13800">
      <w:rPr>
        <w:rFonts w:ascii="Times New Roman" w:hAnsi="Times New Roman"/>
        <w:szCs w:val="22"/>
      </w:rPr>
      <w:t>На бланке участника закупки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693"/>
    <w:multiLevelType w:val="singleLevel"/>
    <w:tmpl w:val="A8D44658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3195D0A"/>
    <w:multiLevelType w:val="hybridMultilevel"/>
    <w:tmpl w:val="32D8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9EE"/>
    <w:rsid w:val="00087296"/>
    <w:rsid w:val="0009741D"/>
    <w:rsid w:val="000B5648"/>
    <w:rsid w:val="000C16BA"/>
    <w:rsid w:val="000C352F"/>
    <w:rsid w:val="000C43A0"/>
    <w:rsid w:val="000C73C5"/>
    <w:rsid w:val="000D23D2"/>
    <w:rsid w:val="000E5896"/>
    <w:rsid w:val="00102B95"/>
    <w:rsid w:val="00120E27"/>
    <w:rsid w:val="00122077"/>
    <w:rsid w:val="00126239"/>
    <w:rsid w:val="00135872"/>
    <w:rsid w:val="00140A11"/>
    <w:rsid w:val="00153B6B"/>
    <w:rsid w:val="00165EDE"/>
    <w:rsid w:val="00166B0E"/>
    <w:rsid w:val="001670FF"/>
    <w:rsid w:val="00167930"/>
    <w:rsid w:val="00176DD0"/>
    <w:rsid w:val="00186CD4"/>
    <w:rsid w:val="001905F2"/>
    <w:rsid w:val="00197DEF"/>
    <w:rsid w:val="001B1DCC"/>
    <w:rsid w:val="001B595E"/>
    <w:rsid w:val="001C0533"/>
    <w:rsid w:val="001D4C2A"/>
    <w:rsid w:val="001D4D71"/>
    <w:rsid w:val="001F49F9"/>
    <w:rsid w:val="001F67B0"/>
    <w:rsid w:val="002018A6"/>
    <w:rsid w:val="0021237B"/>
    <w:rsid w:val="00221996"/>
    <w:rsid w:val="00221C4D"/>
    <w:rsid w:val="00242311"/>
    <w:rsid w:val="00245ECC"/>
    <w:rsid w:val="0024601A"/>
    <w:rsid w:val="00250A9E"/>
    <w:rsid w:val="002549DF"/>
    <w:rsid w:val="0025591E"/>
    <w:rsid w:val="0026083C"/>
    <w:rsid w:val="0026707A"/>
    <w:rsid w:val="00273A25"/>
    <w:rsid w:val="0029274C"/>
    <w:rsid w:val="002A2A32"/>
    <w:rsid w:val="002A2A6F"/>
    <w:rsid w:val="002B267A"/>
    <w:rsid w:val="002B7026"/>
    <w:rsid w:val="002D2202"/>
    <w:rsid w:val="002D6F84"/>
    <w:rsid w:val="002E0201"/>
    <w:rsid w:val="002F2833"/>
    <w:rsid w:val="002F3283"/>
    <w:rsid w:val="00300D1B"/>
    <w:rsid w:val="00304B07"/>
    <w:rsid w:val="003068A9"/>
    <w:rsid w:val="00311F23"/>
    <w:rsid w:val="00315F0F"/>
    <w:rsid w:val="00322003"/>
    <w:rsid w:val="003270B1"/>
    <w:rsid w:val="00327CAF"/>
    <w:rsid w:val="00337EA0"/>
    <w:rsid w:val="00342AD9"/>
    <w:rsid w:val="00361267"/>
    <w:rsid w:val="003625EB"/>
    <w:rsid w:val="003656F1"/>
    <w:rsid w:val="00370C40"/>
    <w:rsid w:val="00377A37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E0CF9"/>
    <w:rsid w:val="003F0515"/>
    <w:rsid w:val="003F59FE"/>
    <w:rsid w:val="00407931"/>
    <w:rsid w:val="00410A51"/>
    <w:rsid w:val="0041549F"/>
    <w:rsid w:val="00425674"/>
    <w:rsid w:val="00430C79"/>
    <w:rsid w:val="0043764F"/>
    <w:rsid w:val="00437EEC"/>
    <w:rsid w:val="00442DFE"/>
    <w:rsid w:val="004526C3"/>
    <w:rsid w:val="00452877"/>
    <w:rsid w:val="00472E1D"/>
    <w:rsid w:val="00474E87"/>
    <w:rsid w:val="004804B0"/>
    <w:rsid w:val="004845D7"/>
    <w:rsid w:val="00491C9D"/>
    <w:rsid w:val="004A58AC"/>
    <w:rsid w:val="004B46A8"/>
    <w:rsid w:val="004C0A1A"/>
    <w:rsid w:val="004C41C3"/>
    <w:rsid w:val="004D01E1"/>
    <w:rsid w:val="004D77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14B58"/>
    <w:rsid w:val="00527A97"/>
    <w:rsid w:val="00532BBC"/>
    <w:rsid w:val="0054107C"/>
    <w:rsid w:val="0054383D"/>
    <w:rsid w:val="005462FC"/>
    <w:rsid w:val="005523C3"/>
    <w:rsid w:val="00557CAA"/>
    <w:rsid w:val="0057015D"/>
    <w:rsid w:val="00571A7A"/>
    <w:rsid w:val="0057331A"/>
    <w:rsid w:val="005733E8"/>
    <w:rsid w:val="00574929"/>
    <w:rsid w:val="005777A6"/>
    <w:rsid w:val="005904DC"/>
    <w:rsid w:val="00591880"/>
    <w:rsid w:val="00597A49"/>
    <w:rsid w:val="005C4B13"/>
    <w:rsid w:val="005C5E13"/>
    <w:rsid w:val="005C6624"/>
    <w:rsid w:val="005D5D4B"/>
    <w:rsid w:val="005E05E4"/>
    <w:rsid w:val="005E63F6"/>
    <w:rsid w:val="005F21D2"/>
    <w:rsid w:val="00601996"/>
    <w:rsid w:val="00603850"/>
    <w:rsid w:val="00607848"/>
    <w:rsid w:val="00607FD7"/>
    <w:rsid w:val="006133F2"/>
    <w:rsid w:val="00616329"/>
    <w:rsid w:val="00626560"/>
    <w:rsid w:val="0063461D"/>
    <w:rsid w:val="00645EED"/>
    <w:rsid w:val="006538D7"/>
    <w:rsid w:val="006650E9"/>
    <w:rsid w:val="0067087F"/>
    <w:rsid w:val="00673617"/>
    <w:rsid w:val="006756CA"/>
    <w:rsid w:val="00680E01"/>
    <w:rsid w:val="00682999"/>
    <w:rsid w:val="006917DC"/>
    <w:rsid w:val="00695BC8"/>
    <w:rsid w:val="006A1833"/>
    <w:rsid w:val="006A6387"/>
    <w:rsid w:val="006A7CEE"/>
    <w:rsid w:val="006A7F42"/>
    <w:rsid w:val="006B2474"/>
    <w:rsid w:val="006C479F"/>
    <w:rsid w:val="007022C1"/>
    <w:rsid w:val="00706641"/>
    <w:rsid w:val="00707891"/>
    <w:rsid w:val="007147FA"/>
    <w:rsid w:val="00716D50"/>
    <w:rsid w:val="00726570"/>
    <w:rsid w:val="0073388C"/>
    <w:rsid w:val="00741215"/>
    <w:rsid w:val="00741BD2"/>
    <w:rsid w:val="00756157"/>
    <w:rsid w:val="007570C8"/>
    <w:rsid w:val="007636DF"/>
    <w:rsid w:val="00773A34"/>
    <w:rsid w:val="00773E7F"/>
    <w:rsid w:val="00777C4E"/>
    <w:rsid w:val="007843E6"/>
    <w:rsid w:val="0078779D"/>
    <w:rsid w:val="007A1A11"/>
    <w:rsid w:val="007A6D40"/>
    <w:rsid w:val="007B1862"/>
    <w:rsid w:val="007B1B68"/>
    <w:rsid w:val="007B433D"/>
    <w:rsid w:val="007E0AA4"/>
    <w:rsid w:val="007E5B48"/>
    <w:rsid w:val="007F775D"/>
    <w:rsid w:val="007F7BB6"/>
    <w:rsid w:val="00802CF2"/>
    <w:rsid w:val="00807A74"/>
    <w:rsid w:val="00810CF3"/>
    <w:rsid w:val="00812CCA"/>
    <w:rsid w:val="0081712F"/>
    <w:rsid w:val="00821D2F"/>
    <w:rsid w:val="00837612"/>
    <w:rsid w:val="00841533"/>
    <w:rsid w:val="00847BE2"/>
    <w:rsid w:val="0085297E"/>
    <w:rsid w:val="008553EA"/>
    <w:rsid w:val="008569C4"/>
    <w:rsid w:val="00856FE8"/>
    <w:rsid w:val="00863D9B"/>
    <w:rsid w:val="00870A76"/>
    <w:rsid w:val="00870CD4"/>
    <w:rsid w:val="00877A07"/>
    <w:rsid w:val="0088020E"/>
    <w:rsid w:val="00885C86"/>
    <w:rsid w:val="008A062E"/>
    <w:rsid w:val="008A1B26"/>
    <w:rsid w:val="008A28DF"/>
    <w:rsid w:val="008B0274"/>
    <w:rsid w:val="008B0E55"/>
    <w:rsid w:val="008C0AD7"/>
    <w:rsid w:val="008C23CE"/>
    <w:rsid w:val="008C3E64"/>
    <w:rsid w:val="008C47A3"/>
    <w:rsid w:val="008D709D"/>
    <w:rsid w:val="008E7007"/>
    <w:rsid w:val="009000F5"/>
    <w:rsid w:val="00900651"/>
    <w:rsid w:val="00903EF9"/>
    <w:rsid w:val="00907B0B"/>
    <w:rsid w:val="00913683"/>
    <w:rsid w:val="00917EB9"/>
    <w:rsid w:val="00920F7A"/>
    <w:rsid w:val="0092123A"/>
    <w:rsid w:val="0092265E"/>
    <w:rsid w:val="00934C4E"/>
    <w:rsid w:val="00946375"/>
    <w:rsid w:val="00947357"/>
    <w:rsid w:val="00952504"/>
    <w:rsid w:val="0095369D"/>
    <w:rsid w:val="00954A6D"/>
    <w:rsid w:val="00954EEC"/>
    <w:rsid w:val="0096670B"/>
    <w:rsid w:val="00971A33"/>
    <w:rsid w:val="00983A9E"/>
    <w:rsid w:val="00986EA5"/>
    <w:rsid w:val="00987C52"/>
    <w:rsid w:val="009924DA"/>
    <w:rsid w:val="009A4BF0"/>
    <w:rsid w:val="009C0165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3800"/>
    <w:rsid w:val="00A141CC"/>
    <w:rsid w:val="00A212D3"/>
    <w:rsid w:val="00A35901"/>
    <w:rsid w:val="00A45C88"/>
    <w:rsid w:val="00A465D8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C070C"/>
    <w:rsid w:val="00AC2A02"/>
    <w:rsid w:val="00AE0357"/>
    <w:rsid w:val="00AE15BD"/>
    <w:rsid w:val="00AE42A0"/>
    <w:rsid w:val="00AE7C6E"/>
    <w:rsid w:val="00B03C16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50C8F"/>
    <w:rsid w:val="00B610B2"/>
    <w:rsid w:val="00B61E6C"/>
    <w:rsid w:val="00B63E34"/>
    <w:rsid w:val="00B72F1A"/>
    <w:rsid w:val="00B73F9E"/>
    <w:rsid w:val="00B77632"/>
    <w:rsid w:val="00B83308"/>
    <w:rsid w:val="00B900D0"/>
    <w:rsid w:val="00B9794B"/>
    <w:rsid w:val="00BA0B3B"/>
    <w:rsid w:val="00BB1B15"/>
    <w:rsid w:val="00BB33BC"/>
    <w:rsid w:val="00BC02CE"/>
    <w:rsid w:val="00BC665F"/>
    <w:rsid w:val="00BC6DEA"/>
    <w:rsid w:val="00BE626C"/>
    <w:rsid w:val="00C02233"/>
    <w:rsid w:val="00C15F6C"/>
    <w:rsid w:val="00C164C8"/>
    <w:rsid w:val="00C20B1B"/>
    <w:rsid w:val="00C2728D"/>
    <w:rsid w:val="00C35E09"/>
    <w:rsid w:val="00C545CC"/>
    <w:rsid w:val="00C5515C"/>
    <w:rsid w:val="00C56B69"/>
    <w:rsid w:val="00C57578"/>
    <w:rsid w:val="00C77236"/>
    <w:rsid w:val="00C81398"/>
    <w:rsid w:val="00C8759F"/>
    <w:rsid w:val="00C907BE"/>
    <w:rsid w:val="00C97599"/>
    <w:rsid w:val="00CA7EAA"/>
    <w:rsid w:val="00CC24EB"/>
    <w:rsid w:val="00CC3B54"/>
    <w:rsid w:val="00CC4E8B"/>
    <w:rsid w:val="00CD3393"/>
    <w:rsid w:val="00CD5A0F"/>
    <w:rsid w:val="00CD63F4"/>
    <w:rsid w:val="00CE085C"/>
    <w:rsid w:val="00CE31B8"/>
    <w:rsid w:val="00CF2748"/>
    <w:rsid w:val="00CF34E0"/>
    <w:rsid w:val="00D07AF9"/>
    <w:rsid w:val="00D12F89"/>
    <w:rsid w:val="00D17573"/>
    <w:rsid w:val="00D208D9"/>
    <w:rsid w:val="00D56E0B"/>
    <w:rsid w:val="00D61FFB"/>
    <w:rsid w:val="00D67AD8"/>
    <w:rsid w:val="00D67AEA"/>
    <w:rsid w:val="00D8132A"/>
    <w:rsid w:val="00D8664B"/>
    <w:rsid w:val="00D869CE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1EBD"/>
    <w:rsid w:val="00E03002"/>
    <w:rsid w:val="00E2207D"/>
    <w:rsid w:val="00E53FC6"/>
    <w:rsid w:val="00E56987"/>
    <w:rsid w:val="00E6246E"/>
    <w:rsid w:val="00E71C70"/>
    <w:rsid w:val="00E80A1F"/>
    <w:rsid w:val="00E91DE0"/>
    <w:rsid w:val="00E947DD"/>
    <w:rsid w:val="00EA2630"/>
    <w:rsid w:val="00EA695B"/>
    <w:rsid w:val="00EC2573"/>
    <w:rsid w:val="00ED4692"/>
    <w:rsid w:val="00EE0792"/>
    <w:rsid w:val="00EF026C"/>
    <w:rsid w:val="00EF25CA"/>
    <w:rsid w:val="00EF3121"/>
    <w:rsid w:val="00EF41A4"/>
    <w:rsid w:val="00F13C56"/>
    <w:rsid w:val="00F15AE9"/>
    <w:rsid w:val="00F16761"/>
    <w:rsid w:val="00F2447C"/>
    <w:rsid w:val="00F25753"/>
    <w:rsid w:val="00F26DA1"/>
    <w:rsid w:val="00F368A5"/>
    <w:rsid w:val="00F3753B"/>
    <w:rsid w:val="00F5386F"/>
    <w:rsid w:val="00F65892"/>
    <w:rsid w:val="00F70947"/>
    <w:rsid w:val="00F80F5B"/>
    <w:rsid w:val="00F90B8F"/>
    <w:rsid w:val="00F961CD"/>
    <w:rsid w:val="00FA30C7"/>
    <w:rsid w:val="00FB251C"/>
    <w:rsid w:val="00FB7003"/>
    <w:rsid w:val="00FC001F"/>
    <w:rsid w:val="00FC4435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38FD4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af5">
    <w:name w:val="No Spacing"/>
    <w:uiPriority w:val="99"/>
    <w:qFormat/>
    <w:rsid w:val="009C016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rsid w:val="0026083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BB133-DC1F-47CC-ABE2-57E0784D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Дмитриева Алена Андреевна</cp:lastModifiedBy>
  <cp:revision>32</cp:revision>
  <cp:lastPrinted>2023-02-03T08:00:00Z</cp:lastPrinted>
  <dcterms:created xsi:type="dcterms:W3CDTF">2023-02-03T05:15:00Z</dcterms:created>
  <dcterms:modified xsi:type="dcterms:W3CDTF">2025-02-06T03:52:00Z</dcterms:modified>
</cp:coreProperties>
</file>