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5E" w:rsidRPr="004441A0" w:rsidRDefault="0046495E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6495E" w:rsidRDefault="0046495E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F3491" w:rsidRDefault="003F3491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F3491" w:rsidRDefault="003F3491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F3491" w:rsidRDefault="003F3491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F3491" w:rsidRDefault="003F3491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F3491" w:rsidRDefault="003F3491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F3491" w:rsidRDefault="003F3491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F3491" w:rsidRDefault="003F3491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F3491" w:rsidRPr="004441A0" w:rsidRDefault="003F3491" w:rsidP="0046495E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214F5" w:rsidRDefault="007214F5"/>
    <w:p w:rsidR="007A5552" w:rsidRDefault="007A5552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5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214F5" w:rsidRDefault="00BA3ADD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B7947">
        <w:rPr>
          <w:rFonts w:ascii="Times New Roman" w:hAnsi="Times New Roman" w:cs="Times New Roman"/>
          <w:b/>
          <w:sz w:val="28"/>
          <w:szCs w:val="28"/>
        </w:rPr>
        <w:t xml:space="preserve">закуп </w:t>
      </w:r>
      <w:r w:rsidR="00770A97">
        <w:rPr>
          <w:rFonts w:ascii="Times New Roman" w:hAnsi="Times New Roman" w:cs="Times New Roman"/>
          <w:b/>
          <w:sz w:val="28"/>
          <w:szCs w:val="28"/>
        </w:rPr>
        <w:t xml:space="preserve">короткой бурильной трубы </w:t>
      </w:r>
      <w:proofErr w:type="gramEnd"/>
    </w:p>
    <w:p w:rsidR="00770A97" w:rsidRPr="006C6DCC" w:rsidRDefault="00770A97" w:rsidP="00770A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СБТ-73, СБТ-73Л, СБТ-60</w:t>
      </w:r>
    </w:p>
    <w:p w:rsidR="00252FB1" w:rsidRDefault="00252FB1" w:rsidP="00B54A71"/>
    <w:p w:rsidR="00B54A71" w:rsidRDefault="00B54A7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491" w:rsidRDefault="003F349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491" w:rsidRDefault="003F349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491" w:rsidRDefault="003F349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491" w:rsidRDefault="003F349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242B8D">
      <w:pPr>
        <w:rPr>
          <w:rFonts w:ascii="Times New Roman" w:hAnsi="Times New Roman" w:cs="Times New Roman"/>
          <w:b/>
          <w:sz w:val="28"/>
          <w:szCs w:val="28"/>
        </w:rPr>
      </w:pPr>
    </w:p>
    <w:p w:rsidR="00DB7947" w:rsidRDefault="00DB7947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491" w:rsidRDefault="003F349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491" w:rsidRDefault="003F349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491" w:rsidRDefault="003F3491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A71" w:rsidRDefault="00774C14" w:rsidP="007A55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53230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0A97" w:rsidRDefault="00770A97" w:rsidP="00770A9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Закуп короткой бурильной трубы СБТ-73</w:t>
      </w:r>
      <w:r w:rsidRPr="005D1F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СБТ-73Л</w:t>
      </w:r>
      <w:r w:rsidRPr="005D1F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СБТ-60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3C25" w:rsidRDefault="005B3C25" w:rsidP="00623807">
      <w:pPr>
        <w:tabs>
          <w:tab w:val="left" w:pos="8272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465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арактеристики</w:t>
      </w:r>
    </w:p>
    <w:p w:rsidR="001E1D9C" w:rsidRDefault="001E1D9C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3ADD">
        <w:rPr>
          <w:rFonts w:ascii="Times New Roman" w:hAnsi="Times New Roman" w:cs="Times New Roman"/>
          <w:sz w:val="28"/>
          <w:szCs w:val="28"/>
        </w:rPr>
        <w:t>Таблица 1</w:t>
      </w:r>
      <w:r w:rsidR="00E56C28">
        <w:rPr>
          <w:rFonts w:ascii="Times New Roman" w:hAnsi="Times New Roman" w:cs="Times New Roman"/>
          <w:sz w:val="28"/>
          <w:szCs w:val="28"/>
        </w:rPr>
        <w:t xml:space="preserve"> </w:t>
      </w:r>
      <w:r w:rsidR="00A541AD">
        <w:rPr>
          <w:rFonts w:ascii="Times New Roman" w:hAnsi="Times New Roman" w:cs="Times New Roman"/>
          <w:sz w:val="28"/>
          <w:szCs w:val="28"/>
        </w:rPr>
        <w:t>–</w:t>
      </w:r>
      <w:r w:rsidR="00E56C28">
        <w:rPr>
          <w:rFonts w:ascii="Times New Roman" w:hAnsi="Times New Roman" w:cs="Times New Roman"/>
          <w:sz w:val="28"/>
          <w:szCs w:val="28"/>
        </w:rPr>
        <w:t xml:space="preserve"> </w:t>
      </w:r>
      <w:r w:rsidR="00B13335" w:rsidRPr="00996B9E">
        <w:rPr>
          <w:rFonts w:ascii="Times New Roman" w:hAnsi="Times New Roman" w:cs="Times New Roman"/>
          <w:sz w:val="28"/>
          <w:szCs w:val="28"/>
        </w:rPr>
        <w:t xml:space="preserve">Технические характеристики </w:t>
      </w:r>
      <w:r w:rsidR="00B13335">
        <w:rPr>
          <w:rFonts w:ascii="Times New Roman" w:hAnsi="Times New Roman" w:cs="Times New Roman"/>
          <w:sz w:val="28"/>
          <w:szCs w:val="28"/>
        </w:rPr>
        <w:t xml:space="preserve">короткой </w:t>
      </w:r>
      <w:r w:rsidR="00B13335" w:rsidRPr="00996B9E">
        <w:rPr>
          <w:rFonts w:ascii="Times New Roman" w:hAnsi="Times New Roman" w:cs="Times New Roman"/>
          <w:sz w:val="28"/>
          <w:szCs w:val="28"/>
        </w:rPr>
        <w:t>СБТ-</w:t>
      </w:r>
      <w:r w:rsidR="00D979D1">
        <w:rPr>
          <w:rFonts w:ascii="Times New Roman" w:hAnsi="Times New Roman" w:cs="Times New Roman"/>
          <w:sz w:val="28"/>
          <w:szCs w:val="28"/>
        </w:rPr>
        <w:t>73</w:t>
      </w:r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A541AD" w:rsidRPr="00583F11" w:rsidTr="00A541AD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СБТ-73,02х9,19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A541AD" w:rsidRPr="00A541AD" w:rsidTr="00A541AD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CC0D4B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A541AD" w:rsidRPr="00813FFE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Pr="00813F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541AD" w:rsidRPr="00583F11" w:rsidTr="00A541AD">
        <w:trPr>
          <w:trHeight w:val="271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73,02</w:t>
            </w:r>
          </w:p>
        </w:tc>
      </w:tr>
      <w:tr w:rsidR="00A541AD" w:rsidRPr="00583F11" w:rsidTr="00A541AD">
        <w:trPr>
          <w:trHeight w:val="261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A541AD" w:rsidRPr="00583F11" w:rsidTr="00A541AD">
        <w:trPr>
          <w:trHeight w:val="12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A541AD" w:rsidRPr="00583F11" w:rsidTr="00A541AD">
        <w:trPr>
          <w:trHeight w:val="24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AB4B00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AB4B00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A541AD" w:rsidRPr="00583F11" w:rsidTr="00A541AD">
        <w:trPr>
          <w:trHeight w:val="37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A541AD" w:rsidRPr="00583F11" w:rsidTr="00A541AD">
        <w:trPr>
          <w:trHeight w:val="21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0A696F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97406" w:rsidRPr="00583F11" w:rsidTr="0000773A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7406" w:rsidRPr="00583F11" w:rsidRDefault="00A97406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замковыми соединениями)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7406" w:rsidRPr="005D71AF" w:rsidRDefault="00A97406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41AD" w:rsidRPr="000A696F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NC-31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(З-86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правая</w:t>
            </w:r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A541AD" w:rsidRDefault="00A541AD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9D1" w:rsidRDefault="00D979D1" w:rsidP="00D979D1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Таблица 2 – </w:t>
      </w:r>
      <w:r w:rsidRPr="00996B9E">
        <w:rPr>
          <w:rFonts w:ascii="Times New Roman" w:hAnsi="Times New Roman" w:cs="Times New Roman"/>
          <w:sz w:val="28"/>
          <w:szCs w:val="28"/>
        </w:rPr>
        <w:t xml:space="preserve">Технические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короткой </w:t>
      </w:r>
      <w:r w:rsidRPr="00996B9E">
        <w:rPr>
          <w:rFonts w:ascii="Times New Roman" w:hAnsi="Times New Roman" w:cs="Times New Roman"/>
          <w:sz w:val="28"/>
          <w:szCs w:val="28"/>
        </w:rPr>
        <w:t>СБТ-</w:t>
      </w:r>
      <w:r>
        <w:rPr>
          <w:rFonts w:ascii="Times New Roman" w:hAnsi="Times New Roman" w:cs="Times New Roman"/>
          <w:sz w:val="28"/>
          <w:szCs w:val="28"/>
        </w:rPr>
        <w:t>73</w:t>
      </w:r>
      <w:proofErr w:type="gramEnd"/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D979D1" w:rsidRPr="00583F11" w:rsidTr="004A68C7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СБТ-73,02х9,19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79D1" w:rsidRPr="00583F11" w:rsidTr="004A68C7">
        <w:trPr>
          <w:trHeight w:val="43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D979D1" w:rsidRPr="00D979D1" w:rsidTr="004A68C7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CC0D4B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D979D1" w:rsidRPr="00813FFE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Pr="00813F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979D1" w:rsidRPr="00583F11" w:rsidTr="004A68C7">
        <w:trPr>
          <w:trHeight w:val="271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73,02</w:t>
            </w:r>
          </w:p>
        </w:tc>
      </w:tr>
      <w:tr w:rsidR="00D979D1" w:rsidRPr="00583F11" w:rsidTr="004A68C7">
        <w:trPr>
          <w:trHeight w:val="261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D979D1" w:rsidRPr="00583F11" w:rsidTr="004A68C7">
        <w:trPr>
          <w:trHeight w:val="12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D979D1" w:rsidRPr="00583F11" w:rsidTr="004A68C7">
        <w:trPr>
          <w:trHeight w:val="24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AB4B00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AB4B00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D979D1" w:rsidRPr="00583F11" w:rsidTr="004A68C7">
        <w:trPr>
          <w:trHeight w:val="37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193885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193885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D979D1" w:rsidRPr="00583F11" w:rsidTr="004A68C7">
        <w:trPr>
          <w:trHeight w:val="21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0A696F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замковыми соединениями)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D71AF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979D1" w:rsidRPr="00583F11" w:rsidTr="004A68C7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79D1" w:rsidRPr="000A696F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NC-31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(З-86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правая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193885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193885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D979D1" w:rsidRDefault="00D979D1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9D1" w:rsidRDefault="00D979D1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41AD" w:rsidRPr="00996B9E" w:rsidRDefault="00A541AD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B9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D979D1">
        <w:rPr>
          <w:rFonts w:ascii="Times New Roman" w:hAnsi="Times New Roman" w:cs="Times New Roman"/>
          <w:sz w:val="28"/>
          <w:szCs w:val="28"/>
        </w:rPr>
        <w:t>3</w:t>
      </w:r>
      <w:r w:rsidRPr="00996B9E">
        <w:rPr>
          <w:rFonts w:ascii="Times New Roman" w:hAnsi="Times New Roman" w:cs="Times New Roman"/>
          <w:sz w:val="28"/>
          <w:szCs w:val="28"/>
        </w:rPr>
        <w:t xml:space="preserve"> – Технические характеристики </w:t>
      </w:r>
      <w:r w:rsidR="00B13335">
        <w:rPr>
          <w:rFonts w:ascii="Times New Roman" w:hAnsi="Times New Roman" w:cs="Times New Roman"/>
          <w:sz w:val="28"/>
          <w:szCs w:val="28"/>
        </w:rPr>
        <w:t>короткой</w:t>
      </w:r>
      <w:r w:rsidR="00B13335" w:rsidRPr="00996B9E">
        <w:rPr>
          <w:rFonts w:ascii="Times New Roman" w:hAnsi="Times New Roman" w:cs="Times New Roman"/>
          <w:sz w:val="28"/>
          <w:szCs w:val="28"/>
        </w:rPr>
        <w:t xml:space="preserve"> </w:t>
      </w:r>
      <w:r w:rsidRPr="00996B9E">
        <w:rPr>
          <w:rFonts w:ascii="Times New Roman" w:hAnsi="Times New Roman" w:cs="Times New Roman"/>
          <w:sz w:val="28"/>
          <w:szCs w:val="28"/>
        </w:rPr>
        <w:t>СБТ-</w:t>
      </w:r>
      <w:r w:rsidR="00D979D1">
        <w:rPr>
          <w:rFonts w:ascii="Times New Roman" w:hAnsi="Times New Roman" w:cs="Times New Roman"/>
          <w:sz w:val="28"/>
          <w:szCs w:val="28"/>
        </w:rPr>
        <w:t>73Л</w:t>
      </w:r>
      <w:proofErr w:type="gramEnd"/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A541AD" w:rsidRPr="00583F11" w:rsidTr="00A541AD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СБТ-73,02х9,19Л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A541AD" w:rsidRPr="00A541AD" w:rsidTr="00A541AD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CC0D4B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A541AD" w:rsidRPr="004B1442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541AD" w:rsidRPr="00583F11" w:rsidTr="00A541AD">
        <w:trPr>
          <w:trHeight w:val="9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73,02</w:t>
            </w:r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AB4B00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AB4B00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0A696F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D5315" w:rsidRPr="00583F11" w:rsidTr="00ED100A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5315" w:rsidRPr="00583F11" w:rsidRDefault="009D5315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замковыми соединениями)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5315" w:rsidRPr="005D71AF" w:rsidRDefault="009D5315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41AD" w:rsidRPr="000A696F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NC-31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(З-86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</w:t>
            </w:r>
          </w:p>
        </w:tc>
      </w:tr>
      <w:tr w:rsidR="00A541AD" w:rsidRPr="00583F11" w:rsidTr="00A541AD">
        <w:trPr>
          <w:trHeight w:val="10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A541AD" w:rsidRPr="00583F11" w:rsidTr="00A541AD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A541AD" w:rsidRDefault="00A541AD" w:rsidP="00A541AD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D979D1" w:rsidRPr="00996B9E" w:rsidRDefault="00D979D1" w:rsidP="00D979D1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B9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6B9E">
        <w:rPr>
          <w:rFonts w:ascii="Times New Roman" w:hAnsi="Times New Roman" w:cs="Times New Roman"/>
          <w:sz w:val="28"/>
          <w:szCs w:val="28"/>
        </w:rPr>
        <w:t xml:space="preserve"> – Технические характеристики </w:t>
      </w:r>
      <w:r>
        <w:rPr>
          <w:rFonts w:ascii="Times New Roman" w:hAnsi="Times New Roman" w:cs="Times New Roman"/>
          <w:sz w:val="28"/>
          <w:szCs w:val="28"/>
        </w:rPr>
        <w:t>короткой</w:t>
      </w:r>
      <w:r w:rsidRPr="00996B9E">
        <w:rPr>
          <w:rFonts w:ascii="Times New Roman" w:hAnsi="Times New Roman" w:cs="Times New Roman"/>
          <w:sz w:val="28"/>
          <w:szCs w:val="28"/>
        </w:rPr>
        <w:t xml:space="preserve"> СБТ-</w:t>
      </w:r>
      <w:r>
        <w:rPr>
          <w:rFonts w:ascii="Times New Roman" w:hAnsi="Times New Roman" w:cs="Times New Roman"/>
          <w:sz w:val="28"/>
          <w:szCs w:val="28"/>
        </w:rPr>
        <w:t>73Л</w:t>
      </w:r>
      <w:proofErr w:type="gramEnd"/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D979D1" w:rsidRPr="00583F11" w:rsidTr="004A68C7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СБТ-73,02х9,19Л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79D1" w:rsidRPr="00583F11" w:rsidTr="004A68C7">
        <w:trPr>
          <w:trHeight w:val="435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D979D1" w:rsidRPr="00D979D1" w:rsidTr="004A68C7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CC0D4B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D979D1" w:rsidRPr="004B1442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979D1" w:rsidRPr="00583F11" w:rsidTr="004A68C7">
        <w:trPr>
          <w:trHeight w:val="9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73,02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AB4B00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AB4B00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D979D1" w:rsidRPr="00583F11" w:rsidTr="004A68C7">
        <w:trPr>
          <w:trHeight w:val="43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193885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193885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0A696F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замковыми соединениями)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D71AF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79D1" w:rsidRPr="000A696F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NC-31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(З-86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</w:t>
            </w:r>
          </w:p>
        </w:tc>
      </w:tr>
      <w:tr w:rsidR="00D979D1" w:rsidRPr="00583F11" w:rsidTr="004A68C7">
        <w:trPr>
          <w:trHeight w:val="105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193885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193885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D979D1" w:rsidRPr="00583F11" w:rsidTr="004A68C7">
        <w:trPr>
          <w:trHeight w:val="8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9D1" w:rsidRPr="00583F11" w:rsidRDefault="00D979D1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D979D1" w:rsidRDefault="00D979D1" w:rsidP="00A541AD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D979D1" w:rsidRDefault="00D979D1" w:rsidP="00A541AD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D979D1" w:rsidRDefault="00D979D1" w:rsidP="00A541AD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D979D1" w:rsidRDefault="00D979D1" w:rsidP="00A541AD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D979D1" w:rsidRDefault="00D979D1" w:rsidP="00A541AD">
      <w:pPr>
        <w:tabs>
          <w:tab w:val="left" w:pos="8272"/>
        </w:tabs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A541AD" w:rsidRPr="00996B9E" w:rsidRDefault="006163E4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Таблица 5</w:t>
      </w:r>
      <w:r w:rsidR="00A541AD" w:rsidRPr="00996B9E">
        <w:rPr>
          <w:rFonts w:ascii="Times New Roman" w:hAnsi="Times New Roman" w:cs="Times New Roman"/>
          <w:sz w:val="28"/>
          <w:szCs w:val="28"/>
        </w:rPr>
        <w:t xml:space="preserve"> – Технические характеристики </w:t>
      </w:r>
      <w:r w:rsidR="00B13335">
        <w:rPr>
          <w:rFonts w:ascii="Times New Roman" w:hAnsi="Times New Roman" w:cs="Times New Roman"/>
          <w:sz w:val="28"/>
          <w:szCs w:val="28"/>
        </w:rPr>
        <w:t>короткой</w:t>
      </w:r>
      <w:r w:rsidR="00B13335" w:rsidRPr="00996B9E">
        <w:rPr>
          <w:rFonts w:ascii="Times New Roman" w:hAnsi="Times New Roman" w:cs="Times New Roman"/>
          <w:sz w:val="28"/>
          <w:szCs w:val="28"/>
        </w:rPr>
        <w:t xml:space="preserve"> </w:t>
      </w:r>
      <w:r w:rsidR="00A541AD" w:rsidRPr="00996B9E">
        <w:rPr>
          <w:rFonts w:ascii="Times New Roman" w:hAnsi="Times New Roman" w:cs="Times New Roman"/>
          <w:sz w:val="28"/>
          <w:szCs w:val="28"/>
        </w:rPr>
        <w:t>СБТ-60</w:t>
      </w:r>
      <w:proofErr w:type="gramEnd"/>
    </w:p>
    <w:tbl>
      <w:tblPr>
        <w:tblW w:w="10271" w:type="dxa"/>
        <w:jc w:val="center"/>
        <w:tblInd w:w="96" w:type="dxa"/>
        <w:tblLook w:val="04A0"/>
      </w:tblPr>
      <w:tblGrid>
        <w:gridCol w:w="8156"/>
        <w:gridCol w:w="2115"/>
      </w:tblGrid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СБТ-60,3х7,11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1027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A541AD" w:rsidRPr="00A541AD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77DAE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A541AD" w:rsidRPr="004B1442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60,32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46,13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7,11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AB4B00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AB4B00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0A696F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0A696F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B80DB2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D5315" w:rsidRPr="00583F11" w:rsidTr="00E30D1C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5315" w:rsidRPr="00193885" w:rsidRDefault="009D5315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замковыми соединениями)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5315" w:rsidRPr="00754015" w:rsidRDefault="009D5315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54015" w:rsidRPr="00583F11" w:rsidTr="00DF17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4015" w:rsidRPr="000A696F" w:rsidRDefault="00754015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015" w:rsidRPr="000A696F" w:rsidRDefault="00754015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правая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193885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A541AD" w:rsidRPr="00583F11" w:rsidTr="00A541AD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A541AD" w:rsidRPr="00583F11" w:rsidTr="00A541AD">
        <w:trPr>
          <w:trHeight w:val="296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A541AD" w:rsidRDefault="00A541AD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E4" w:rsidRPr="00996B9E" w:rsidRDefault="006163E4" w:rsidP="006163E4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Таблица 6</w:t>
      </w:r>
      <w:r w:rsidRPr="00996B9E">
        <w:rPr>
          <w:rFonts w:ascii="Times New Roman" w:hAnsi="Times New Roman" w:cs="Times New Roman"/>
          <w:sz w:val="28"/>
          <w:szCs w:val="28"/>
        </w:rPr>
        <w:t xml:space="preserve"> – Технические характеристики </w:t>
      </w:r>
      <w:r>
        <w:rPr>
          <w:rFonts w:ascii="Times New Roman" w:hAnsi="Times New Roman" w:cs="Times New Roman"/>
          <w:sz w:val="28"/>
          <w:szCs w:val="28"/>
        </w:rPr>
        <w:t>короткой</w:t>
      </w:r>
      <w:r w:rsidRPr="00996B9E">
        <w:rPr>
          <w:rFonts w:ascii="Times New Roman" w:hAnsi="Times New Roman" w:cs="Times New Roman"/>
          <w:sz w:val="28"/>
          <w:szCs w:val="28"/>
        </w:rPr>
        <w:t xml:space="preserve"> СБТ-60</w:t>
      </w:r>
      <w:proofErr w:type="gramEnd"/>
    </w:p>
    <w:tbl>
      <w:tblPr>
        <w:tblW w:w="10271" w:type="dxa"/>
        <w:jc w:val="center"/>
        <w:tblInd w:w="96" w:type="dxa"/>
        <w:tblLook w:val="04A0"/>
      </w:tblPr>
      <w:tblGrid>
        <w:gridCol w:w="8156"/>
        <w:gridCol w:w="2115"/>
      </w:tblGrid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СБТ-60,3х7,11</w:t>
            </w: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1027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6163E4" w:rsidRPr="006163E4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577DAE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6163E4" w:rsidRPr="004B1442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6D49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32696</w:t>
            </w:r>
            <w:r w:rsidRPr="006D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- 201</w:t>
            </w:r>
            <w:r w:rsidRPr="004B14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60,32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46,13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</w:t>
            </w:r>
            <w:proofErr w:type="gram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7,11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63E4" w:rsidRPr="00AB4B00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Приблизительная масса 1 </w:t>
            </w:r>
            <w:proofErr w:type="spellStart"/>
            <w:proofErr w:type="gramStart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трубы с учетом массы замков,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AB4B00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63E4" w:rsidRPr="000A696F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0A696F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высадка)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B80DB2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63E4" w:rsidRPr="00193885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 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замковыми соединениями)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(м)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754015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63E4" w:rsidRPr="000A696F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3E4" w:rsidRPr="000A696F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NC-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</w:t>
            </w:r>
            <w:r w:rsidRPr="000A6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правая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63E4" w:rsidRPr="00193885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заплечника под элеватор, град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193885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6163E4" w:rsidRPr="00583F11" w:rsidTr="004A68C7">
        <w:trPr>
          <w:trHeight w:val="280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6163E4" w:rsidRPr="00583F11" w:rsidTr="004A68C7">
        <w:trPr>
          <w:trHeight w:val="296"/>
          <w:jc w:val="center"/>
        </w:trPr>
        <w:tc>
          <w:tcPr>
            <w:tcW w:w="815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63E4" w:rsidRPr="00583F11" w:rsidRDefault="006163E4" w:rsidP="004A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6163E4" w:rsidRDefault="006163E4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E4" w:rsidRDefault="006163E4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E4" w:rsidRDefault="006163E4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E4" w:rsidRDefault="006163E4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E4" w:rsidRDefault="006163E4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E4" w:rsidRDefault="006163E4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1AD" w:rsidRPr="00996B9E" w:rsidRDefault="00763462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7</w:t>
      </w:r>
      <w:r w:rsidR="00A541AD" w:rsidRPr="00996B9E">
        <w:rPr>
          <w:rFonts w:ascii="Times New Roman" w:hAnsi="Times New Roman" w:cs="Times New Roman"/>
          <w:sz w:val="28"/>
          <w:szCs w:val="28"/>
        </w:rPr>
        <w:t xml:space="preserve"> – Прочие требования</w:t>
      </w:r>
    </w:p>
    <w:tbl>
      <w:tblPr>
        <w:tblW w:w="10219" w:type="dxa"/>
        <w:jc w:val="center"/>
        <w:tblInd w:w="96" w:type="dxa"/>
        <w:tblLook w:val="04A0"/>
      </w:tblPr>
      <w:tblGrid>
        <w:gridCol w:w="3829"/>
        <w:gridCol w:w="6390"/>
      </w:tblGrid>
      <w:tr w:rsidR="00A541AD" w:rsidRPr="00583F11" w:rsidTr="00A541AD">
        <w:trPr>
          <w:trHeight w:val="435"/>
          <w:jc w:val="center"/>
        </w:trPr>
        <w:tc>
          <w:tcPr>
            <w:tcW w:w="1021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A541AD" w:rsidRPr="00583F11" w:rsidTr="00A541AD">
        <w:trPr>
          <w:trHeight w:val="120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1AD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0600DF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382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наружному покрытию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541AD" w:rsidRPr="00583F11" w:rsidTr="00A541AD">
        <w:trPr>
          <w:trHeight w:val="56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41AD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</w:p>
          <w:p w:rsidR="00A541AD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Диаграмма зависимости крутящей и растягив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ающей нагрузок с учетом 1,5-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кратного запаса прочности (предоставляется с тендерной документацией), </w:t>
            </w:r>
          </w:p>
          <w:p w:rsidR="00A541AD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качества, </w:t>
            </w:r>
          </w:p>
          <w:p w:rsidR="00A541AD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союза),</w:t>
            </w:r>
          </w:p>
          <w:p w:rsidR="00A541AD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Разрешение на применение, </w:t>
            </w:r>
          </w:p>
          <w:p w:rsidR="00A541AD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завода  изготовителя,</w:t>
            </w:r>
          </w:p>
          <w:p w:rsidR="00A541AD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по эксплуатации с указанием всех технических характеристик (на русском языке), </w:t>
            </w:r>
          </w:p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1021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A541AD" w:rsidRPr="00F82A6C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A541AD" w:rsidRPr="00583F11" w:rsidTr="00A541AD">
        <w:trPr>
          <w:trHeight w:val="435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621AC5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уровой раствор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глинистый, на углеводородной основе</w:t>
            </w:r>
          </w:p>
        </w:tc>
      </w:tr>
      <w:tr w:rsidR="00A541AD" w:rsidRPr="00583F11" w:rsidTr="00A541AD">
        <w:trPr>
          <w:trHeight w:val="450"/>
          <w:jc w:val="center"/>
        </w:trPr>
        <w:tc>
          <w:tcPr>
            <w:tcW w:w="382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рабочей среды гр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</w:p>
        </w:tc>
        <w:tc>
          <w:tcPr>
            <w:tcW w:w="6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41AD" w:rsidRPr="00583F11" w:rsidRDefault="00A541AD" w:rsidP="00A5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+6</w:t>
            </w:r>
            <w:r w:rsidRPr="00583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6163E4" w:rsidRDefault="006163E4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E4" w:rsidRDefault="006163E4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1AD" w:rsidRPr="00996B9E" w:rsidRDefault="00763462" w:rsidP="00A541AD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</w:t>
      </w:r>
      <w:r w:rsidR="00A541AD" w:rsidRPr="00996B9E">
        <w:rPr>
          <w:rFonts w:ascii="Times New Roman" w:hAnsi="Times New Roman" w:cs="Times New Roman"/>
          <w:sz w:val="28"/>
          <w:szCs w:val="28"/>
        </w:rPr>
        <w:t xml:space="preserve"> – Количество бурильной трубы</w:t>
      </w:r>
    </w:p>
    <w:tbl>
      <w:tblPr>
        <w:tblStyle w:val="a3"/>
        <w:tblpPr w:leftFromText="180" w:rightFromText="180" w:vertAnchor="text" w:horzAnchor="page" w:tblpX="1390" w:tblpY="51"/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786"/>
        <w:gridCol w:w="2268"/>
        <w:gridCol w:w="3119"/>
      </w:tblGrid>
      <w:tr w:rsidR="00B13335" w:rsidRPr="00857C99" w:rsidTr="00B13335">
        <w:trPr>
          <w:trHeight w:val="368"/>
        </w:trPr>
        <w:tc>
          <w:tcPr>
            <w:tcW w:w="4786" w:type="dxa"/>
            <w:vMerge w:val="restart"/>
            <w:shd w:val="clear" w:color="auto" w:fill="FABF8F" w:themeFill="accent6" w:themeFillTint="99"/>
            <w:vAlign w:val="center"/>
          </w:tcPr>
          <w:p w:rsidR="00B13335" w:rsidRPr="00857C99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FABF8F" w:themeFill="accent6" w:themeFillTint="99"/>
            <w:vAlign w:val="center"/>
          </w:tcPr>
          <w:p w:rsidR="00B13335" w:rsidRPr="00857C99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C9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119" w:type="dxa"/>
            <w:vMerge w:val="restart"/>
            <w:shd w:val="clear" w:color="auto" w:fill="FABF8F" w:themeFill="accent6" w:themeFillTint="99"/>
            <w:vAlign w:val="center"/>
          </w:tcPr>
          <w:p w:rsidR="00B13335" w:rsidRPr="00857C99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нужд</w:t>
            </w:r>
          </w:p>
        </w:tc>
      </w:tr>
      <w:tr w:rsidR="00B13335" w:rsidRPr="00857C99" w:rsidTr="00B13335">
        <w:trPr>
          <w:trHeight w:val="285"/>
        </w:trPr>
        <w:tc>
          <w:tcPr>
            <w:tcW w:w="4786" w:type="dxa"/>
            <w:vMerge/>
          </w:tcPr>
          <w:p w:rsidR="00B13335" w:rsidRPr="00857C99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ABF8F" w:themeFill="accent6" w:themeFillTint="99"/>
            <w:vAlign w:val="center"/>
          </w:tcPr>
          <w:p w:rsidR="00B13335" w:rsidRPr="00857C99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9" w:type="dxa"/>
            <w:vMerge/>
          </w:tcPr>
          <w:p w:rsidR="00B13335" w:rsidRPr="00857C99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35" w:rsidRPr="00857C99" w:rsidTr="00B13335">
        <w:trPr>
          <w:trHeight w:val="195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B13335" w:rsidRPr="00B718B3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73,02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х9,19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L=1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 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13335" w:rsidRPr="00D8733A" w:rsidRDefault="00B718B3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B13335" w:rsidRPr="00D8733A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</w:tr>
      <w:tr w:rsidR="00B13335" w:rsidRPr="00857C99" w:rsidTr="00B13335">
        <w:trPr>
          <w:trHeight w:val="225"/>
        </w:trPr>
        <w:tc>
          <w:tcPr>
            <w:tcW w:w="4786" w:type="dxa"/>
            <w:tcBorders>
              <w:top w:val="single" w:sz="4" w:space="0" w:color="auto"/>
            </w:tcBorders>
            <w:vAlign w:val="center"/>
          </w:tcPr>
          <w:p w:rsidR="00B13335" w:rsidRPr="00D8733A" w:rsidRDefault="00B718B3" w:rsidP="00B1333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73,02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х9,19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L=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13335" w:rsidRPr="00D8733A" w:rsidRDefault="00B718B3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  <w:vAlign w:val="center"/>
          </w:tcPr>
          <w:p w:rsidR="00B13335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35" w:rsidRPr="00857C99" w:rsidTr="00B13335">
        <w:trPr>
          <w:trHeight w:val="180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B13335" w:rsidRPr="00D8733A" w:rsidRDefault="00B13335" w:rsidP="00B1333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73,02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х9,19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L=1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 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13335" w:rsidRPr="00D8733A" w:rsidRDefault="00B718B3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B13335" w:rsidRPr="00D8733A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35" w:rsidRPr="00857C99" w:rsidTr="00B13335">
        <w:trPr>
          <w:trHeight w:val="195"/>
        </w:trPr>
        <w:tc>
          <w:tcPr>
            <w:tcW w:w="4786" w:type="dxa"/>
            <w:tcBorders>
              <w:top w:val="single" w:sz="4" w:space="0" w:color="auto"/>
            </w:tcBorders>
            <w:vAlign w:val="center"/>
          </w:tcPr>
          <w:p w:rsidR="00B13335" w:rsidRPr="00D8733A" w:rsidRDefault="00B718B3" w:rsidP="00B1333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73,02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х9,19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L=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13335" w:rsidRPr="00D8733A" w:rsidRDefault="00B718B3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B13335" w:rsidRPr="00D8733A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35" w:rsidRPr="00857C99" w:rsidTr="00B13335">
        <w:trPr>
          <w:trHeight w:val="195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B13335" w:rsidRPr="00D8733A" w:rsidRDefault="00B13335" w:rsidP="00B1333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60,3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7,11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10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L=1</w:t>
            </w:r>
            <w:r w:rsidR="00B7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 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13335" w:rsidRDefault="00B718B3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B13335" w:rsidRPr="00D8733A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35" w:rsidRPr="00857C99" w:rsidTr="00B13335">
        <w:trPr>
          <w:trHeight w:val="180"/>
        </w:trPr>
        <w:tc>
          <w:tcPr>
            <w:tcW w:w="4786" w:type="dxa"/>
            <w:tcBorders>
              <w:top w:val="single" w:sz="4" w:space="0" w:color="auto"/>
            </w:tcBorders>
            <w:vAlign w:val="center"/>
          </w:tcPr>
          <w:p w:rsidR="00B13335" w:rsidRPr="00D8733A" w:rsidRDefault="00B718B3" w:rsidP="00B1333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60,3</w:t>
            </w:r>
            <w:r w:rsidRPr="00D87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7,11 </w:t>
            </w:r>
            <w:r w:rsidR="00710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L=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13335" w:rsidRDefault="00B718B3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:rsidR="00B13335" w:rsidRPr="00D8733A" w:rsidRDefault="00B13335" w:rsidP="00B1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AD" w:rsidRDefault="00A541AD" w:rsidP="007F287F">
      <w:pPr>
        <w:tabs>
          <w:tab w:val="left" w:pos="827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Look w:val="00A0"/>
      </w:tblPr>
      <w:tblGrid>
        <w:gridCol w:w="4820"/>
        <w:gridCol w:w="4820"/>
      </w:tblGrid>
      <w:tr w:rsidR="007214F5" w:rsidRPr="007214F5" w:rsidTr="00B75BC6">
        <w:trPr>
          <w:trHeight w:val="1344"/>
        </w:trPr>
        <w:tc>
          <w:tcPr>
            <w:tcW w:w="4820" w:type="dxa"/>
          </w:tcPr>
          <w:p w:rsidR="007214F5" w:rsidRPr="004441A0" w:rsidRDefault="007214F5" w:rsidP="00CB3971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7214F5" w:rsidRDefault="001E2822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ХХХХХХХХХХХ</w:t>
            </w:r>
          </w:p>
          <w:p w:rsidR="007214F5" w:rsidRDefault="001E2822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ХХХХХХХХХХХХХ</w:t>
            </w:r>
          </w:p>
          <w:p w:rsidR="001E2822" w:rsidRPr="007214F5" w:rsidRDefault="001E2822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7214F5" w:rsidRDefault="001E2822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__________________/ ХХХХХХХХХХ</w:t>
            </w:r>
          </w:p>
          <w:p w:rsidR="007214F5" w:rsidRPr="007214F5" w:rsidRDefault="007214F5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820" w:type="dxa"/>
          </w:tcPr>
          <w:p w:rsidR="007214F5" w:rsidRPr="004441A0" w:rsidRDefault="007214F5" w:rsidP="00CB3971">
            <w:pPr>
              <w:pStyle w:val="a6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1E2822" w:rsidRDefault="007214F5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7214F5" w:rsidRDefault="007214F5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4441A0" w:rsidRPr="007214F5" w:rsidRDefault="004441A0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14F5" w:rsidRPr="007214F5" w:rsidRDefault="00F06717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</w:t>
            </w:r>
            <w:r w:rsidR="00DB7947">
              <w:rPr>
                <w:rFonts w:ascii="Times New Roman" w:hAnsi="Times New Roman"/>
                <w:sz w:val="24"/>
                <w:szCs w:val="24"/>
              </w:rPr>
              <w:t>И.Ю. Карцев</w:t>
            </w:r>
          </w:p>
          <w:p w:rsidR="007214F5" w:rsidRPr="007214F5" w:rsidRDefault="007214F5" w:rsidP="00CB39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214F5" w:rsidRDefault="007214F5"/>
    <w:sectPr w:rsidR="007214F5" w:rsidSect="0052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1AD" w:rsidRDefault="00A541AD" w:rsidP="004441A0">
      <w:pPr>
        <w:spacing w:after="0" w:line="240" w:lineRule="auto"/>
      </w:pPr>
      <w:r>
        <w:separator/>
      </w:r>
    </w:p>
  </w:endnote>
  <w:endnote w:type="continuationSeparator" w:id="1">
    <w:p w:rsidR="00A541AD" w:rsidRDefault="00A541AD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1AD" w:rsidRDefault="00A541AD" w:rsidP="004441A0">
      <w:pPr>
        <w:spacing w:after="0" w:line="240" w:lineRule="auto"/>
      </w:pPr>
      <w:r>
        <w:separator/>
      </w:r>
    </w:p>
  </w:footnote>
  <w:footnote w:type="continuationSeparator" w:id="1">
    <w:p w:rsidR="00A541AD" w:rsidRDefault="00A541AD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6FE"/>
    <w:multiLevelType w:val="hybridMultilevel"/>
    <w:tmpl w:val="ED58E57C"/>
    <w:lvl w:ilvl="0" w:tplc="B3A40DD4">
      <w:start w:val="2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B7094"/>
    <w:multiLevelType w:val="hybridMultilevel"/>
    <w:tmpl w:val="6FC69AB2"/>
    <w:lvl w:ilvl="0" w:tplc="58147088">
      <w:start w:val="2"/>
      <w:numFmt w:val="bullet"/>
      <w:lvlText w:val=""/>
      <w:lvlJc w:val="left"/>
      <w:pPr>
        <w:ind w:left="164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505B676A"/>
    <w:multiLevelType w:val="hybridMultilevel"/>
    <w:tmpl w:val="F76C977E"/>
    <w:lvl w:ilvl="0" w:tplc="0844903C">
      <w:start w:val="2"/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25D07"/>
    <w:rsid w:val="00045EFF"/>
    <w:rsid w:val="00060985"/>
    <w:rsid w:val="000642BD"/>
    <w:rsid w:val="00074C95"/>
    <w:rsid w:val="000771DD"/>
    <w:rsid w:val="000821B3"/>
    <w:rsid w:val="0009205A"/>
    <w:rsid w:val="000D46AA"/>
    <w:rsid w:val="000D5580"/>
    <w:rsid w:val="000F5F69"/>
    <w:rsid w:val="000F68CE"/>
    <w:rsid w:val="0015094A"/>
    <w:rsid w:val="0016670E"/>
    <w:rsid w:val="00191015"/>
    <w:rsid w:val="001924C7"/>
    <w:rsid w:val="001A5B1F"/>
    <w:rsid w:val="001B2170"/>
    <w:rsid w:val="001D0663"/>
    <w:rsid w:val="001E1D9C"/>
    <w:rsid w:val="001E2822"/>
    <w:rsid w:val="001E4746"/>
    <w:rsid w:val="001F6A44"/>
    <w:rsid w:val="002139E5"/>
    <w:rsid w:val="00235700"/>
    <w:rsid w:val="00242B8D"/>
    <w:rsid w:val="002435EA"/>
    <w:rsid w:val="00252FB1"/>
    <w:rsid w:val="0025606F"/>
    <w:rsid w:val="00256249"/>
    <w:rsid w:val="002713DA"/>
    <w:rsid w:val="002718F7"/>
    <w:rsid w:val="002940E7"/>
    <w:rsid w:val="002A395D"/>
    <w:rsid w:val="002A498D"/>
    <w:rsid w:val="002B1456"/>
    <w:rsid w:val="002B6988"/>
    <w:rsid w:val="002B6C8E"/>
    <w:rsid w:val="002D212B"/>
    <w:rsid w:val="002D4F14"/>
    <w:rsid w:val="002E4CF8"/>
    <w:rsid w:val="00300DCB"/>
    <w:rsid w:val="003267A3"/>
    <w:rsid w:val="00365310"/>
    <w:rsid w:val="003813BE"/>
    <w:rsid w:val="00384F9D"/>
    <w:rsid w:val="003B4B1A"/>
    <w:rsid w:val="003D1FB0"/>
    <w:rsid w:val="003E1102"/>
    <w:rsid w:val="003F2B75"/>
    <w:rsid w:val="003F3491"/>
    <w:rsid w:val="00405A9E"/>
    <w:rsid w:val="004067DD"/>
    <w:rsid w:val="00423FAD"/>
    <w:rsid w:val="00425F95"/>
    <w:rsid w:val="004264DD"/>
    <w:rsid w:val="00442A41"/>
    <w:rsid w:val="0044361F"/>
    <w:rsid w:val="00443B97"/>
    <w:rsid w:val="004441A0"/>
    <w:rsid w:val="00450552"/>
    <w:rsid w:val="004601F5"/>
    <w:rsid w:val="0046495E"/>
    <w:rsid w:val="0047351F"/>
    <w:rsid w:val="00481DFD"/>
    <w:rsid w:val="004A7A12"/>
    <w:rsid w:val="004B13CB"/>
    <w:rsid w:val="004B2CD4"/>
    <w:rsid w:val="004D0812"/>
    <w:rsid w:val="004D28A8"/>
    <w:rsid w:val="004E4895"/>
    <w:rsid w:val="00503FD0"/>
    <w:rsid w:val="00510467"/>
    <w:rsid w:val="00512B23"/>
    <w:rsid w:val="0052029B"/>
    <w:rsid w:val="00531965"/>
    <w:rsid w:val="0053230E"/>
    <w:rsid w:val="005558E9"/>
    <w:rsid w:val="005572C1"/>
    <w:rsid w:val="00564D68"/>
    <w:rsid w:val="005841C9"/>
    <w:rsid w:val="005860E8"/>
    <w:rsid w:val="005B3C25"/>
    <w:rsid w:val="005B64BB"/>
    <w:rsid w:val="005C1A5E"/>
    <w:rsid w:val="005F1CFE"/>
    <w:rsid w:val="00605F26"/>
    <w:rsid w:val="006163E4"/>
    <w:rsid w:val="0061778C"/>
    <w:rsid w:val="00623807"/>
    <w:rsid w:val="00636C14"/>
    <w:rsid w:val="006545A7"/>
    <w:rsid w:val="00676994"/>
    <w:rsid w:val="006811BC"/>
    <w:rsid w:val="006943E0"/>
    <w:rsid w:val="0069516B"/>
    <w:rsid w:val="00695772"/>
    <w:rsid w:val="006973E5"/>
    <w:rsid w:val="006B34CC"/>
    <w:rsid w:val="006D55C6"/>
    <w:rsid w:val="006E3A11"/>
    <w:rsid w:val="006F06C5"/>
    <w:rsid w:val="006F6088"/>
    <w:rsid w:val="0070277A"/>
    <w:rsid w:val="007031F2"/>
    <w:rsid w:val="00703725"/>
    <w:rsid w:val="00710D13"/>
    <w:rsid w:val="0071127D"/>
    <w:rsid w:val="0071435C"/>
    <w:rsid w:val="00717C58"/>
    <w:rsid w:val="007214F5"/>
    <w:rsid w:val="00723C20"/>
    <w:rsid w:val="0073060E"/>
    <w:rsid w:val="00735A3B"/>
    <w:rsid w:val="00750009"/>
    <w:rsid w:val="00754015"/>
    <w:rsid w:val="0075557C"/>
    <w:rsid w:val="0075575F"/>
    <w:rsid w:val="00756529"/>
    <w:rsid w:val="00756AE6"/>
    <w:rsid w:val="0076196C"/>
    <w:rsid w:val="00763462"/>
    <w:rsid w:val="00770A97"/>
    <w:rsid w:val="00774C14"/>
    <w:rsid w:val="007761DE"/>
    <w:rsid w:val="007A0DAC"/>
    <w:rsid w:val="007A5552"/>
    <w:rsid w:val="007C7BFC"/>
    <w:rsid w:val="007F287F"/>
    <w:rsid w:val="007F3E55"/>
    <w:rsid w:val="0081465A"/>
    <w:rsid w:val="00821AF0"/>
    <w:rsid w:val="00831D95"/>
    <w:rsid w:val="00834B14"/>
    <w:rsid w:val="008426BD"/>
    <w:rsid w:val="008467D4"/>
    <w:rsid w:val="00855EE9"/>
    <w:rsid w:val="008653F6"/>
    <w:rsid w:val="00892A8D"/>
    <w:rsid w:val="008B3F90"/>
    <w:rsid w:val="008C725B"/>
    <w:rsid w:val="008D4203"/>
    <w:rsid w:val="008E7AF1"/>
    <w:rsid w:val="009145C4"/>
    <w:rsid w:val="00944043"/>
    <w:rsid w:val="00963FC3"/>
    <w:rsid w:val="009770DE"/>
    <w:rsid w:val="009A28B9"/>
    <w:rsid w:val="009A6CD3"/>
    <w:rsid w:val="009C44F8"/>
    <w:rsid w:val="009C61CC"/>
    <w:rsid w:val="009D26E3"/>
    <w:rsid w:val="009D5315"/>
    <w:rsid w:val="009E1E5F"/>
    <w:rsid w:val="009F349B"/>
    <w:rsid w:val="00A03502"/>
    <w:rsid w:val="00A0540D"/>
    <w:rsid w:val="00A27A73"/>
    <w:rsid w:val="00A3092F"/>
    <w:rsid w:val="00A33753"/>
    <w:rsid w:val="00A337EC"/>
    <w:rsid w:val="00A43692"/>
    <w:rsid w:val="00A541AD"/>
    <w:rsid w:val="00A62775"/>
    <w:rsid w:val="00A806A7"/>
    <w:rsid w:val="00A948B0"/>
    <w:rsid w:val="00A95810"/>
    <w:rsid w:val="00A96702"/>
    <w:rsid w:val="00A97406"/>
    <w:rsid w:val="00AB57E2"/>
    <w:rsid w:val="00AC4939"/>
    <w:rsid w:val="00AC71C0"/>
    <w:rsid w:val="00AC7E98"/>
    <w:rsid w:val="00AE3D87"/>
    <w:rsid w:val="00AF78B8"/>
    <w:rsid w:val="00B06E17"/>
    <w:rsid w:val="00B13335"/>
    <w:rsid w:val="00B14295"/>
    <w:rsid w:val="00B16425"/>
    <w:rsid w:val="00B239E2"/>
    <w:rsid w:val="00B301C7"/>
    <w:rsid w:val="00B54589"/>
    <w:rsid w:val="00B54A71"/>
    <w:rsid w:val="00B57D3F"/>
    <w:rsid w:val="00B605AA"/>
    <w:rsid w:val="00B718B3"/>
    <w:rsid w:val="00B73D6C"/>
    <w:rsid w:val="00B75AEB"/>
    <w:rsid w:val="00B75BC6"/>
    <w:rsid w:val="00BA3ADD"/>
    <w:rsid w:val="00BB2DC7"/>
    <w:rsid w:val="00BC6A37"/>
    <w:rsid w:val="00BD28FC"/>
    <w:rsid w:val="00BD3CA9"/>
    <w:rsid w:val="00BD7BE2"/>
    <w:rsid w:val="00BE734F"/>
    <w:rsid w:val="00BF65C2"/>
    <w:rsid w:val="00C27CDB"/>
    <w:rsid w:val="00C34A87"/>
    <w:rsid w:val="00C45E17"/>
    <w:rsid w:val="00C46EE5"/>
    <w:rsid w:val="00C81C84"/>
    <w:rsid w:val="00C92A84"/>
    <w:rsid w:val="00CA0BC3"/>
    <w:rsid w:val="00CA7262"/>
    <w:rsid w:val="00CB2B9E"/>
    <w:rsid w:val="00CB3971"/>
    <w:rsid w:val="00CD4197"/>
    <w:rsid w:val="00CD68A9"/>
    <w:rsid w:val="00CF00A9"/>
    <w:rsid w:val="00D071BC"/>
    <w:rsid w:val="00D10B54"/>
    <w:rsid w:val="00D12FE7"/>
    <w:rsid w:val="00D36F4C"/>
    <w:rsid w:val="00D4129B"/>
    <w:rsid w:val="00D551CA"/>
    <w:rsid w:val="00D5576D"/>
    <w:rsid w:val="00D64ABF"/>
    <w:rsid w:val="00D65E24"/>
    <w:rsid w:val="00D6757B"/>
    <w:rsid w:val="00D709D0"/>
    <w:rsid w:val="00D70B61"/>
    <w:rsid w:val="00D75258"/>
    <w:rsid w:val="00D904D8"/>
    <w:rsid w:val="00D94C77"/>
    <w:rsid w:val="00D979D1"/>
    <w:rsid w:val="00DB00A0"/>
    <w:rsid w:val="00DB41D6"/>
    <w:rsid w:val="00DB7947"/>
    <w:rsid w:val="00DC7F0B"/>
    <w:rsid w:val="00DD5BA4"/>
    <w:rsid w:val="00E11F26"/>
    <w:rsid w:val="00E34F9E"/>
    <w:rsid w:val="00E3526A"/>
    <w:rsid w:val="00E56C28"/>
    <w:rsid w:val="00E73AB0"/>
    <w:rsid w:val="00E75F84"/>
    <w:rsid w:val="00E76E08"/>
    <w:rsid w:val="00E8184A"/>
    <w:rsid w:val="00EB281D"/>
    <w:rsid w:val="00EB6C00"/>
    <w:rsid w:val="00EC279D"/>
    <w:rsid w:val="00EF725E"/>
    <w:rsid w:val="00EF7DD1"/>
    <w:rsid w:val="00F06717"/>
    <w:rsid w:val="00F24C86"/>
    <w:rsid w:val="00F703A8"/>
    <w:rsid w:val="00F76681"/>
    <w:rsid w:val="00F919B5"/>
    <w:rsid w:val="00FA69B8"/>
    <w:rsid w:val="00FB05C4"/>
    <w:rsid w:val="00FC3E04"/>
    <w:rsid w:val="00FD071C"/>
    <w:rsid w:val="00FD0C26"/>
    <w:rsid w:val="00FD62A0"/>
    <w:rsid w:val="00FE124B"/>
    <w:rsid w:val="00FF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43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7FF4F-1F16-4879-BB9D-C6804A24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34</cp:revision>
  <cp:lastPrinted>2018-10-29T08:13:00Z</cp:lastPrinted>
  <dcterms:created xsi:type="dcterms:W3CDTF">2019-08-05T08:33:00Z</dcterms:created>
  <dcterms:modified xsi:type="dcterms:W3CDTF">2019-08-29T09:41:00Z</dcterms:modified>
</cp:coreProperties>
</file>