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B14A" w14:textId="77777777" w:rsidR="008D3A7A" w:rsidRPr="004C6B2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4AA29CB" w14:textId="77777777" w:rsidR="008D3A7A" w:rsidRPr="004C6B2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F121648" w14:textId="77777777" w:rsidR="008D3A7A" w:rsidRPr="004C6B2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3ED9136" w14:textId="3EF1619E" w:rsidR="00FE765F" w:rsidRPr="004C6B26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4C6B26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CC360D">
        <w:rPr>
          <w:rFonts w:ascii="Times New Roman" w:hAnsi="Times New Roman" w:cs="Times New Roman"/>
          <w:sz w:val="24"/>
          <w:szCs w:val="24"/>
        </w:rPr>
        <w:t xml:space="preserve">ЗИП к </w:t>
      </w:r>
      <w:proofErr w:type="spellStart"/>
      <w:r w:rsidR="00CC360D">
        <w:rPr>
          <w:rFonts w:ascii="Times New Roman" w:hAnsi="Times New Roman" w:cs="Times New Roman"/>
          <w:sz w:val="24"/>
          <w:szCs w:val="24"/>
        </w:rPr>
        <w:t>диспергатору</w:t>
      </w:r>
      <w:proofErr w:type="spellEnd"/>
      <w:r w:rsidR="00CC360D">
        <w:rPr>
          <w:rFonts w:ascii="Times New Roman" w:hAnsi="Times New Roman" w:cs="Times New Roman"/>
          <w:sz w:val="24"/>
          <w:szCs w:val="24"/>
        </w:rPr>
        <w:t xml:space="preserve"> ДГ-40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в 202</w:t>
      </w:r>
      <w:r w:rsidR="00FD6AF8">
        <w:rPr>
          <w:rFonts w:ascii="Times New Roman" w:hAnsi="Times New Roman" w:cs="Times New Roman"/>
          <w:sz w:val="24"/>
          <w:szCs w:val="24"/>
        </w:rPr>
        <w:t>5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4C6B26">
        <w:rPr>
          <w:rFonts w:ascii="Times New Roman" w:hAnsi="Times New Roman" w:cs="Times New Roman"/>
          <w:sz w:val="24"/>
          <w:szCs w:val="24"/>
        </w:rPr>
        <w:t>.</w:t>
      </w:r>
      <w:r w:rsidR="00FE765F" w:rsidRPr="004C6B26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2BE8A247" w14:textId="77777777" w:rsidR="00CE2ED4" w:rsidRPr="004C6B2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C6B2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6A65995" w14:textId="77777777" w:rsidR="006603AB" w:rsidRPr="004C6B26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6C7702A" w14:textId="62E8E56F" w:rsidR="006603AB" w:rsidRPr="00FD6AF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0D5024" w:rsidRPr="004C6B26">
        <w:rPr>
          <w:rFonts w:ascii="Times New Roman" w:hAnsi="Times New Roman"/>
          <w:sz w:val="24"/>
          <w:szCs w:val="24"/>
        </w:rPr>
        <w:t xml:space="preserve"> –</w:t>
      </w:r>
      <w:r w:rsidR="008B1A37" w:rsidRPr="004C6B26">
        <w:rPr>
          <w:rFonts w:ascii="Times New Roman" w:hAnsi="Times New Roman"/>
          <w:sz w:val="24"/>
          <w:szCs w:val="24"/>
        </w:rPr>
        <w:t xml:space="preserve"> </w:t>
      </w:r>
      <w:r w:rsidR="00FD6AF8">
        <w:rPr>
          <w:rFonts w:ascii="Times New Roman" w:hAnsi="Times New Roman"/>
          <w:sz w:val="24"/>
          <w:szCs w:val="24"/>
        </w:rPr>
        <w:t>январь</w:t>
      </w:r>
      <w:r w:rsidR="00FE765F" w:rsidRPr="004C6B26">
        <w:rPr>
          <w:rFonts w:ascii="Times New Roman" w:hAnsi="Times New Roman"/>
          <w:sz w:val="24"/>
          <w:szCs w:val="24"/>
        </w:rPr>
        <w:t xml:space="preserve"> </w:t>
      </w:r>
      <w:r w:rsidR="00A27C3C" w:rsidRPr="004C6B26">
        <w:rPr>
          <w:rFonts w:ascii="Times New Roman" w:hAnsi="Times New Roman"/>
          <w:sz w:val="24"/>
          <w:szCs w:val="24"/>
        </w:rPr>
        <w:t>202</w:t>
      </w:r>
      <w:r w:rsidR="00FD6AF8">
        <w:rPr>
          <w:rFonts w:ascii="Times New Roman" w:hAnsi="Times New Roman"/>
          <w:sz w:val="24"/>
          <w:szCs w:val="24"/>
        </w:rPr>
        <w:t>5</w:t>
      </w:r>
      <w:r w:rsidR="007B19B3" w:rsidRPr="004C6B26">
        <w:rPr>
          <w:rFonts w:ascii="Times New Roman" w:hAnsi="Times New Roman"/>
          <w:sz w:val="24"/>
          <w:szCs w:val="24"/>
        </w:rPr>
        <w:t xml:space="preserve"> года</w:t>
      </w:r>
      <w:r w:rsidR="00CC360D">
        <w:rPr>
          <w:rFonts w:ascii="Times New Roman" w:hAnsi="Times New Roman"/>
          <w:sz w:val="24"/>
          <w:szCs w:val="24"/>
        </w:rPr>
        <w:t>.</w:t>
      </w:r>
    </w:p>
    <w:p w14:paraId="2C26B63A" w14:textId="77777777" w:rsidR="000B7A50" w:rsidRPr="004C6B26" w:rsidRDefault="000B7A50" w:rsidP="00B82328">
      <w:pPr>
        <w:pStyle w:val="a3"/>
        <w:autoSpaceDE w:val="0"/>
        <w:autoSpaceDN w:val="0"/>
        <w:adjustRightInd w:val="0"/>
        <w:jc w:val="both"/>
      </w:pPr>
      <w:r w:rsidRPr="004C6B26">
        <w:rPr>
          <w:u w:val="single"/>
        </w:rPr>
        <w:t>Базис поставки</w:t>
      </w:r>
      <w:r w:rsidRPr="004C6B26">
        <w:t xml:space="preserve">: </w:t>
      </w:r>
    </w:p>
    <w:p w14:paraId="6429A709" w14:textId="4C0C5FAF" w:rsidR="000B7A50" w:rsidRPr="00FD6AF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BA5983">
        <w:rPr>
          <w:rFonts w:ascii="Times New Roman" w:hAnsi="Times New Roman"/>
          <w:sz w:val="24"/>
          <w:szCs w:val="24"/>
        </w:rPr>
        <w:t xml:space="preserve"> –</w:t>
      </w:r>
      <w:r w:rsidR="004C6B26" w:rsidRPr="004C6B26">
        <w:rPr>
          <w:rFonts w:ascii="Times New Roman" w:hAnsi="Times New Roman"/>
          <w:sz w:val="24"/>
          <w:szCs w:val="24"/>
        </w:rPr>
        <w:t xml:space="preserve"> </w:t>
      </w:r>
      <w:r w:rsidR="000B7A50" w:rsidRPr="004C6B26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4C6B26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CC360D">
        <w:rPr>
          <w:rFonts w:ascii="Times New Roman" w:hAnsi="Times New Roman"/>
          <w:sz w:val="24"/>
          <w:szCs w:val="24"/>
        </w:rPr>
        <w:t>.</w:t>
      </w:r>
    </w:p>
    <w:p w14:paraId="2CF9E78D" w14:textId="77777777" w:rsidR="00CE2ED4" w:rsidRPr="004C6B2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134"/>
        <w:gridCol w:w="1077"/>
      </w:tblGrid>
      <w:tr w:rsidR="00664DC6" w:rsidRPr="004C6B26" w14:paraId="35281337" w14:textId="77777777" w:rsidTr="00FD6AF8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A34D98D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288ABB15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7EBB1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Ед. </w:t>
            </w:r>
            <w:proofErr w:type="spellStart"/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proofErr w:type="spellEnd"/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1559E80E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</w:tr>
      <w:tr w:rsidR="00B74914" w:rsidRPr="004C6B26" w14:paraId="0FF78FE8" w14:textId="77777777" w:rsidTr="00C2578C">
        <w:tc>
          <w:tcPr>
            <w:tcW w:w="10683" w:type="dxa"/>
            <w:gridSpan w:val="4"/>
            <w:vAlign w:val="center"/>
          </w:tcPr>
          <w:p w14:paraId="5D75EC50" w14:textId="62F058A8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Лот </w:t>
            </w:r>
            <w:r w:rsidR="00FD6AF8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</w:tr>
      <w:tr w:rsidR="00664DC6" w:rsidRPr="004C6B26" w14:paraId="257824AE" w14:textId="77777777" w:rsidTr="00B74914">
        <w:tc>
          <w:tcPr>
            <w:tcW w:w="534" w:type="dxa"/>
            <w:vAlign w:val="center"/>
          </w:tcPr>
          <w:p w14:paraId="27587EC4" w14:textId="6FA8CDFA" w:rsidR="00664DC6" w:rsidRPr="004C6B26" w:rsidRDefault="00875D61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0903E39F" w14:textId="2B87471C" w:rsidR="00664DC6" w:rsidRPr="004C6B26" w:rsidRDefault="006A6EA1" w:rsidP="002729D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6A6EA1">
              <w:rPr>
                <w:rFonts w:ascii="Times New Roman" w:hAnsi="Times New Roman" w:cs="Times New Roman"/>
                <w:sz w:val="20"/>
                <w:szCs w:val="24"/>
              </w:rPr>
              <w:t xml:space="preserve">ЗИП к </w:t>
            </w:r>
            <w:proofErr w:type="spellStart"/>
            <w:r w:rsidRPr="006A6EA1">
              <w:rPr>
                <w:rFonts w:ascii="Times New Roman" w:hAnsi="Times New Roman" w:cs="Times New Roman"/>
                <w:sz w:val="20"/>
                <w:szCs w:val="24"/>
              </w:rPr>
              <w:t>диспергатору</w:t>
            </w:r>
            <w:proofErr w:type="spellEnd"/>
            <w:r w:rsidRPr="006A6EA1">
              <w:rPr>
                <w:rFonts w:ascii="Times New Roman" w:hAnsi="Times New Roman" w:cs="Times New Roman"/>
                <w:sz w:val="20"/>
                <w:szCs w:val="24"/>
              </w:rPr>
              <w:t xml:space="preserve"> ДГ-40</w:t>
            </w:r>
          </w:p>
        </w:tc>
        <w:tc>
          <w:tcPr>
            <w:tcW w:w="1134" w:type="dxa"/>
            <w:vAlign w:val="center"/>
          </w:tcPr>
          <w:p w14:paraId="75400A00" w14:textId="669BD99B" w:rsidR="00664DC6" w:rsidRPr="004C6B26" w:rsidRDefault="002729D6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="006A6EA1">
              <w:rPr>
                <w:rFonts w:ascii="Times New Roman" w:hAnsi="Times New Roman" w:cs="Times New Roman"/>
                <w:sz w:val="20"/>
                <w:szCs w:val="24"/>
              </w:rPr>
              <w:t>омпл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4CC8787" w14:textId="333B9294" w:rsidR="00664DC6" w:rsidRPr="004C6B26" w:rsidRDefault="006A6EA1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</w:tr>
    </w:tbl>
    <w:p w14:paraId="5A9CD781" w14:textId="3E9C52D7" w:rsidR="000C0E75" w:rsidRPr="004C6B26" w:rsidRDefault="000B7A50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4C6B26">
        <w:rPr>
          <w:u w:val="single"/>
        </w:rPr>
        <w:t>Заявленная стоимость</w:t>
      </w:r>
      <w:r w:rsidR="005E1673" w:rsidRPr="004C6B26">
        <w:rPr>
          <w:u w:val="single"/>
        </w:rPr>
        <w:t xml:space="preserve"> по лот</w:t>
      </w:r>
      <w:r w:rsidR="00CC360D">
        <w:rPr>
          <w:u w:val="single"/>
        </w:rPr>
        <w:t>у</w:t>
      </w:r>
      <w:r w:rsidRPr="004C6B26">
        <w:rPr>
          <w:u w:val="single"/>
        </w:rPr>
        <w:t xml:space="preserve"> </w:t>
      </w:r>
      <w:r w:rsidR="005E1673" w:rsidRPr="004C6B26">
        <w:rPr>
          <w:u w:val="single"/>
        </w:rPr>
        <w:t>№ 1</w:t>
      </w:r>
      <w:r w:rsidR="007B19B3" w:rsidRPr="004C6B26">
        <w:rPr>
          <w:u w:val="single"/>
        </w:rPr>
        <w:t xml:space="preserve"> </w:t>
      </w:r>
      <w:r w:rsidRPr="004C6B26">
        <w:t>должна включать расходы п</w:t>
      </w:r>
      <w:r w:rsidR="00FE765F" w:rsidRPr="004C6B26">
        <w:t>оставщика</w:t>
      </w:r>
      <w:r w:rsidRPr="004C6B26">
        <w:t xml:space="preserve"> в соответствии с базисными условиями поставки </w:t>
      </w:r>
      <w:r w:rsidRPr="004C6B26">
        <w:rPr>
          <w:lang w:val="en-US"/>
        </w:rPr>
        <w:t>DAP</w:t>
      </w:r>
      <w:r w:rsidRPr="004C6B26">
        <w:t xml:space="preserve"> (ИНКОТЕРМС 2010).</w:t>
      </w:r>
    </w:p>
    <w:p w14:paraId="4E0457B7" w14:textId="756547E0" w:rsidR="00E679DE" w:rsidRPr="004C6B26" w:rsidRDefault="00E679DE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4C6B26">
        <w:rPr>
          <w:iCs/>
          <w:color w:val="000000" w:themeColor="text1"/>
          <w:spacing w:val="-3"/>
        </w:rPr>
        <w:t>Лот</w:t>
      </w:r>
      <w:r w:rsidR="00865AC8" w:rsidRPr="004C6B26">
        <w:rPr>
          <w:iCs/>
          <w:color w:val="000000" w:themeColor="text1"/>
          <w:spacing w:val="-3"/>
        </w:rPr>
        <w:t xml:space="preserve"> </w:t>
      </w:r>
      <w:r w:rsidRPr="004C6B26">
        <w:rPr>
          <w:iCs/>
          <w:color w:val="000000" w:themeColor="text1"/>
          <w:spacing w:val="-3"/>
        </w:rPr>
        <w:t>явля</w:t>
      </w:r>
      <w:r w:rsidR="00CC360D">
        <w:rPr>
          <w:iCs/>
          <w:color w:val="000000" w:themeColor="text1"/>
          <w:spacing w:val="-3"/>
        </w:rPr>
        <w:t>е</w:t>
      </w:r>
      <w:r w:rsidR="003955F2" w:rsidRPr="004C6B26">
        <w:rPr>
          <w:iCs/>
          <w:color w:val="000000" w:themeColor="text1"/>
          <w:spacing w:val="-3"/>
        </w:rPr>
        <w:t xml:space="preserve">тся </w:t>
      </w:r>
      <w:r w:rsidR="00FD6AF8">
        <w:rPr>
          <w:iCs/>
          <w:color w:val="000000" w:themeColor="text1"/>
          <w:spacing w:val="-3"/>
        </w:rPr>
        <w:t>не</w:t>
      </w:r>
      <w:r w:rsidR="00BA5983">
        <w:rPr>
          <w:iCs/>
          <w:color w:val="000000" w:themeColor="text1"/>
          <w:spacing w:val="-3"/>
        </w:rPr>
        <w:t>д</w:t>
      </w:r>
      <w:r w:rsidRPr="004C6B26">
        <w:rPr>
          <w:iCs/>
          <w:color w:val="000000" w:themeColor="text1"/>
          <w:spacing w:val="-3"/>
        </w:rPr>
        <w:t xml:space="preserve">елимым. </w:t>
      </w:r>
      <w:r w:rsidRPr="004C6B26"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17A5D7E2" w14:textId="77777777" w:rsidR="000B7A50" w:rsidRPr="004C6B2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B2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4C6B26">
        <w:rPr>
          <w:rFonts w:ascii="Times New Roman" w:hAnsi="Times New Roman"/>
          <w:sz w:val="24"/>
          <w:szCs w:val="24"/>
        </w:rPr>
        <w:t xml:space="preserve"> ±</w:t>
      </w:r>
      <w:r w:rsidR="00E6166D" w:rsidRPr="004C6B26">
        <w:rPr>
          <w:rFonts w:ascii="Times New Roman" w:hAnsi="Times New Roman"/>
          <w:sz w:val="24"/>
          <w:szCs w:val="24"/>
        </w:rPr>
        <w:t>10</w:t>
      </w:r>
      <w:r w:rsidR="004B5790" w:rsidRPr="004C6B26">
        <w:rPr>
          <w:rFonts w:ascii="Times New Roman" w:hAnsi="Times New Roman"/>
          <w:sz w:val="24"/>
          <w:szCs w:val="24"/>
        </w:rPr>
        <w:t>0</w:t>
      </w:r>
      <w:r w:rsidR="003A180E" w:rsidRPr="004C6B26">
        <w:rPr>
          <w:rFonts w:ascii="Times New Roman" w:hAnsi="Times New Roman"/>
          <w:sz w:val="24"/>
          <w:szCs w:val="24"/>
        </w:rPr>
        <w:t>%</w:t>
      </w:r>
      <w:r w:rsidRPr="004C6B2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5057A8C1" w14:textId="77777777" w:rsidR="003A180E" w:rsidRPr="004C6B26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1E208" w14:textId="77777777" w:rsidR="00FD1551" w:rsidRPr="004C6B26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C6B26">
        <w:rPr>
          <w:rFonts w:ascii="Times New Roman" w:hAnsi="Times New Roman" w:cs="Times New Roman"/>
          <w:sz w:val="24"/>
          <w:szCs w:val="24"/>
        </w:rPr>
        <w:t>.</w:t>
      </w:r>
    </w:p>
    <w:p w14:paraId="537938A7" w14:textId="77777777" w:rsidR="008D3A7A" w:rsidRPr="004C6B2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6C7F4026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8CCD7B4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C6B2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C6B2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C6B2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7C15CB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545CDAD2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9438E79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7FBD65C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1FF7BCB3" w14:textId="77777777" w:rsidR="008D3A7A" w:rsidRPr="004C6B2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6B26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7E0ED44C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19F36D6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2AB9FEB0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C6C64BA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256115A7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2445FB90" w14:textId="46394BB0" w:rsidR="002729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2BD08939" w14:textId="28281279" w:rsidR="005B1E2F" w:rsidRPr="004C6B26" w:rsidRDefault="002729D6" w:rsidP="002729D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C95952" w:rsidRPr="004C6B2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4C6B26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4C6B26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4C6B26" w14:paraId="4BE1B82C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7A2D153D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2E94B49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19E06F8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5222644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C6CFAE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4C6B26" w14:paraId="30257015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2D63446E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5444FEA2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75E98269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1A3CF620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2FBAE665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526F2D" w:rsidRPr="004C6B26" w14:paraId="2F7F78CF" w14:textId="77777777" w:rsidTr="00526F2D">
        <w:tc>
          <w:tcPr>
            <w:tcW w:w="5000" w:type="pct"/>
            <w:gridSpan w:val="5"/>
            <w:vAlign w:val="center"/>
          </w:tcPr>
          <w:p w14:paraId="38B26953" w14:textId="553AD753" w:rsidR="00526F2D" w:rsidRPr="00526F2D" w:rsidRDefault="00526F2D" w:rsidP="008D53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83082C" w:rsidRPr="004C6B26" w14:paraId="6BB8C552" w14:textId="77777777" w:rsidTr="00526F2D">
        <w:tc>
          <w:tcPr>
            <w:tcW w:w="338" w:type="pct"/>
            <w:vAlign w:val="center"/>
          </w:tcPr>
          <w:p w14:paraId="2749A2BB" w14:textId="5E5C0E44" w:rsidR="0083082C" w:rsidRPr="004C6B26" w:rsidRDefault="0083082C" w:rsidP="00526F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32" w:type="pct"/>
            <w:vAlign w:val="center"/>
          </w:tcPr>
          <w:p w14:paraId="6BFA422B" w14:textId="77777777" w:rsidR="006A6EA1" w:rsidRDefault="006A6EA1" w:rsidP="006A6E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ЗИП к </w:t>
            </w:r>
            <w:proofErr w:type="spellStart"/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диспергатору</w:t>
            </w:r>
            <w:proofErr w:type="spellEnd"/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ДГ-40</w:t>
            </w:r>
          </w:p>
          <w:p w14:paraId="35383506" w14:textId="5C2FD511" w:rsidR="00FE6110" w:rsidRPr="00FE6110" w:rsidRDefault="00FE6110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для использования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диспергатором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гидравлическим ДГ-40 производства ООО </w:t>
            </w:r>
            <w:r w:rsidR="00D32596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r w:rsidRPr="00FE6110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FE6110">
              <w:rPr>
                <w:rFonts w:ascii="Times New Roman" w:hAnsi="Times New Roman" w:cs="Times New Roman"/>
                <w:sz w:val="20"/>
                <w:szCs w:val="20"/>
              </w:rPr>
              <w:t>Ринако</w:t>
            </w:r>
            <w:proofErr w:type="spellEnd"/>
            <w:r w:rsidRPr="00FE611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C961EE" w14:textId="73A5A858" w:rsidR="006A6EA1" w:rsidRDefault="006A6EA1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 ЗИП состоит из:</w:t>
            </w:r>
          </w:p>
          <w:p w14:paraId="1ABEE079" w14:textId="77777777" w:rsidR="006A6EA1" w:rsidRDefault="006A6EA1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патрубок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подводящий в сборе – 2 шт.;</w:t>
            </w:r>
          </w:p>
          <w:p w14:paraId="27B642EC" w14:textId="33BB76CF" w:rsidR="006A6EA1" w:rsidRPr="0056773B" w:rsidRDefault="006A6EA1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втулка</w:t>
            </w:r>
            <w:r w:rsidR="0056773B" w:rsidRPr="0094341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6773B">
              <w:rPr>
                <w:rFonts w:ascii="Times New Roman" w:hAnsi="Times New Roman" w:cs="Times New Roman"/>
                <w:sz w:val="20"/>
                <w:szCs w:val="20"/>
              </w:rPr>
              <w:t>конусоидальная</w:t>
            </w:r>
            <w:proofErr w:type="spellEnd"/>
            <w:r w:rsidR="0056773B">
              <w:rPr>
                <w:rFonts w:ascii="Times New Roman" w:hAnsi="Times New Roman" w:cs="Times New Roman"/>
                <w:sz w:val="20"/>
                <w:szCs w:val="20"/>
              </w:rPr>
              <w:t xml:space="preserve"> насадка)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 мм – 4 шт.;</w:t>
            </w:r>
          </w:p>
          <w:p w14:paraId="16321DB8" w14:textId="29FB02A5" w:rsidR="006A6EA1" w:rsidRDefault="006A6EA1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втулка </w:t>
            </w:r>
            <w:r w:rsidR="0094341F" w:rsidRPr="0094341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4341F">
              <w:rPr>
                <w:rFonts w:ascii="Times New Roman" w:hAnsi="Times New Roman" w:cs="Times New Roman"/>
                <w:sz w:val="20"/>
                <w:szCs w:val="20"/>
              </w:rPr>
              <w:t>конусоидальная</w:t>
            </w:r>
            <w:proofErr w:type="spellEnd"/>
            <w:r w:rsidR="0094341F">
              <w:rPr>
                <w:rFonts w:ascii="Times New Roman" w:hAnsi="Times New Roman" w:cs="Times New Roman"/>
                <w:sz w:val="20"/>
                <w:szCs w:val="20"/>
              </w:rPr>
              <w:t xml:space="preserve"> насадка)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мм – 4 шт.;</w:t>
            </w:r>
          </w:p>
          <w:p w14:paraId="1BAAE859" w14:textId="1DA13DE6" w:rsidR="006A6EA1" w:rsidRDefault="006A6EA1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втулка </w:t>
            </w:r>
            <w:r w:rsidR="0094341F" w:rsidRPr="0094341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4341F">
              <w:rPr>
                <w:rFonts w:ascii="Times New Roman" w:hAnsi="Times New Roman" w:cs="Times New Roman"/>
                <w:sz w:val="20"/>
                <w:szCs w:val="20"/>
              </w:rPr>
              <w:t>конусоидальная</w:t>
            </w:r>
            <w:proofErr w:type="spellEnd"/>
            <w:r w:rsidR="0094341F">
              <w:rPr>
                <w:rFonts w:ascii="Times New Roman" w:hAnsi="Times New Roman" w:cs="Times New Roman"/>
                <w:sz w:val="20"/>
                <w:szCs w:val="20"/>
              </w:rPr>
              <w:t xml:space="preserve"> насадка)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мм – 4 шт.;</w:t>
            </w:r>
          </w:p>
          <w:p w14:paraId="06A06345" w14:textId="77777777" w:rsidR="006A6EA1" w:rsidRDefault="006A6EA1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кольцо 047-055-46 – 6 шт.;</w:t>
            </w:r>
          </w:p>
          <w:p w14:paraId="61302C35" w14:textId="77777777" w:rsidR="0083082C" w:rsidRDefault="006A6EA1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кольцо 060-068-46 – 6 шт.</w:t>
            </w:r>
          </w:p>
          <w:p w14:paraId="196FF8F4" w14:textId="77777777" w:rsidR="00174A98" w:rsidRDefault="00174A98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требования:</w:t>
            </w:r>
          </w:p>
          <w:p w14:paraId="7E422241" w14:textId="77777777" w:rsidR="00174A98" w:rsidRDefault="00174A98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максимальное рабочее давление жидкости – 10 МПа;</w:t>
            </w:r>
          </w:p>
          <w:p w14:paraId="795302FA" w14:textId="77777777" w:rsidR="00174A98" w:rsidRDefault="00174A98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расход жидкости – не менее 40 л/с.</w:t>
            </w:r>
          </w:p>
          <w:p w14:paraId="1D0098AF" w14:textId="0EAD9535" w:rsidR="00174A98" w:rsidRPr="0083082C" w:rsidRDefault="00174A98" w:rsidP="006A6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наработки на один комплект – не менее </w:t>
            </w:r>
            <w:r w:rsidR="0056626C">
              <w:rPr>
                <w:rFonts w:ascii="Times New Roman" w:hAnsi="Times New Roman" w:cs="Times New Roman"/>
                <w:sz w:val="20"/>
                <w:szCs w:val="20"/>
              </w:rPr>
              <w:t>400 часов циркуляции.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5D46D2F0" w14:textId="0E611974" w:rsidR="0083082C" w:rsidRPr="004C6B26" w:rsidRDefault="006A6EA1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), включающая в т.ч.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чертеж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типоразмера</w:t>
            </w:r>
          </w:p>
        </w:tc>
        <w:tc>
          <w:tcPr>
            <w:tcW w:w="542" w:type="pct"/>
            <w:vAlign w:val="center"/>
          </w:tcPr>
          <w:p w14:paraId="01171902" w14:textId="77777777" w:rsidR="0083082C" w:rsidRPr="004C6B26" w:rsidRDefault="0083082C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E2710B4" w14:textId="77777777" w:rsidR="0083082C" w:rsidRPr="004C6B26" w:rsidRDefault="0083082C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26F2D" w:rsidRPr="004C6B26" w14:paraId="65460DC4" w14:textId="77777777" w:rsidTr="00FD6AF8">
        <w:tc>
          <w:tcPr>
            <w:tcW w:w="5000" w:type="pct"/>
            <w:gridSpan w:val="5"/>
            <w:vAlign w:val="center"/>
          </w:tcPr>
          <w:p w14:paraId="26AD669B" w14:textId="5A6C2A25" w:rsidR="00526F2D" w:rsidRPr="00FD6AF8" w:rsidRDefault="00526F2D" w:rsidP="00526F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AF8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57F8C" w:rsidRPr="004C6B26" w14:paraId="4B144F21" w14:textId="77777777" w:rsidTr="00526F2D">
        <w:tc>
          <w:tcPr>
            <w:tcW w:w="338" w:type="pct"/>
            <w:vAlign w:val="center"/>
          </w:tcPr>
          <w:p w14:paraId="04596FD6" w14:textId="763B65FF" w:rsidR="00757F8C" w:rsidRPr="004C6B26" w:rsidRDefault="00757F8C" w:rsidP="00757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032" w:type="pct"/>
            <w:vAlign w:val="center"/>
          </w:tcPr>
          <w:p w14:paraId="76241CED" w14:textId="4FBFF782" w:rsidR="00757F8C" w:rsidRPr="000F42F7" w:rsidRDefault="00757F8C" w:rsidP="00757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6276A9E2" w14:textId="12870B59" w:rsidR="00757F8C" w:rsidRPr="000F42F7" w:rsidRDefault="00757F8C" w:rsidP="00757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14:paraId="7D602AB9" w14:textId="61CB15FE" w:rsidR="00757F8C" w:rsidRPr="002B2BB9" w:rsidRDefault="00757F8C" w:rsidP="00757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D54036D" w14:textId="4717A81C" w:rsidR="00757F8C" w:rsidRPr="002B2BB9" w:rsidRDefault="00757F8C" w:rsidP="00757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7F8C" w:rsidRPr="004C6B26" w14:paraId="0FE6BAE7" w14:textId="77777777" w:rsidTr="00526F2D">
        <w:tc>
          <w:tcPr>
            <w:tcW w:w="338" w:type="pct"/>
            <w:vAlign w:val="center"/>
          </w:tcPr>
          <w:p w14:paraId="682606E2" w14:textId="1D9716FF" w:rsidR="00757F8C" w:rsidRPr="004C6B26" w:rsidRDefault="00757F8C" w:rsidP="00757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032" w:type="pct"/>
            <w:vAlign w:val="center"/>
          </w:tcPr>
          <w:p w14:paraId="15E2EFFC" w14:textId="280E3F3A" w:rsidR="00757F8C" w:rsidRPr="004C6B26" w:rsidRDefault="00757F8C" w:rsidP="00757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E1D4EE5" w14:textId="07717E7D" w:rsidR="00757F8C" w:rsidRPr="004C6B26" w:rsidRDefault="00757F8C" w:rsidP="00757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42" w:type="pct"/>
            <w:vAlign w:val="center"/>
          </w:tcPr>
          <w:p w14:paraId="05687173" w14:textId="5583F2B2" w:rsidR="00757F8C" w:rsidRPr="004C6B26" w:rsidRDefault="00757F8C" w:rsidP="00757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2D4FC7B" w14:textId="42027DD7" w:rsidR="00757F8C" w:rsidRPr="004C6B26" w:rsidRDefault="00757F8C" w:rsidP="00757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57F8C" w:rsidRPr="004C6B26" w14:paraId="1F5CCA04" w14:textId="77777777" w:rsidTr="00526F2D">
        <w:tc>
          <w:tcPr>
            <w:tcW w:w="338" w:type="pct"/>
            <w:vAlign w:val="center"/>
          </w:tcPr>
          <w:p w14:paraId="5A89595C" w14:textId="4859E9D6" w:rsidR="00757F8C" w:rsidRPr="004C6B26" w:rsidRDefault="00757F8C" w:rsidP="00757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</w:p>
        </w:tc>
        <w:tc>
          <w:tcPr>
            <w:tcW w:w="2032" w:type="pct"/>
            <w:vAlign w:val="center"/>
          </w:tcPr>
          <w:p w14:paraId="6235FD0E" w14:textId="79935AA7" w:rsidR="00757F8C" w:rsidRPr="004C6B26" w:rsidRDefault="00757F8C" w:rsidP="00757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F8C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01.10.2024 г</w:t>
            </w:r>
            <w:r w:rsidRPr="006A25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C39EBBC" w14:textId="77777777" w:rsidR="00757F8C" w:rsidRPr="004C6B26" w:rsidRDefault="00757F8C" w:rsidP="00757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6515697B" w14:textId="77777777" w:rsidR="00757F8C" w:rsidRPr="004C6B26" w:rsidRDefault="00757F8C" w:rsidP="00757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17C79E4" w14:textId="77777777" w:rsidR="00757F8C" w:rsidRPr="004C6B26" w:rsidRDefault="00757F8C" w:rsidP="00757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C7DD2" w:rsidRPr="004C6B26" w14:paraId="342342F4" w14:textId="77777777" w:rsidTr="00526F2D">
        <w:trPr>
          <w:trHeight w:val="350"/>
        </w:trPr>
        <w:tc>
          <w:tcPr>
            <w:tcW w:w="338" w:type="pct"/>
            <w:vAlign w:val="center"/>
          </w:tcPr>
          <w:p w14:paraId="45BEB90C" w14:textId="7507A0D4" w:rsidR="00DC7DD2" w:rsidRPr="004C6B26" w:rsidRDefault="00757F8C" w:rsidP="00DC7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032" w:type="pct"/>
            <w:vAlign w:val="center"/>
          </w:tcPr>
          <w:p w14:paraId="248358EA" w14:textId="0C062E2D" w:rsidR="00DC7DD2" w:rsidRDefault="00DC7DD2" w:rsidP="00DC7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 w:rsidR="00800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CDCC2D" w14:textId="6BA97A7E" w:rsidR="00800F47" w:rsidRPr="004C6B26" w:rsidRDefault="00800F47" w:rsidP="00800F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Каждый комплект ЗИП 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поставляется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отдельной картонной коробке, обеспечивающей жесткость при транспортировке. Дополнительно все элементы должны быть обернуты во влагонепроницаемый материал для защиты от атмосферных осадков.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21EAF2B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5E32CFC6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E59BFE3" w14:textId="77777777" w:rsidR="00DC7DD2" w:rsidRPr="004C6B26" w:rsidRDefault="00DC7DD2" w:rsidP="00DC7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9BB5696" w14:textId="6C454B25" w:rsidR="005B1E2F" w:rsidRPr="004C6B26" w:rsidRDefault="002729D6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4C6B2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35"/>
        <w:gridCol w:w="1417"/>
        <w:gridCol w:w="1418"/>
      </w:tblGrid>
      <w:tr w:rsidR="00821247" w:rsidRPr="004C6B26" w14:paraId="3C1F841D" w14:textId="77777777" w:rsidTr="00FD6AF8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2F58380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FC2722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1A24C44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547731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6D45E7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21247" w:rsidRPr="004C6B26" w14:paraId="5C554D8B" w14:textId="77777777" w:rsidTr="00FD6AF8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01C142B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703E81F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90D0AD2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64DA5A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199426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C6B26" w:rsidRPr="004C6B26" w14:paraId="6751DB08" w14:textId="77777777" w:rsidTr="00FD6AF8">
        <w:tc>
          <w:tcPr>
            <w:tcW w:w="567" w:type="dxa"/>
            <w:vAlign w:val="center"/>
          </w:tcPr>
          <w:p w14:paraId="4F8CC23C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6604517C" w14:textId="2321C6AC" w:rsidR="004C6B26" w:rsidRPr="004C6B26" w:rsidRDefault="004C6B26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vAlign w:val="center"/>
          </w:tcPr>
          <w:p w14:paraId="4EB6EC25" w14:textId="704F31F2" w:rsidR="004C6B26" w:rsidRPr="004C6B26" w:rsidRDefault="004C6B26" w:rsidP="002729D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5A8E2912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1ACA8B61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59D4A176" w14:textId="77777777" w:rsidTr="00FD6AF8">
        <w:trPr>
          <w:trHeight w:val="346"/>
        </w:trPr>
        <w:tc>
          <w:tcPr>
            <w:tcW w:w="567" w:type="dxa"/>
            <w:vAlign w:val="center"/>
          </w:tcPr>
          <w:p w14:paraId="4A4CB718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14:paraId="7C18F0DA" w14:textId="77777777" w:rsidR="00821247" w:rsidRPr="004C6B26" w:rsidRDefault="00821247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35" w:type="dxa"/>
            <w:vAlign w:val="center"/>
          </w:tcPr>
          <w:p w14:paraId="63DCD2EE" w14:textId="77777777" w:rsidR="00821247" w:rsidRPr="004C6B26" w:rsidRDefault="00821247" w:rsidP="002729D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14:paraId="2994D87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4E42200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1FD08F5B" w14:textId="77777777" w:rsidTr="00FD6AF8">
        <w:tc>
          <w:tcPr>
            <w:tcW w:w="567" w:type="dxa"/>
            <w:vAlign w:val="center"/>
          </w:tcPr>
          <w:p w14:paraId="4D4306A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14:paraId="1F6420BF" w14:textId="094E6D7A" w:rsidR="00821247" w:rsidRPr="004C6B26" w:rsidRDefault="00821247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14:paraId="5F490990" w14:textId="77777777" w:rsidR="00821247" w:rsidRPr="004C6B26" w:rsidRDefault="00821247" w:rsidP="002729D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1000D2C6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AA2BA45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405626A3" w14:textId="77777777" w:rsidTr="00FD6AF8">
        <w:tc>
          <w:tcPr>
            <w:tcW w:w="567" w:type="dxa"/>
            <w:vAlign w:val="center"/>
          </w:tcPr>
          <w:p w14:paraId="1F1868E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14:paraId="067E4842" w14:textId="77777777" w:rsidR="00821247" w:rsidRPr="004C6B26" w:rsidRDefault="00821247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14:paraId="35A6BEA1" w14:textId="77777777" w:rsidR="00821247" w:rsidRPr="004C6B26" w:rsidRDefault="00821247" w:rsidP="002729D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58EBF83C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F9EF627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337073C1" w14:textId="77777777" w:rsidTr="00FD6AF8">
        <w:trPr>
          <w:trHeight w:val="375"/>
        </w:trPr>
        <w:tc>
          <w:tcPr>
            <w:tcW w:w="567" w:type="dxa"/>
            <w:vAlign w:val="center"/>
          </w:tcPr>
          <w:p w14:paraId="4415076B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14:paraId="75CA634B" w14:textId="77777777" w:rsidR="00821247" w:rsidRPr="004C6B26" w:rsidRDefault="00821247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14:paraId="705022C3" w14:textId="77777777" w:rsidR="00821247" w:rsidRPr="004C6B26" w:rsidRDefault="00821247" w:rsidP="002729D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D52900B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736CE3E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21247" w:rsidRPr="004C6B26" w14:paraId="513B731B" w14:textId="77777777" w:rsidTr="00FD6AF8">
        <w:trPr>
          <w:trHeight w:val="210"/>
        </w:trPr>
        <w:tc>
          <w:tcPr>
            <w:tcW w:w="567" w:type="dxa"/>
            <w:vAlign w:val="center"/>
          </w:tcPr>
          <w:p w14:paraId="7C1594B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14:paraId="62F830DC" w14:textId="3960B571" w:rsidR="00821247" w:rsidRPr="004C6B26" w:rsidRDefault="00821247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14:paraId="6677613B" w14:textId="77777777" w:rsidR="00821247" w:rsidRPr="004C6B26" w:rsidRDefault="00821247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CD9F133" w14:textId="4E1D7236" w:rsidR="00821247" w:rsidRPr="004C6B26" w:rsidRDefault="00821247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14:paraId="2006E00F" w14:textId="5AB36A5E" w:rsidR="00821247" w:rsidRPr="004C6B26" w:rsidRDefault="00821247" w:rsidP="002729D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(замечаниям, претензиям, штрафам) в течение 3-х мес. после их выставления.</w:t>
            </w:r>
          </w:p>
          <w:p w14:paraId="42CE7192" w14:textId="77777777" w:rsidR="00821247" w:rsidRPr="004C6B26" w:rsidRDefault="00821247" w:rsidP="002729D6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04E7CAE1" w14:textId="77777777" w:rsidR="00821247" w:rsidRPr="004C6B26" w:rsidRDefault="00821247" w:rsidP="002729D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B5ECF3D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F41252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AA1B090" w14:textId="77777777" w:rsidR="00AF2771" w:rsidRPr="004C6B2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7FF638C" w14:textId="77777777" w:rsidR="00AF2771" w:rsidRPr="004C6B2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4C6B26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6B541909" w14:textId="6E271787" w:rsidR="00E679DE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E9425" w14:textId="77777777" w:rsidR="00FD6AF8" w:rsidRPr="00FD6AF8" w:rsidRDefault="00FD6AF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255FB" w14:textId="77777777" w:rsidR="00FD6AF8" w:rsidRDefault="00E54236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AF8">
        <w:rPr>
          <w:rFonts w:ascii="Times New Roman" w:hAnsi="Times New Roman" w:cs="Times New Roman"/>
          <w:b/>
          <w:sz w:val="24"/>
          <w:szCs w:val="24"/>
        </w:rPr>
        <w:t>Инициаторы закупки:</w:t>
      </w:r>
    </w:p>
    <w:p w14:paraId="1451500E" w14:textId="276A880E" w:rsidR="00E54236" w:rsidRPr="00FD6AF8" w:rsidRDefault="00E54236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AF8">
        <w:rPr>
          <w:rFonts w:ascii="Times New Roman" w:hAnsi="Times New Roman" w:cs="Times New Roman"/>
          <w:b/>
          <w:sz w:val="24"/>
          <w:szCs w:val="24"/>
        </w:rPr>
        <w:tab/>
      </w:r>
    </w:p>
    <w:p w14:paraId="0E78DE37" w14:textId="7F8DFB26" w:rsidR="00E54236" w:rsidRDefault="00D645BA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</w:t>
      </w:r>
      <w:r w:rsidR="00E54236" w:rsidRPr="00FD6AF8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4236" w:rsidRPr="00FD6AF8">
        <w:rPr>
          <w:rFonts w:ascii="Times New Roman" w:hAnsi="Times New Roman" w:cs="Times New Roman"/>
          <w:sz w:val="24"/>
          <w:szCs w:val="24"/>
        </w:rPr>
        <w:t xml:space="preserve"> ПТО</w:t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Р.В. Карпов</w:t>
      </w:r>
    </w:p>
    <w:p w14:paraId="4DF18F23" w14:textId="76B5BB05" w:rsidR="00BE5EF4" w:rsidRPr="00FD6AF8" w:rsidRDefault="00BE5EF4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5EF4" w:rsidRPr="00FD6AF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8943B" w14:textId="77777777" w:rsidR="001450CC" w:rsidRDefault="001450CC" w:rsidP="00E679DE">
      <w:pPr>
        <w:spacing w:after="0" w:line="240" w:lineRule="auto"/>
      </w:pPr>
      <w:r>
        <w:separator/>
      </w:r>
    </w:p>
  </w:endnote>
  <w:endnote w:type="continuationSeparator" w:id="0">
    <w:p w14:paraId="5A827F1E" w14:textId="77777777" w:rsidR="001450CC" w:rsidRDefault="001450CC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19479" w14:textId="77777777" w:rsidR="001450CC" w:rsidRDefault="001450CC" w:rsidP="00E679DE">
      <w:pPr>
        <w:spacing w:after="0" w:line="240" w:lineRule="auto"/>
      </w:pPr>
      <w:r>
        <w:separator/>
      </w:r>
    </w:p>
  </w:footnote>
  <w:footnote w:type="continuationSeparator" w:id="0">
    <w:p w14:paraId="59696367" w14:textId="77777777" w:rsidR="001450CC" w:rsidRDefault="001450CC" w:rsidP="00E679DE">
      <w:pPr>
        <w:spacing w:after="0" w:line="240" w:lineRule="auto"/>
      </w:pPr>
      <w:r>
        <w:continuationSeparator/>
      </w:r>
    </w:p>
  </w:footnote>
  <w:footnote w:id="1">
    <w:p w14:paraId="64811AB5" w14:textId="77777777" w:rsidR="00C92377" w:rsidRPr="001C5725" w:rsidRDefault="00C92377" w:rsidP="00821247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00D4DD1"/>
    <w:multiLevelType w:val="hybridMultilevel"/>
    <w:tmpl w:val="195E80DA"/>
    <w:lvl w:ilvl="0" w:tplc="0419000F">
      <w:start w:val="1"/>
      <w:numFmt w:val="decimal"/>
      <w:lvlText w:val="%1."/>
      <w:lvlJc w:val="left"/>
      <w:pPr>
        <w:ind w:left="490" w:hanging="360"/>
      </w:p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42B6"/>
    <w:multiLevelType w:val="hybridMultilevel"/>
    <w:tmpl w:val="1C16DD04"/>
    <w:lvl w:ilvl="0" w:tplc="22E04AD2">
      <w:start w:val="1"/>
      <w:numFmt w:val="decimal"/>
      <w:lvlText w:val="%1."/>
      <w:lvlJc w:val="left"/>
      <w:pPr>
        <w:ind w:left="59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4"/>
  </w:num>
  <w:num w:numId="24">
    <w:abstractNumId w:val="11"/>
  </w:num>
  <w:num w:numId="25">
    <w:abstractNumId w:val="23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4C85"/>
    <w:rsid w:val="00027BFD"/>
    <w:rsid w:val="00030987"/>
    <w:rsid w:val="000365CC"/>
    <w:rsid w:val="00037E4B"/>
    <w:rsid w:val="000521B8"/>
    <w:rsid w:val="000524E9"/>
    <w:rsid w:val="000529FD"/>
    <w:rsid w:val="000531BF"/>
    <w:rsid w:val="000617A6"/>
    <w:rsid w:val="000640B1"/>
    <w:rsid w:val="000647D3"/>
    <w:rsid w:val="00065549"/>
    <w:rsid w:val="000815F9"/>
    <w:rsid w:val="000830BC"/>
    <w:rsid w:val="00085745"/>
    <w:rsid w:val="00094D8C"/>
    <w:rsid w:val="000A1708"/>
    <w:rsid w:val="000A31BC"/>
    <w:rsid w:val="000B6901"/>
    <w:rsid w:val="000B6E09"/>
    <w:rsid w:val="000B7A50"/>
    <w:rsid w:val="000C0E75"/>
    <w:rsid w:val="000C2193"/>
    <w:rsid w:val="000C5663"/>
    <w:rsid w:val="000C6EEF"/>
    <w:rsid w:val="000D4E26"/>
    <w:rsid w:val="000D5024"/>
    <w:rsid w:val="000D65E8"/>
    <w:rsid w:val="000E7722"/>
    <w:rsid w:val="000E7CCA"/>
    <w:rsid w:val="00105434"/>
    <w:rsid w:val="00114FF2"/>
    <w:rsid w:val="001226C7"/>
    <w:rsid w:val="001336A3"/>
    <w:rsid w:val="00133CFA"/>
    <w:rsid w:val="001404D9"/>
    <w:rsid w:val="0014315E"/>
    <w:rsid w:val="001450CC"/>
    <w:rsid w:val="00147A9D"/>
    <w:rsid w:val="001500C2"/>
    <w:rsid w:val="00150350"/>
    <w:rsid w:val="00150E6E"/>
    <w:rsid w:val="00151627"/>
    <w:rsid w:val="00153D34"/>
    <w:rsid w:val="0015725D"/>
    <w:rsid w:val="0016133B"/>
    <w:rsid w:val="001633C1"/>
    <w:rsid w:val="001647AC"/>
    <w:rsid w:val="001704FE"/>
    <w:rsid w:val="00174A98"/>
    <w:rsid w:val="00176665"/>
    <w:rsid w:val="00184483"/>
    <w:rsid w:val="001845A2"/>
    <w:rsid w:val="00191F1B"/>
    <w:rsid w:val="001962B3"/>
    <w:rsid w:val="001B0B17"/>
    <w:rsid w:val="001B159C"/>
    <w:rsid w:val="001C0707"/>
    <w:rsid w:val="001C44D7"/>
    <w:rsid w:val="001C45EA"/>
    <w:rsid w:val="001C6DE3"/>
    <w:rsid w:val="001D195D"/>
    <w:rsid w:val="001D4ACA"/>
    <w:rsid w:val="001E0E32"/>
    <w:rsid w:val="001E13D4"/>
    <w:rsid w:val="001F079D"/>
    <w:rsid w:val="001F671C"/>
    <w:rsid w:val="001F6846"/>
    <w:rsid w:val="00204C0C"/>
    <w:rsid w:val="00222CC8"/>
    <w:rsid w:val="0022417D"/>
    <w:rsid w:val="00240B9D"/>
    <w:rsid w:val="002418D3"/>
    <w:rsid w:val="0024281F"/>
    <w:rsid w:val="00243D3F"/>
    <w:rsid w:val="00252B8E"/>
    <w:rsid w:val="0027268A"/>
    <w:rsid w:val="002729D6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3228D"/>
    <w:rsid w:val="00334055"/>
    <w:rsid w:val="00344F96"/>
    <w:rsid w:val="003470C2"/>
    <w:rsid w:val="00351BCA"/>
    <w:rsid w:val="00352138"/>
    <w:rsid w:val="00364C7B"/>
    <w:rsid w:val="00366F19"/>
    <w:rsid w:val="00370D2E"/>
    <w:rsid w:val="0037176C"/>
    <w:rsid w:val="003729B9"/>
    <w:rsid w:val="00373092"/>
    <w:rsid w:val="00373E54"/>
    <w:rsid w:val="00376351"/>
    <w:rsid w:val="00377F7B"/>
    <w:rsid w:val="00383420"/>
    <w:rsid w:val="00385D2E"/>
    <w:rsid w:val="0038772F"/>
    <w:rsid w:val="00392F9C"/>
    <w:rsid w:val="003955F2"/>
    <w:rsid w:val="003A180E"/>
    <w:rsid w:val="003C0BD1"/>
    <w:rsid w:val="003C70FE"/>
    <w:rsid w:val="003D519F"/>
    <w:rsid w:val="003E142F"/>
    <w:rsid w:val="003E6203"/>
    <w:rsid w:val="004027CD"/>
    <w:rsid w:val="00404F9E"/>
    <w:rsid w:val="00420D97"/>
    <w:rsid w:val="0042192C"/>
    <w:rsid w:val="00423410"/>
    <w:rsid w:val="00425A03"/>
    <w:rsid w:val="004262EA"/>
    <w:rsid w:val="00427A7E"/>
    <w:rsid w:val="0043073C"/>
    <w:rsid w:val="00432D89"/>
    <w:rsid w:val="00453477"/>
    <w:rsid w:val="0046278B"/>
    <w:rsid w:val="00480BE4"/>
    <w:rsid w:val="00486BE3"/>
    <w:rsid w:val="00487233"/>
    <w:rsid w:val="004926B0"/>
    <w:rsid w:val="00492C4F"/>
    <w:rsid w:val="00495136"/>
    <w:rsid w:val="00496E9D"/>
    <w:rsid w:val="004A43F8"/>
    <w:rsid w:val="004B2F9D"/>
    <w:rsid w:val="004B31D6"/>
    <w:rsid w:val="004B5790"/>
    <w:rsid w:val="004C04FD"/>
    <w:rsid w:val="004C24C3"/>
    <w:rsid w:val="004C6B26"/>
    <w:rsid w:val="004D18E9"/>
    <w:rsid w:val="004D2FE4"/>
    <w:rsid w:val="004D323B"/>
    <w:rsid w:val="004D387A"/>
    <w:rsid w:val="004D6139"/>
    <w:rsid w:val="004D6258"/>
    <w:rsid w:val="004D68AC"/>
    <w:rsid w:val="004E3D4D"/>
    <w:rsid w:val="004F0555"/>
    <w:rsid w:val="005034A2"/>
    <w:rsid w:val="005101A0"/>
    <w:rsid w:val="00510435"/>
    <w:rsid w:val="0051380C"/>
    <w:rsid w:val="00514049"/>
    <w:rsid w:val="00515B6B"/>
    <w:rsid w:val="0051684F"/>
    <w:rsid w:val="00521EE4"/>
    <w:rsid w:val="00522318"/>
    <w:rsid w:val="005232CD"/>
    <w:rsid w:val="00525013"/>
    <w:rsid w:val="005264DE"/>
    <w:rsid w:val="00526F2D"/>
    <w:rsid w:val="005313C6"/>
    <w:rsid w:val="00531ACE"/>
    <w:rsid w:val="00531EDA"/>
    <w:rsid w:val="00534F1C"/>
    <w:rsid w:val="0053643C"/>
    <w:rsid w:val="005431DD"/>
    <w:rsid w:val="00553092"/>
    <w:rsid w:val="005539E4"/>
    <w:rsid w:val="0055681C"/>
    <w:rsid w:val="00560A10"/>
    <w:rsid w:val="00564472"/>
    <w:rsid w:val="0056626C"/>
    <w:rsid w:val="005667D2"/>
    <w:rsid w:val="0056773B"/>
    <w:rsid w:val="00572774"/>
    <w:rsid w:val="00572EF5"/>
    <w:rsid w:val="00583F0A"/>
    <w:rsid w:val="00590125"/>
    <w:rsid w:val="005929A0"/>
    <w:rsid w:val="00595C93"/>
    <w:rsid w:val="005A201A"/>
    <w:rsid w:val="005B0305"/>
    <w:rsid w:val="005B1E2F"/>
    <w:rsid w:val="005B7B34"/>
    <w:rsid w:val="005C4306"/>
    <w:rsid w:val="005C49B9"/>
    <w:rsid w:val="005D0FBB"/>
    <w:rsid w:val="005D6087"/>
    <w:rsid w:val="005E1673"/>
    <w:rsid w:val="005E4197"/>
    <w:rsid w:val="005F2DDC"/>
    <w:rsid w:val="00601AA6"/>
    <w:rsid w:val="006039E0"/>
    <w:rsid w:val="006061C8"/>
    <w:rsid w:val="00607BD2"/>
    <w:rsid w:val="00611728"/>
    <w:rsid w:val="00615097"/>
    <w:rsid w:val="00617E90"/>
    <w:rsid w:val="00630796"/>
    <w:rsid w:val="0064266B"/>
    <w:rsid w:val="00644A8A"/>
    <w:rsid w:val="00646986"/>
    <w:rsid w:val="00650BA8"/>
    <w:rsid w:val="006515F8"/>
    <w:rsid w:val="006603AB"/>
    <w:rsid w:val="006632AE"/>
    <w:rsid w:val="00663CDE"/>
    <w:rsid w:val="006640F3"/>
    <w:rsid w:val="00664DC6"/>
    <w:rsid w:val="00665013"/>
    <w:rsid w:val="00666C8A"/>
    <w:rsid w:val="00673103"/>
    <w:rsid w:val="00676B67"/>
    <w:rsid w:val="00676CB2"/>
    <w:rsid w:val="00681BA0"/>
    <w:rsid w:val="0068372E"/>
    <w:rsid w:val="00694CD2"/>
    <w:rsid w:val="00694DBB"/>
    <w:rsid w:val="00695860"/>
    <w:rsid w:val="00697501"/>
    <w:rsid w:val="006A12E7"/>
    <w:rsid w:val="006A25C7"/>
    <w:rsid w:val="006A6EA1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79B8"/>
    <w:rsid w:val="006E1A20"/>
    <w:rsid w:val="006E36CF"/>
    <w:rsid w:val="006E525E"/>
    <w:rsid w:val="006F03E6"/>
    <w:rsid w:val="006F2A1D"/>
    <w:rsid w:val="006F558A"/>
    <w:rsid w:val="006F6FE8"/>
    <w:rsid w:val="00714E89"/>
    <w:rsid w:val="0072184C"/>
    <w:rsid w:val="00721DF2"/>
    <w:rsid w:val="0072401A"/>
    <w:rsid w:val="00727B75"/>
    <w:rsid w:val="00732177"/>
    <w:rsid w:val="00733DF5"/>
    <w:rsid w:val="0073535B"/>
    <w:rsid w:val="007368E3"/>
    <w:rsid w:val="0074116F"/>
    <w:rsid w:val="00744C9E"/>
    <w:rsid w:val="0074742C"/>
    <w:rsid w:val="0075233D"/>
    <w:rsid w:val="007577B3"/>
    <w:rsid w:val="00757F8C"/>
    <w:rsid w:val="00761DE5"/>
    <w:rsid w:val="007670B4"/>
    <w:rsid w:val="0078022D"/>
    <w:rsid w:val="00780254"/>
    <w:rsid w:val="007821C7"/>
    <w:rsid w:val="00793206"/>
    <w:rsid w:val="007952B7"/>
    <w:rsid w:val="007A0C99"/>
    <w:rsid w:val="007A3559"/>
    <w:rsid w:val="007A695B"/>
    <w:rsid w:val="007A7FB7"/>
    <w:rsid w:val="007B1477"/>
    <w:rsid w:val="007B19B3"/>
    <w:rsid w:val="007B2702"/>
    <w:rsid w:val="007C1404"/>
    <w:rsid w:val="007C4B78"/>
    <w:rsid w:val="007D2C89"/>
    <w:rsid w:val="007E06D0"/>
    <w:rsid w:val="007E656B"/>
    <w:rsid w:val="007E7F54"/>
    <w:rsid w:val="007F646C"/>
    <w:rsid w:val="007F75FF"/>
    <w:rsid w:val="007F768D"/>
    <w:rsid w:val="00800F40"/>
    <w:rsid w:val="00800F47"/>
    <w:rsid w:val="00802004"/>
    <w:rsid w:val="00807D47"/>
    <w:rsid w:val="00812895"/>
    <w:rsid w:val="00812E42"/>
    <w:rsid w:val="00813FA5"/>
    <w:rsid w:val="00814017"/>
    <w:rsid w:val="00816739"/>
    <w:rsid w:val="0082065C"/>
    <w:rsid w:val="008210F6"/>
    <w:rsid w:val="00821247"/>
    <w:rsid w:val="00823898"/>
    <w:rsid w:val="008247EB"/>
    <w:rsid w:val="00824871"/>
    <w:rsid w:val="00825643"/>
    <w:rsid w:val="0082597C"/>
    <w:rsid w:val="0083082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5AC8"/>
    <w:rsid w:val="008735DC"/>
    <w:rsid w:val="00874B02"/>
    <w:rsid w:val="00875D61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B1A37"/>
    <w:rsid w:val="008C0B90"/>
    <w:rsid w:val="008C1A54"/>
    <w:rsid w:val="008C22D5"/>
    <w:rsid w:val="008C513B"/>
    <w:rsid w:val="008C5EE3"/>
    <w:rsid w:val="008D3A7A"/>
    <w:rsid w:val="008D530A"/>
    <w:rsid w:val="008D5699"/>
    <w:rsid w:val="008E1507"/>
    <w:rsid w:val="008E3C96"/>
    <w:rsid w:val="008F7800"/>
    <w:rsid w:val="008F7CF4"/>
    <w:rsid w:val="008F7E1F"/>
    <w:rsid w:val="00901617"/>
    <w:rsid w:val="00905690"/>
    <w:rsid w:val="00907447"/>
    <w:rsid w:val="0091038A"/>
    <w:rsid w:val="00911555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4DFC"/>
    <w:rsid w:val="009355C2"/>
    <w:rsid w:val="009407BE"/>
    <w:rsid w:val="0094341F"/>
    <w:rsid w:val="009454CA"/>
    <w:rsid w:val="0095480D"/>
    <w:rsid w:val="00955C72"/>
    <w:rsid w:val="00965726"/>
    <w:rsid w:val="0097302B"/>
    <w:rsid w:val="00974F7D"/>
    <w:rsid w:val="00975824"/>
    <w:rsid w:val="00976FF2"/>
    <w:rsid w:val="009821F8"/>
    <w:rsid w:val="0098439A"/>
    <w:rsid w:val="00987511"/>
    <w:rsid w:val="00992564"/>
    <w:rsid w:val="009A1D4D"/>
    <w:rsid w:val="009A2F7F"/>
    <w:rsid w:val="009A38EA"/>
    <w:rsid w:val="009A5249"/>
    <w:rsid w:val="009A556F"/>
    <w:rsid w:val="009A7BD8"/>
    <w:rsid w:val="009B0414"/>
    <w:rsid w:val="009B2B8F"/>
    <w:rsid w:val="009C3036"/>
    <w:rsid w:val="009C4E99"/>
    <w:rsid w:val="009D3AF1"/>
    <w:rsid w:val="009D5FBD"/>
    <w:rsid w:val="009E5EA6"/>
    <w:rsid w:val="009E6DF0"/>
    <w:rsid w:val="009F445B"/>
    <w:rsid w:val="009F5A78"/>
    <w:rsid w:val="00A03694"/>
    <w:rsid w:val="00A10827"/>
    <w:rsid w:val="00A251A3"/>
    <w:rsid w:val="00A27C3C"/>
    <w:rsid w:val="00A32F0A"/>
    <w:rsid w:val="00A34E48"/>
    <w:rsid w:val="00A35773"/>
    <w:rsid w:val="00A37FD2"/>
    <w:rsid w:val="00A40275"/>
    <w:rsid w:val="00A40AC3"/>
    <w:rsid w:val="00A4334B"/>
    <w:rsid w:val="00A43EB3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776F"/>
    <w:rsid w:val="00AA6435"/>
    <w:rsid w:val="00AA6FE7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4663"/>
    <w:rsid w:val="00B26D33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346"/>
    <w:rsid w:val="00B62A4E"/>
    <w:rsid w:val="00B74914"/>
    <w:rsid w:val="00B82328"/>
    <w:rsid w:val="00B86E9F"/>
    <w:rsid w:val="00B91BF5"/>
    <w:rsid w:val="00B94CA5"/>
    <w:rsid w:val="00BA5983"/>
    <w:rsid w:val="00BA6FFD"/>
    <w:rsid w:val="00BB1787"/>
    <w:rsid w:val="00BE07A2"/>
    <w:rsid w:val="00BE0D65"/>
    <w:rsid w:val="00BE5EF4"/>
    <w:rsid w:val="00BE644C"/>
    <w:rsid w:val="00BE681F"/>
    <w:rsid w:val="00BF4D3E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2DD7"/>
    <w:rsid w:val="00C6541D"/>
    <w:rsid w:val="00C65EEA"/>
    <w:rsid w:val="00C67037"/>
    <w:rsid w:val="00C67CF0"/>
    <w:rsid w:val="00C75435"/>
    <w:rsid w:val="00C77C74"/>
    <w:rsid w:val="00C86254"/>
    <w:rsid w:val="00C9228C"/>
    <w:rsid w:val="00C92377"/>
    <w:rsid w:val="00C936B8"/>
    <w:rsid w:val="00C93D9A"/>
    <w:rsid w:val="00C95952"/>
    <w:rsid w:val="00CA5361"/>
    <w:rsid w:val="00CA753A"/>
    <w:rsid w:val="00CA7B75"/>
    <w:rsid w:val="00CB13A4"/>
    <w:rsid w:val="00CB18F8"/>
    <w:rsid w:val="00CC1FB1"/>
    <w:rsid w:val="00CC23D0"/>
    <w:rsid w:val="00CC360D"/>
    <w:rsid w:val="00CC395A"/>
    <w:rsid w:val="00CD7361"/>
    <w:rsid w:val="00CE0AA6"/>
    <w:rsid w:val="00CE2ED4"/>
    <w:rsid w:val="00CE5A55"/>
    <w:rsid w:val="00CF1764"/>
    <w:rsid w:val="00CF3CD1"/>
    <w:rsid w:val="00CF555E"/>
    <w:rsid w:val="00CF7410"/>
    <w:rsid w:val="00D03DA7"/>
    <w:rsid w:val="00D05363"/>
    <w:rsid w:val="00D07108"/>
    <w:rsid w:val="00D079E2"/>
    <w:rsid w:val="00D1749C"/>
    <w:rsid w:val="00D17D12"/>
    <w:rsid w:val="00D20614"/>
    <w:rsid w:val="00D20FD9"/>
    <w:rsid w:val="00D32596"/>
    <w:rsid w:val="00D33DBB"/>
    <w:rsid w:val="00D33E8D"/>
    <w:rsid w:val="00D35572"/>
    <w:rsid w:val="00D35637"/>
    <w:rsid w:val="00D47ABC"/>
    <w:rsid w:val="00D52C3F"/>
    <w:rsid w:val="00D5415C"/>
    <w:rsid w:val="00D54E4D"/>
    <w:rsid w:val="00D56FDD"/>
    <w:rsid w:val="00D5707B"/>
    <w:rsid w:val="00D645BA"/>
    <w:rsid w:val="00D713C8"/>
    <w:rsid w:val="00D75DC7"/>
    <w:rsid w:val="00D776F8"/>
    <w:rsid w:val="00D85673"/>
    <w:rsid w:val="00D92759"/>
    <w:rsid w:val="00DA0275"/>
    <w:rsid w:val="00DA3AE0"/>
    <w:rsid w:val="00DB294B"/>
    <w:rsid w:val="00DC435C"/>
    <w:rsid w:val="00DC7DD2"/>
    <w:rsid w:val="00DD2475"/>
    <w:rsid w:val="00DF1054"/>
    <w:rsid w:val="00DF376E"/>
    <w:rsid w:val="00DF4154"/>
    <w:rsid w:val="00DF4AD6"/>
    <w:rsid w:val="00E10AC1"/>
    <w:rsid w:val="00E15695"/>
    <w:rsid w:val="00E21459"/>
    <w:rsid w:val="00E353B5"/>
    <w:rsid w:val="00E40D2E"/>
    <w:rsid w:val="00E42126"/>
    <w:rsid w:val="00E43319"/>
    <w:rsid w:val="00E44620"/>
    <w:rsid w:val="00E44DC9"/>
    <w:rsid w:val="00E453A7"/>
    <w:rsid w:val="00E45B14"/>
    <w:rsid w:val="00E45BBF"/>
    <w:rsid w:val="00E4786C"/>
    <w:rsid w:val="00E54236"/>
    <w:rsid w:val="00E54316"/>
    <w:rsid w:val="00E56193"/>
    <w:rsid w:val="00E60027"/>
    <w:rsid w:val="00E6166D"/>
    <w:rsid w:val="00E61717"/>
    <w:rsid w:val="00E61C32"/>
    <w:rsid w:val="00E61DAF"/>
    <w:rsid w:val="00E67822"/>
    <w:rsid w:val="00E679DE"/>
    <w:rsid w:val="00E72124"/>
    <w:rsid w:val="00E73B67"/>
    <w:rsid w:val="00E742B3"/>
    <w:rsid w:val="00E807AC"/>
    <w:rsid w:val="00E82854"/>
    <w:rsid w:val="00E84553"/>
    <w:rsid w:val="00E8796E"/>
    <w:rsid w:val="00E90057"/>
    <w:rsid w:val="00E91B33"/>
    <w:rsid w:val="00EA1D59"/>
    <w:rsid w:val="00EB05FB"/>
    <w:rsid w:val="00EB09BA"/>
    <w:rsid w:val="00EB31CC"/>
    <w:rsid w:val="00EC1B22"/>
    <w:rsid w:val="00EC36B4"/>
    <w:rsid w:val="00ED25EE"/>
    <w:rsid w:val="00EE762B"/>
    <w:rsid w:val="00EF224A"/>
    <w:rsid w:val="00EF741A"/>
    <w:rsid w:val="00F03CC6"/>
    <w:rsid w:val="00F0754D"/>
    <w:rsid w:val="00F105A6"/>
    <w:rsid w:val="00F111A9"/>
    <w:rsid w:val="00F12648"/>
    <w:rsid w:val="00F16821"/>
    <w:rsid w:val="00F17F5C"/>
    <w:rsid w:val="00F34E19"/>
    <w:rsid w:val="00F403EB"/>
    <w:rsid w:val="00F41B37"/>
    <w:rsid w:val="00F56AA8"/>
    <w:rsid w:val="00F60A84"/>
    <w:rsid w:val="00F715E8"/>
    <w:rsid w:val="00F80272"/>
    <w:rsid w:val="00F864C3"/>
    <w:rsid w:val="00F9153B"/>
    <w:rsid w:val="00FA4236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D6AF8"/>
    <w:rsid w:val="00FE6110"/>
    <w:rsid w:val="00FE6D0F"/>
    <w:rsid w:val="00FE72EA"/>
    <w:rsid w:val="00FE765F"/>
    <w:rsid w:val="00FE77BC"/>
    <w:rsid w:val="00FE7DB4"/>
    <w:rsid w:val="00FE7E6C"/>
    <w:rsid w:val="00FF1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0044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BB23F-4C78-48CB-90DF-BAF3EFF3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168</cp:revision>
  <cp:lastPrinted>2021-02-15T07:16:00Z</cp:lastPrinted>
  <dcterms:created xsi:type="dcterms:W3CDTF">2020-09-03T05:12:00Z</dcterms:created>
  <dcterms:modified xsi:type="dcterms:W3CDTF">2024-10-02T03:55:00Z</dcterms:modified>
</cp:coreProperties>
</file>